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D405F" w14:textId="77777777" w:rsidR="002B7606" w:rsidRPr="00FF7FC8" w:rsidRDefault="002B7606" w:rsidP="00FF7FC8">
      <w:pPr>
        <w:pStyle w:val="Zkladntextodsazen"/>
        <w:jc w:val="center"/>
        <w:rPr>
          <w:rFonts w:cs="Arial"/>
          <w:b/>
        </w:rPr>
      </w:pPr>
      <w:r w:rsidRPr="002B7606">
        <w:rPr>
          <w:b/>
        </w:rPr>
        <w:t>Čestné prohlášení o splnění základní a profesní způsobilosti</w:t>
      </w:r>
      <w:r w:rsidRPr="002B7606">
        <w:rPr>
          <w:rFonts w:eastAsia="SimSun"/>
          <w:b/>
        </w:rPr>
        <w:t xml:space="preserve"> </w:t>
      </w:r>
      <w:r w:rsidRPr="002B7606">
        <w:rPr>
          <w:b/>
        </w:rPr>
        <w:t>a o splnění požadovaných kritérií technické kvalifikace dle § 53 odst. 4 zákona č. 134/2016 Sb., o zadávání veřejných zakázek, v platném a účinném znění</w:t>
      </w:r>
    </w:p>
    <w:p w14:paraId="7CDB456A" w14:textId="77777777" w:rsidR="002B7606" w:rsidRPr="002B7606" w:rsidRDefault="002B7606" w:rsidP="00FF7FC8">
      <w:pPr>
        <w:pStyle w:val="Zkladntextodsazen"/>
        <w:jc w:val="center"/>
        <w:rPr>
          <w:rFonts w:cs="Arial"/>
        </w:rPr>
      </w:pPr>
      <w:r w:rsidRPr="002B7606">
        <w:rPr>
          <w:rFonts w:cs="Arial"/>
        </w:rPr>
        <w:t>Veřejná zakázka č. 12</w:t>
      </w:r>
      <w:r w:rsidR="00A97FBA">
        <w:rPr>
          <w:rFonts w:cs="Arial"/>
          <w:lang w:val="cs-CZ"/>
        </w:rPr>
        <w:t>50</w:t>
      </w:r>
      <w:r w:rsidR="00CC21B7">
        <w:rPr>
          <w:rFonts w:cs="Arial"/>
          <w:lang w:val="cs-CZ"/>
        </w:rPr>
        <w:t>97</w:t>
      </w:r>
      <w:r w:rsidR="00FF7FC8">
        <w:rPr>
          <w:rFonts w:cs="Arial"/>
        </w:rPr>
        <w:t xml:space="preserve">  s názvem</w:t>
      </w:r>
    </w:p>
    <w:p w14:paraId="0302E999" w14:textId="77777777" w:rsidR="00583301" w:rsidRPr="00CC21B7" w:rsidRDefault="00583301" w:rsidP="00583301">
      <w:pPr>
        <w:shd w:val="clear" w:color="auto" w:fill="FFFFFF"/>
        <w:jc w:val="center"/>
        <w:rPr>
          <w:rFonts w:cs="Calibri"/>
          <w:b/>
          <w:caps/>
          <w:sz w:val="24"/>
          <w:szCs w:val="24"/>
          <w:u w:val="single"/>
          <w:lang w:eastAsia="cs-CZ"/>
        </w:rPr>
      </w:pPr>
      <w:r w:rsidRPr="00CC21B7">
        <w:rPr>
          <w:rFonts w:cs="Calibri"/>
          <w:b/>
          <w:caps/>
          <w:sz w:val="24"/>
          <w:szCs w:val="24"/>
        </w:rPr>
        <w:t>„</w:t>
      </w:r>
      <w:r w:rsidR="00CC21B7">
        <w:rPr>
          <w:rFonts w:cs="Calibri"/>
          <w:b/>
          <w:sz w:val="24"/>
          <w:szCs w:val="24"/>
          <w:u w:val="single"/>
        </w:rPr>
        <w:t>Rámcová dohoda na dodávky elektromateriálu v roce 2026</w:t>
      </w:r>
      <w:r w:rsidRPr="00CC21B7">
        <w:rPr>
          <w:rFonts w:cs="Calibri"/>
          <w:b/>
          <w:caps/>
          <w:sz w:val="24"/>
          <w:szCs w:val="24"/>
        </w:rPr>
        <w:t>“</w:t>
      </w:r>
    </w:p>
    <w:p w14:paraId="21C85040" w14:textId="77777777" w:rsidR="002B7606" w:rsidRPr="002B7606" w:rsidRDefault="002B7606" w:rsidP="002B7606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Calibri" w:hAnsi="Calibri"/>
          <w:sz w:val="22"/>
          <w:szCs w:val="22"/>
          <w:lang w:val="cs-CZ"/>
        </w:rPr>
      </w:pPr>
      <w:r w:rsidRPr="002B7606">
        <w:rPr>
          <w:rFonts w:ascii="Calibri" w:hAnsi="Calibri"/>
          <w:sz w:val="22"/>
          <w:szCs w:val="22"/>
          <w:lang w:val="cs-CZ"/>
        </w:rPr>
        <w:t xml:space="preserve">zadávaná </w:t>
      </w:r>
    </w:p>
    <w:p w14:paraId="1CBB6D8A" w14:textId="77777777" w:rsidR="002B7606" w:rsidRDefault="002B7606" w:rsidP="00FF7FC8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Calibri" w:eastAsia="Arial" w:hAnsi="Calibri"/>
          <w:sz w:val="22"/>
          <w:lang w:val="cs-CZ"/>
        </w:rPr>
      </w:pPr>
      <w:r w:rsidRPr="002B7606">
        <w:rPr>
          <w:rFonts w:ascii="Calibri" w:hAnsi="Calibri"/>
          <w:sz w:val="22"/>
          <w:szCs w:val="22"/>
          <w:lang w:val="cs-CZ"/>
        </w:rPr>
        <w:t xml:space="preserve"> v podlimitním režimu formou zjednodušeného podlimitního řízení dle § 53</w:t>
      </w:r>
      <w:r w:rsidRPr="00EA1ED8">
        <w:rPr>
          <w:rFonts w:ascii="Arial" w:hAnsi="Arial"/>
          <w:sz w:val="22"/>
          <w:szCs w:val="22"/>
          <w:lang w:val="cs-CZ"/>
        </w:rPr>
        <w:t xml:space="preserve"> </w:t>
      </w:r>
      <w:r w:rsidRPr="002B7606">
        <w:rPr>
          <w:rFonts w:ascii="Calibri" w:hAnsi="Calibri"/>
          <w:sz w:val="22"/>
          <w:szCs w:val="22"/>
          <w:lang w:val="cs-CZ"/>
        </w:rPr>
        <w:t>z</w:t>
      </w:r>
      <w:r w:rsidR="00FF7FC8">
        <w:rPr>
          <w:rFonts w:ascii="Calibri" w:eastAsia="Arial" w:hAnsi="Calibri"/>
          <w:sz w:val="22"/>
          <w:lang w:val="cs-CZ"/>
        </w:rPr>
        <w:t>ákona.</w:t>
      </w:r>
    </w:p>
    <w:p w14:paraId="5D65F9C8" w14:textId="77777777" w:rsidR="00FF7FC8" w:rsidRPr="00FF7FC8" w:rsidRDefault="00FF7FC8" w:rsidP="00FF7FC8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Calibri" w:eastAsia="Arial" w:hAnsi="Calibri"/>
          <w:sz w:val="22"/>
          <w:lang w:val="cs-CZ"/>
        </w:rPr>
      </w:pPr>
    </w:p>
    <w:p w14:paraId="2C2C65C5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Obchodní firma / jméno: ……………………</w:t>
      </w:r>
      <w:proofErr w:type="gramStart"/>
      <w:r w:rsidRPr="00D72851">
        <w:rPr>
          <w:rFonts w:eastAsia="Times New Roman"/>
          <w:iCs/>
          <w:lang w:eastAsia="cs-CZ"/>
        </w:rPr>
        <w:t>…….</w:t>
      </w:r>
      <w:proofErr w:type="gramEnd"/>
      <w:r w:rsidRPr="00D72851">
        <w:rPr>
          <w:rFonts w:eastAsia="Times New Roman"/>
          <w:iCs/>
          <w:lang w:eastAsia="cs-CZ"/>
        </w:rPr>
        <w:t>.…</w:t>
      </w:r>
    </w:p>
    <w:p w14:paraId="3E48F090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0F418E6B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Sídlo: ………………………………….</w:t>
      </w:r>
    </w:p>
    <w:p w14:paraId="61016AFF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0E72A776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IČ: ……………………….</w:t>
      </w:r>
    </w:p>
    <w:p w14:paraId="5F8EFFC8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0BF7720D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DIČ: ………………</w:t>
      </w:r>
      <w:proofErr w:type="gramStart"/>
      <w:r w:rsidRPr="00D72851">
        <w:rPr>
          <w:rFonts w:eastAsia="Times New Roman"/>
          <w:iCs/>
          <w:lang w:eastAsia="cs-CZ"/>
        </w:rPr>
        <w:t>…….</w:t>
      </w:r>
      <w:proofErr w:type="gramEnd"/>
      <w:r w:rsidRPr="00D72851">
        <w:rPr>
          <w:rFonts w:eastAsia="Times New Roman"/>
          <w:iCs/>
          <w:lang w:eastAsia="cs-CZ"/>
        </w:rPr>
        <w:t>.</w:t>
      </w:r>
    </w:p>
    <w:p w14:paraId="2EDF20C2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40F8899E" w14:textId="77777777" w:rsidR="002B7606" w:rsidRPr="0090510C" w:rsidRDefault="002B7606" w:rsidP="002B7606">
      <w:pPr>
        <w:spacing w:after="0" w:line="240" w:lineRule="auto"/>
        <w:jc w:val="both"/>
        <w:rPr>
          <w:rFonts w:eastAsia="Times New Roman"/>
          <w:iCs/>
          <w:lang w:val="en-US" w:eastAsia="cs-CZ"/>
        </w:rPr>
      </w:pPr>
      <w:r w:rsidRPr="00D72851">
        <w:rPr>
          <w:rFonts w:eastAsia="Times New Roman"/>
          <w:iCs/>
          <w:lang w:eastAsia="cs-CZ"/>
        </w:rPr>
        <w:t>Zastoupená: …………………………</w:t>
      </w:r>
      <w:proofErr w:type="gramStart"/>
      <w:r w:rsidRPr="00D72851">
        <w:rPr>
          <w:rFonts w:eastAsia="Times New Roman"/>
          <w:iCs/>
          <w:lang w:eastAsia="cs-CZ"/>
        </w:rPr>
        <w:t>…….</w:t>
      </w:r>
      <w:proofErr w:type="gramEnd"/>
      <w:r w:rsidRPr="00D72851">
        <w:rPr>
          <w:rFonts w:eastAsia="Times New Roman"/>
          <w:iCs/>
          <w:lang w:eastAsia="cs-CZ"/>
        </w:rPr>
        <w:t xml:space="preserve">. </w:t>
      </w:r>
      <w:proofErr w:type="gramStart"/>
      <w:r w:rsidRPr="00D72851">
        <w:rPr>
          <w:rFonts w:eastAsia="Times New Roman"/>
          <w:iCs/>
          <w:lang w:eastAsia="cs-CZ"/>
        </w:rPr>
        <w:t>funkce:…</w:t>
      </w:r>
      <w:proofErr w:type="gramEnd"/>
      <w:r w:rsidRPr="00D72851">
        <w:rPr>
          <w:rFonts w:eastAsia="Times New Roman"/>
          <w:iCs/>
          <w:lang w:eastAsia="cs-CZ"/>
        </w:rPr>
        <w:t>………………………</w:t>
      </w:r>
      <w:r>
        <w:rPr>
          <w:rFonts w:eastAsia="Times New Roman"/>
          <w:iCs/>
          <w:lang w:eastAsia="cs-CZ"/>
        </w:rPr>
        <w:t xml:space="preserve"> </w:t>
      </w:r>
      <w:r w:rsidRPr="0090510C">
        <w:rPr>
          <w:rFonts w:eastAsia="Times New Roman"/>
          <w:i/>
          <w:iCs/>
          <w:lang w:val="en-US" w:eastAsia="cs-CZ"/>
        </w:rPr>
        <w:t>(v p</w:t>
      </w:r>
      <w:r w:rsidRPr="0090510C">
        <w:rPr>
          <w:rFonts w:eastAsia="Times New Roman"/>
          <w:i/>
          <w:iCs/>
          <w:lang w:eastAsia="cs-CZ"/>
        </w:rPr>
        <w:t>řípadě dodavatele - právnické osoby</w:t>
      </w:r>
      <w:r w:rsidRPr="0090510C">
        <w:rPr>
          <w:rFonts w:eastAsia="Times New Roman"/>
          <w:i/>
          <w:iCs/>
          <w:lang w:val="en-US" w:eastAsia="cs-CZ"/>
        </w:rPr>
        <w:t>)</w:t>
      </w:r>
    </w:p>
    <w:p w14:paraId="19C455C2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bCs/>
          <w:iCs/>
          <w:lang w:eastAsia="cs-CZ"/>
        </w:rPr>
      </w:pPr>
    </w:p>
    <w:p w14:paraId="1C1AA169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bCs/>
          <w:iCs/>
          <w:lang w:eastAsia="cs-CZ"/>
        </w:rPr>
      </w:pPr>
      <w:r w:rsidRPr="00D72851">
        <w:rPr>
          <w:rFonts w:eastAsia="Times New Roman"/>
          <w:bCs/>
          <w:iCs/>
          <w:lang w:eastAsia="cs-CZ"/>
        </w:rPr>
        <w:t>(dále jen „</w:t>
      </w:r>
      <w:r>
        <w:rPr>
          <w:rFonts w:eastAsia="Times New Roman"/>
          <w:bCs/>
          <w:iCs/>
          <w:lang w:eastAsia="cs-CZ"/>
        </w:rPr>
        <w:t>účastník</w:t>
      </w:r>
      <w:r w:rsidRPr="00D72851">
        <w:rPr>
          <w:rFonts w:eastAsia="Times New Roman"/>
          <w:bCs/>
          <w:iCs/>
          <w:lang w:eastAsia="cs-CZ"/>
        </w:rPr>
        <w:t>“</w:t>
      </w:r>
      <w:r>
        <w:rPr>
          <w:rFonts w:eastAsia="Times New Roman"/>
          <w:bCs/>
          <w:iCs/>
          <w:lang w:eastAsia="cs-CZ"/>
        </w:rPr>
        <w:t xml:space="preserve"> nebo „dodavatel“</w:t>
      </w:r>
      <w:r w:rsidRPr="00D72851">
        <w:rPr>
          <w:rFonts w:eastAsia="Times New Roman"/>
          <w:bCs/>
          <w:iCs/>
          <w:lang w:eastAsia="cs-CZ"/>
        </w:rPr>
        <w:t>),</w:t>
      </w:r>
    </w:p>
    <w:p w14:paraId="44AEF9E2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bCs/>
          <w:iCs/>
          <w:lang w:eastAsia="cs-CZ"/>
        </w:rPr>
      </w:pPr>
    </w:p>
    <w:p w14:paraId="07B52A8C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lang w:eastAsia="cs-CZ"/>
        </w:rPr>
      </w:pPr>
      <w:r w:rsidRPr="00D72851">
        <w:rPr>
          <w:rFonts w:eastAsia="Times New Roman"/>
          <w:iCs/>
          <w:lang w:eastAsia="cs-CZ"/>
        </w:rPr>
        <w:t xml:space="preserve">tímto čestně prohlašujeme (prohlašuji), že </w:t>
      </w:r>
      <w:r w:rsidRPr="00D72851">
        <w:rPr>
          <w:rFonts w:eastAsia="Times New Roman"/>
          <w:lang w:eastAsia="cs-CZ"/>
        </w:rPr>
        <w:t>splňujeme (splňuji)</w:t>
      </w:r>
      <w:r w:rsidRPr="00D72851">
        <w:rPr>
          <w:rFonts w:eastAsia="Times New Roman"/>
          <w:b/>
          <w:lang w:eastAsia="cs-CZ"/>
        </w:rPr>
        <w:t xml:space="preserve"> základní způsobilost </w:t>
      </w:r>
      <w:r w:rsidRPr="00D72851">
        <w:rPr>
          <w:rFonts w:eastAsia="Times New Roman"/>
          <w:lang w:eastAsia="cs-CZ"/>
        </w:rPr>
        <w:t>dle podmínek zadávací dokumentace</w:t>
      </w:r>
      <w:r>
        <w:rPr>
          <w:rFonts w:eastAsia="Times New Roman"/>
          <w:lang w:eastAsia="cs-CZ"/>
        </w:rPr>
        <w:t xml:space="preserve"> k výše uvedené veřejné zakázce</w:t>
      </w:r>
      <w:r w:rsidRPr="00D72851">
        <w:rPr>
          <w:rFonts w:eastAsia="Times New Roman"/>
          <w:lang w:eastAsia="cs-CZ"/>
        </w:rPr>
        <w:t xml:space="preserve">, neboť jsme (jsem) </w:t>
      </w:r>
      <w:r>
        <w:rPr>
          <w:rFonts w:eastAsia="Times New Roman"/>
          <w:lang w:eastAsia="cs-CZ"/>
        </w:rPr>
        <w:t>účastníkem</w:t>
      </w:r>
      <w:r w:rsidRPr="00D72851">
        <w:rPr>
          <w:rFonts w:eastAsia="Times New Roman"/>
          <w:lang w:eastAsia="cs-CZ"/>
        </w:rPr>
        <w:t>,</w:t>
      </w:r>
      <w:r w:rsidRPr="00D72851">
        <w:t xml:space="preserve"> který</w:t>
      </w:r>
      <w:r>
        <w:t>:</w:t>
      </w:r>
    </w:p>
    <w:p w14:paraId="4C2DEF5C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19448699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 xml:space="preserve">a) nebyl v zemi svého sídla v posledních 5 letech před zahájením </w:t>
      </w:r>
      <w:r>
        <w:t>zadávacího</w:t>
      </w:r>
      <w:r w:rsidRPr="00D72851">
        <w:t xml:space="preserve"> řízení pravomocně odsouzen pro trestný čin uvedený v příloze č. 3 k zákonu č. 134/2016 Sb., o zadávání veřejných zakázek, v platném a účinném znění, nebo obdobný trestný čin podle právního řádu země sídla dodavatele; k zahlazeným odsouzením se nepřihlíží,</w:t>
      </w:r>
    </w:p>
    <w:p w14:paraId="74EC5DD1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b) nemá v České republice nebo v zemi svého sídla v evidenci daní zachycen splatný daňový nedoplatek,</w:t>
      </w:r>
    </w:p>
    <w:p w14:paraId="2AD80AA5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c) nemá v České republice nebo v zemi svého sídla splatný nedoplatek na pojistném nebo na penále na veřejné zdravotní pojištění,</w:t>
      </w:r>
    </w:p>
    <w:p w14:paraId="3D1D2F30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d) nemá v České republice nebo v zemi svého sídla splatný nedoplatek na pojistném nebo na penále na sociální zabezpečení a příspěvku na státní politiku zaměstnanosti,</w:t>
      </w:r>
    </w:p>
    <w:p w14:paraId="23A816B6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e) není v likvidaci, proti němuž nebylo vydáno rozhodnutí o úpadku, vůči němuž nebyla nařízena nucená správa podle jiného právního předpisu nebo v obdobné situaci podle právního řádu země sídla dodavatele.</w:t>
      </w:r>
    </w:p>
    <w:p w14:paraId="027C0888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6B5FF6A9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Za předpokladu, že jsme právnickou osobou, čestně prohlašujeme, že podmínku podle výše uvedeného bodu a) splňuje jak naše právnická osoba, tak zároveň i každý člen našeho statutárního orgánu. Je-li členem statutárního orgánu naší právnické osoby právnická osoba, čestně prohlašujeme, že podmínku podle výše uvedeného bodu a) splňuje tato právnická osoba, každý člen statutárního orgánu této právnické osoby a osoba zastupující tuto právnickou osobu v našem statutárním orgánu.</w:t>
      </w:r>
    </w:p>
    <w:p w14:paraId="5B86A682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57AEB665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Jsme-li pobočkou závodu české právnické osoby, čestně prohlašujeme, že výše uvedenou podmínku podle bodu a) splňují osoby uvedené v předchozím odstavci a vedoucí pobočky závodu.</w:t>
      </w:r>
    </w:p>
    <w:p w14:paraId="6498337B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3DFBDA03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  <w:r w:rsidRPr="00D72851">
        <w:t>Jsme-li pobočkou závodu zahraniční právnické osoby, čestně prohlašujeme, že výše uvedenou podmínku podle bodu a) splňuje tato právnická osoba a vedoucí pobočky závodu,</w:t>
      </w:r>
    </w:p>
    <w:p w14:paraId="01E78740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2A3C53C7" w14:textId="77777777" w:rsidR="002B7606" w:rsidRPr="00D72851" w:rsidRDefault="002B7606" w:rsidP="002B7606">
      <w:pPr>
        <w:spacing w:after="0" w:line="240" w:lineRule="auto"/>
        <w:jc w:val="both"/>
        <w:rPr>
          <w:rFonts w:eastAsia="Times New Roman"/>
          <w:lang w:eastAsia="cs-CZ"/>
        </w:rPr>
      </w:pPr>
      <w:r w:rsidRPr="00D72851">
        <w:rPr>
          <w:rFonts w:eastAsia="Times New Roman"/>
          <w:iCs/>
          <w:lang w:eastAsia="cs-CZ"/>
        </w:rPr>
        <w:lastRenderedPageBreak/>
        <w:t xml:space="preserve">a dále čestně prohlašujeme (prohlašuji), že </w:t>
      </w:r>
      <w:r w:rsidRPr="0066181F">
        <w:rPr>
          <w:rFonts w:eastAsia="Times New Roman"/>
          <w:lang w:eastAsia="cs-CZ"/>
        </w:rPr>
        <w:t xml:space="preserve">splňujeme (splňuji) </w:t>
      </w:r>
      <w:r w:rsidRPr="0066181F">
        <w:rPr>
          <w:rFonts w:eastAsia="Times New Roman"/>
          <w:b/>
          <w:lang w:eastAsia="cs-CZ"/>
        </w:rPr>
        <w:t>profesní způsobilost</w:t>
      </w:r>
      <w:r>
        <w:rPr>
          <w:rFonts w:eastAsia="Times New Roman"/>
          <w:b/>
          <w:lang w:eastAsia="cs-CZ"/>
        </w:rPr>
        <w:t xml:space="preserve"> a požadovaná kritéria technické kvalifikace</w:t>
      </w:r>
      <w:r w:rsidRPr="0066181F">
        <w:rPr>
          <w:rFonts w:eastAsia="Times New Roman"/>
          <w:lang w:eastAsia="cs-CZ"/>
        </w:rPr>
        <w:t xml:space="preserve"> dle podmínek zadávací dokumentace</w:t>
      </w:r>
      <w:r>
        <w:rPr>
          <w:rFonts w:eastAsia="Times New Roman"/>
          <w:lang w:eastAsia="cs-CZ"/>
        </w:rPr>
        <w:t xml:space="preserve"> k výše uvedené veřejné zakázce</w:t>
      </w:r>
      <w:r w:rsidRPr="0066181F">
        <w:rPr>
          <w:rFonts w:eastAsia="Times New Roman"/>
          <w:lang w:eastAsia="cs-CZ"/>
        </w:rPr>
        <w:t xml:space="preserve">. </w:t>
      </w:r>
    </w:p>
    <w:p w14:paraId="6766D59B" w14:textId="77777777" w:rsidR="002B7606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6F1D83C2" w14:textId="77777777" w:rsidR="002B7606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5A548B42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  <w:jc w:val="both"/>
      </w:pPr>
    </w:p>
    <w:p w14:paraId="786F3E76" w14:textId="77777777" w:rsidR="002B7606" w:rsidRPr="00D72851" w:rsidRDefault="002B7606" w:rsidP="002B7606">
      <w:pPr>
        <w:autoSpaceDE w:val="0"/>
        <w:autoSpaceDN w:val="0"/>
        <w:adjustRightInd w:val="0"/>
        <w:spacing w:after="0" w:line="240" w:lineRule="auto"/>
      </w:pPr>
    </w:p>
    <w:p w14:paraId="5EBC2CC0" w14:textId="77777777" w:rsidR="002B7606" w:rsidRDefault="002B7606" w:rsidP="002B7606">
      <w:pPr>
        <w:jc w:val="both"/>
      </w:pPr>
      <w:r w:rsidRPr="00D72851">
        <w:t>V ……………………………… dne ………………</w:t>
      </w:r>
      <w:proofErr w:type="gramStart"/>
      <w:r w:rsidRPr="00D72851">
        <w:t>…….</w:t>
      </w:r>
      <w:proofErr w:type="gramEnd"/>
      <w:r w:rsidRPr="00D72851">
        <w:t>.</w:t>
      </w:r>
    </w:p>
    <w:p w14:paraId="740DB390" w14:textId="77777777" w:rsidR="002B7606" w:rsidRDefault="002B7606" w:rsidP="002B7606">
      <w:pPr>
        <w:jc w:val="both"/>
      </w:pPr>
    </w:p>
    <w:p w14:paraId="4CAE9825" w14:textId="77777777" w:rsidR="002B7606" w:rsidRDefault="002B7606" w:rsidP="002B7606">
      <w:pPr>
        <w:jc w:val="both"/>
      </w:pPr>
    </w:p>
    <w:p w14:paraId="610F8E98" w14:textId="77777777" w:rsidR="002B7606" w:rsidRDefault="002B7606" w:rsidP="002B7606">
      <w:pPr>
        <w:jc w:val="both"/>
      </w:pPr>
    </w:p>
    <w:p w14:paraId="2CDE3E2D" w14:textId="77777777" w:rsidR="002B7606" w:rsidRPr="00D72851" w:rsidRDefault="002B7606" w:rsidP="002B7606">
      <w:pPr>
        <w:jc w:val="both"/>
      </w:pPr>
    </w:p>
    <w:p w14:paraId="65041FD5" w14:textId="77777777" w:rsidR="002B7606" w:rsidRPr="00D72851" w:rsidRDefault="002B7606" w:rsidP="002B7606">
      <w:pPr>
        <w:jc w:val="both"/>
        <w:rPr>
          <w:bCs/>
          <w:iCs/>
        </w:rPr>
      </w:pPr>
      <w:r w:rsidRPr="00D72851">
        <w:rPr>
          <w:bCs/>
          <w:iCs/>
        </w:rPr>
        <w:tab/>
      </w:r>
      <w:r w:rsidRPr="00D72851">
        <w:rPr>
          <w:bCs/>
          <w:iCs/>
        </w:rPr>
        <w:tab/>
      </w:r>
      <w:r w:rsidRPr="00D72851">
        <w:rPr>
          <w:bCs/>
          <w:iCs/>
        </w:rPr>
        <w:tab/>
      </w:r>
      <w:r w:rsidRPr="00D72851">
        <w:rPr>
          <w:bCs/>
          <w:iCs/>
        </w:rPr>
        <w:tab/>
      </w:r>
      <w:r w:rsidRPr="00D72851">
        <w:rPr>
          <w:bCs/>
          <w:iCs/>
        </w:rPr>
        <w:tab/>
        <w:t xml:space="preserve">            ___________________________________</w:t>
      </w:r>
    </w:p>
    <w:p w14:paraId="6A462643" w14:textId="77777777" w:rsidR="002B7606" w:rsidRPr="00D72851" w:rsidRDefault="002B7606" w:rsidP="002B7606">
      <w:pPr>
        <w:spacing w:line="240" w:lineRule="atLeast"/>
        <w:jc w:val="both"/>
        <w:rPr>
          <w:bCs/>
          <w:i/>
          <w:iCs/>
          <w:sz w:val="20"/>
          <w:szCs w:val="20"/>
        </w:rPr>
      </w:pPr>
      <w:r w:rsidRPr="00D72851">
        <w:rPr>
          <w:bCs/>
          <w:i/>
          <w:iCs/>
          <w:sz w:val="20"/>
          <w:szCs w:val="20"/>
        </w:rPr>
        <w:t xml:space="preserve">                                 (jméno, příjmení a funkce osoby, která zastupuje účastníka včetně obchodní firmy</w:t>
      </w:r>
      <w:r>
        <w:rPr>
          <w:bCs/>
          <w:i/>
          <w:iCs/>
          <w:sz w:val="20"/>
          <w:szCs w:val="20"/>
        </w:rPr>
        <w:t xml:space="preserve"> účastníka</w:t>
      </w:r>
      <w:r w:rsidRPr="00D72851">
        <w:rPr>
          <w:bCs/>
          <w:i/>
          <w:iCs/>
          <w:sz w:val="20"/>
          <w:szCs w:val="20"/>
        </w:rPr>
        <w:t>)</w:t>
      </w:r>
    </w:p>
    <w:p w14:paraId="2036CA28" w14:textId="77777777" w:rsidR="002B7606" w:rsidRPr="00D72851" w:rsidRDefault="002B7606" w:rsidP="002B7606">
      <w:pPr>
        <w:spacing w:line="240" w:lineRule="atLeast"/>
        <w:ind w:left="1416" w:firstLine="708"/>
        <w:jc w:val="both"/>
        <w:rPr>
          <w:bCs/>
          <w:i/>
          <w:iCs/>
        </w:rPr>
      </w:pPr>
      <w:r w:rsidRPr="00D72851">
        <w:rPr>
          <w:bCs/>
          <w:i/>
          <w:iCs/>
          <w:sz w:val="20"/>
          <w:szCs w:val="20"/>
        </w:rPr>
        <w:t xml:space="preserve">                       (popř. jméno a příjmení účastníka, je-li fyzickou osobou)</w:t>
      </w:r>
    </w:p>
    <w:p w14:paraId="70F636FF" w14:textId="77777777" w:rsidR="002B7606" w:rsidRPr="00D72851" w:rsidRDefault="002B7606" w:rsidP="002B7606">
      <w:pPr>
        <w:spacing w:line="240" w:lineRule="atLeast"/>
        <w:jc w:val="both"/>
      </w:pPr>
      <w:r w:rsidRPr="00D72851">
        <w:tab/>
      </w:r>
    </w:p>
    <w:p w14:paraId="30A8C601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55C0E775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647C5E33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1236BD8C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5912505E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2EA1FBF1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174B2592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38ECFD6C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76C2F897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30C7A953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76B7A15A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7DB5EF7B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47B13034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739311BB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6C1C20C7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0E22573A" w14:textId="77777777" w:rsidR="002B7606" w:rsidRPr="002B7606" w:rsidRDefault="002B7606" w:rsidP="002B7606">
      <w:pPr>
        <w:pStyle w:val="Zkladntextodsazen"/>
        <w:rPr>
          <w:rFonts w:cs="Arial"/>
        </w:rPr>
      </w:pPr>
    </w:p>
    <w:p w14:paraId="5678F2F5" w14:textId="77777777" w:rsidR="00E9457E" w:rsidRPr="002B7606" w:rsidRDefault="00E9457E" w:rsidP="002B7606"/>
    <w:sectPr w:rsidR="00E9457E" w:rsidRPr="002B7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FF32B" w14:textId="77777777" w:rsidR="00A56E70" w:rsidRDefault="00A56E70" w:rsidP="009F1418">
      <w:pPr>
        <w:spacing w:after="0" w:line="240" w:lineRule="auto"/>
      </w:pPr>
      <w:r>
        <w:separator/>
      </w:r>
    </w:p>
  </w:endnote>
  <w:endnote w:type="continuationSeparator" w:id="0">
    <w:p w14:paraId="7EE2D028" w14:textId="77777777" w:rsidR="00A56E70" w:rsidRDefault="00A56E70" w:rsidP="009F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E102B" w14:textId="77777777" w:rsidR="00A56E70" w:rsidRDefault="00A56E70" w:rsidP="009F1418">
      <w:pPr>
        <w:spacing w:after="0" w:line="240" w:lineRule="auto"/>
      </w:pPr>
      <w:r>
        <w:separator/>
      </w:r>
    </w:p>
  </w:footnote>
  <w:footnote w:type="continuationSeparator" w:id="0">
    <w:p w14:paraId="65E3CDDF" w14:textId="77777777" w:rsidR="00A56E70" w:rsidRDefault="00A56E70" w:rsidP="009F1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74E85"/>
    <w:multiLevelType w:val="hybridMultilevel"/>
    <w:tmpl w:val="FED4B46E"/>
    <w:lvl w:ilvl="0" w:tplc="0EF0851E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662D4"/>
    <w:multiLevelType w:val="hybridMultilevel"/>
    <w:tmpl w:val="83B679F2"/>
    <w:lvl w:ilvl="0" w:tplc="1BE8DC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04885">
    <w:abstractNumId w:val="1"/>
  </w:num>
  <w:num w:numId="2" w16cid:durableId="18752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03"/>
    <w:rsid w:val="0001108C"/>
    <w:rsid w:val="000138D4"/>
    <w:rsid w:val="000339FF"/>
    <w:rsid w:val="0004027D"/>
    <w:rsid w:val="00064A53"/>
    <w:rsid w:val="00075277"/>
    <w:rsid w:val="000842FA"/>
    <w:rsid w:val="000932A7"/>
    <w:rsid w:val="0009485B"/>
    <w:rsid w:val="0009528D"/>
    <w:rsid w:val="000A469F"/>
    <w:rsid w:val="000B7560"/>
    <w:rsid w:val="000B7A47"/>
    <w:rsid w:val="000C384F"/>
    <w:rsid w:val="000C643E"/>
    <w:rsid w:val="000D08AB"/>
    <w:rsid w:val="000E5805"/>
    <w:rsid w:val="000F4E68"/>
    <w:rsid w:val="00140849"/>
    <w:rsid w:val="001432F0"/>
    <w:rsid w:val="00152E30"/>
    <w:rsid w:val="00162001"/>
    <w:rsid w:val="00165A01"/>
    <w:rsid w:val="0017301B"/>
    <w:rsid w:val="0019708E"/>
    <w:rsid w:val="001A5910"/>
    <w:rsid w:val="001C27B5"/>
    <w:rsid w:val="001E6C74"/>
    <w:rsid w:val="001F3893"/>
    <w:rsid w:val="002101F2"/>
    <w:rsid w:val="00222131"/>
    <w:rsid w:val="0023325A"/>
    <w:rsid w:val="0024507B"/>
    <w:rsid w:val="0025285C"/>
    <w:rsid w:val="002536E4"/>
    <w:rsid w:val="00256C72"/>
    <w:rsid w:val="0026689F"/>
    <w:rsid w:val="002679ED"/>
    <w:rsid w:val="00272476"/>
    <w:rsid w:val="002757C9"/>
    <w:rsid w:val="002767C5"/>
    <w:rsid w:val="002802D0"/>
    <w:rsid w:val="00293C11"/>
    <w:rsid w:val="002A3D37"/>
    <w:rsid w:val="002B7606"/>
    <w:rsid w:val="002D08AD"/>
    <w:rsid w:val="002D3428"/>
    <w:rsid w:val="002F6D33"/>
    <w:rsid w:val="00311FF2"/>
    <w:rsid w:val="00351214"/>
    <w:rsid w:val="00372313"/>
    <w:rsid w:val="00390805"/>
    <w:rsid w:val="00391294"/>
    <w:rsid w:val="003A69B3"/>
    <w:rsid w:val="003B700C"/>
    <w:rsid w:val="003D51ED"/>
    <w:rsid w:val="003E4D11"/>
    <w:rsid w:val="003E5326"/>
    <w:rsid w:val="003F0FF8"/>
    <w:rsid w:val="003F224E"/>
    <w:rsid w:val="003F46E3"/>
    <w:rsid w:val="00414223"/>
    <w:rsid w:val="0042597C"/>
    <w:rsid w:val="00440658"/>
    <w:rsid w:val="0044296E"/>
    <w:rsid w:val="0044696A"/>
    <w:rsid w:val="004609C8"/>
    <w:rsid w:val="004665D6"/>
    <w:rsid w:val="00481103"/>
    <w:rsid w:val="00496B75"/>
    <w:rsid w:val="004A36FB"/>
    <w:rsid w:val="004C7F61"/>
    <w:rsid w:val="004F2CB5"/>
    <w:rsid w:val="00510077"/>
    <w:rsid w:val="00514407"/>
    <w:rsid w:val="00534BC2"/>
    <w:rsid w:val="005423DD"/>
    <w:rsid w:val="00561279"/>
    <w:rsid w:val="00582B5C"/>
    <w:rsid w:val="00583301"/>
    <w:rsid w:val="0059428A"/>
    <w:rsid w:val="00595155"/>
    <w:rsid w:val="005A5D36"/>
    <w:rsid w:val="005B2E25"/>
    <w:rsid w:val="005C0270"/>
    <w:rsid w:val="005C03FC"/>
    <w:rsid w:val="005C1240"/>
    <w:rsid w:val="005C572F"/>
    <w:rsid w:val="005C78BE"/>
    <w:rsid w:val="005D09B3"/>
    <w:rsid w:val="005E1C03"/>
    <w:rsid w:val="005E2F2E"/>
    <w:rsid w:val="005E7A7D"/>
    <w:rsid w:val="0060165C"/>
    <w:rsid w:val="006066DD"/>
    <w:rsid w:val="006076AE"/>
    <w:rsid w:val="00623F3F"/>
    <w:rsid w:val="00663578"/>
    <w:rsid w:val="00672E49"/>
    <w:rsid w:val="006A3158"/>
    <w:rsid w:val="006B435D"/>
    <w:rsid w:val="006C36C2"/>
    <w:rsid w:val="006C4E1E"/>
    <w:rsid w:val="006D0F90"/>
    <w:rsid w:val="006D1C00"/>
    <w:rsid w:val="006D2E4D"/>
    <w:rsid w:val="006E1243"/>
    <w:rsid w:val="0070548A"/>
    <w:rsid w:val="0070596E"/>
    <w:rsid w:val="00713B29"/>
    <w:rsid w:val="007320C6"/>
    <w:rsid w:val="007414A6"/>
    <w:rsid w:val="00793A60"/>
    <w:rsid w:val="007A32BB"/>
    <w:rsid w:val="007A4ED7"/>
    <w:rsid w:val="007B1B52"/>
    <w:rsid w:val="007B4F18"/>
    <w:rsid w:val="007D48E2"/>
    <w:rsid w:val="007E2F57"/>
    <w:rsid w:val="007F3578"/>
    <w:rsid w:val="00820298"/>
    <w:rsid w:val="008342DB"/>
    <w:rsid w:val="008418B3"/>
    <w:rsid w:val="00844025"/>
    <w:rsid w:val="00847567"/>
    <w:rsid w:val="00854813"/>
    <w:rsid w:val="00854A71"/>
    <w:rsid w:val="0085513F"/>
    <w:rsid w:val="00856969"/>
    <w:rsid w:val="00861840"/>
    <w:rsid w:val="00861BB9"/>
    <w:rsid w:val="008A351F"/>
    <w:rsid w:val="008C2878"/>
    <w:rsid w:val="008D01AB"/>
    <w:rsid w:val="008D3FC7"/>
    <w:rsid w:val="008D6968"/>
    <w:rsid w:val="008F4E2B"/>
    <w:rsid w:val="00900C6F"/>
    <w:rsid w:val="00913F17"/>
    <w:rsid w:val="009201BB"/>
    <w:rsid w:val="00934859"/>
    <w:rsid w:val="009352DC"/>
    <w:rsid w:val="009369CB"/>
    <w:rsid w:val="009414C2"/>
    <w:rsid w:val="00953284"/>
    <w:rsid w:val="00960296"/>
    <w:rsid w:val="009628B9"/>
    <w:rsid w:val="00974220"/>
    <w:rsid w:val="009A25EE"/>
    <w:rsid w:val="009A3B03"/>
    <w:rsid w:val="009B7B37"/>
    <w:rsid w:val="009C1427"/>
    <w:rsid w:val="009C4593"/>
    <w:rsid w:val="009D1802"/>
    <w:rsid w:val="009D2E95"/>
    <w:rsid w:val="009F1418"/>
    <w:rsid w:val="009F610E"/>
    <w:rsid w:val="00A02408"/>
    <w:rsid w:val="00A361BC"/>
    <w:rsid w:val="00A41386"/>
    <w:rsid w:val="00A47A27"/>
    <w:rsid w:val="00A56E70"/>
    <w:rsid w:val="00A6005C"/>
    <w:rsid w:val="00A97FBA"/>
    <w:rsid w:val="00AA7C12"/>
    <w:rsid w:val="00AB348E"/>
    <w:rsid w:val="00AC33A1"/>
    <w:rsid w:val="00AC543C"/>
    <w:rsid w:val="00AC6C22"/>
    <w:rsid w:val="00AD5F64"/>
    <w:rsid w:val="00AE1CB7"/>
    <w:rsid w:val="00AE4229"/>
    <w:rsid w:val="00AF2FAF"/>
    <w:rsid w:val="00AF5BE0"/>
    <w:rsid w:val="00B15272"/>
    <w:rsid w:val="00B172FA"/>
    <w:rsid w:val="00B312B2"/>
    <w:rsid w:val="00B37E5D"/>
    <w:rsid w:val="00B401FB"/>
    <w:rsid w:val="00B419FE"/>
    <w:rsid w:val="00B559B0"/>
    <w:rsid w:val="00B66903"/>
    <w:rsid w:val="00B77C6A"/>
    <w:rsid w:val="00B808E9"/>
    <w:rsid w:val="00B82E6D"/>
    <w:rsid w:val="00BA07C1"/>
    <w:rsid w:val="00BC06FB"/>
    <w:rsid w:val="00BD4127"/>
    <w:rsid w:val="00BF5DC0"/>
    <w:rsid w:val="00C04439"/>
    <w:rsid w:val="00C17072"/>
    <w:rsid w:val="00C42FC2"/>
    <w:rsid w:val="00C4501D"/>
    <w:rsid w:val="00C51FE3"/>
    <w:rsid w:val="00C535DA"/>
    <w:rsid w:val="00C53712"/>
    <w:rsid w:val="00C54822"/>
    <w:rsid w:val="00C724BD"/>
    <w:rsid w:val="00C73D69"/>
    <w:rsid w:val="00C80F7F"/>
    <w:rsid w:val="00C94DDA"/>
    <w:rsid w:val="00CA5CAC"/>
    <w:rsid w:val="00CB092A"/>
    <w:rsid w:val="00CB296C"/>
    <w:rsid w:val="00CB612F"/>
    <w:rsid w:val="00CC21B7"/>
    <w:rsid w:val="00CC77A2"/>
    <w:rsid w:val="00CF16E1"/>
    <w:rsid w:val="00D02D4C"/>
    <w:rsid w:val="00D07EFE"/>
    <w:rsid w:val="00D31E55"/>
    <w:rsid w:val="00D36549"/>
    <w:rsid w:val="00D545F4"/>
    <w:rsid w:val="00D60D2A"/>
    <w:rsid w:val="00D66F6E"/>
    <w:rsid w:val="00D67CC6"/>
    <w:rsid w:val="00D71F06"/>
    <w:rsid w:val="00D73FC2"/>
    <w:rsid w:val="00D9248E"/>
    <w:rsid w:val="00DA4402"/>
    <w:rsid w:val="00DD2075"/>
    <w:rsid w:val="00DD3F84"/>
    <w:rsid w:val="00E130CA"/>
    <w:rsid w:val="00E2479F"/>
    <w:rsid w:val="00E266CB"/>
    <w:rsid w:val="00E27FDC"/>
    <w:rsid w:val="00E3730E"/>
    <w:rsid w:val="00E46F60"/>
    <w:rsid w:val="00E54626"/>
    <w:rsid w:val="00E55EEE"/>
    <w:rsid w:val="00E613DB"/>
    <w:rsid w:val="00E73E4E"/>
    <w:rsid w:val="00E9092A"/>
    <w:rsid w:val="00E9457E"/>
    <w:rsid w:val="00EE4591"/>
    <w:rsid w:val="00EF0646"/>
    <w:rsid w:val="00EF751A"/>
    <w:rsid w:val="00F03AD9"/>
    <w:rsid w:val="00F07357"/>
    <w:rsid w:val="00F12BF3"/>
    <w:rsid w:val="00F1641E"/>
    <w:rsid w:val="00F177C5"/>
    <w:rsid w:val="00F25BB4"/>
    <w:rsid w:val="00F30A3F"/>
    <w:rsid w:val="00F5024E"/>
    <w:rsid w:val="00F60FED"/>
    <w:rsid w:val="00F76F24"/>
    <w:rsid w:val="00F84502"/>
    <w:rsid w:val="00FA1917"/>
    <w:rsid w:val="00FA3275"/>
    <w:rsid w:val="00FA4779"/>
    <w:rsid w:val="00FA7E50"/>
    <w:rsid w:val="00FC0E88"/>
    <w:rsid w:val="00FC1F75"/>
    <w:rsid w:val="00FC408E"/>
    <w:rsid w:val="00FD08F7"/>
    <w:rsid w:val="00FE25DC"/>
    <w:rsid w:val="00FE7E2E"/>
    <w:rsid w:val="00FF3AE1"/>
    <w:rsid w:val="00FF7FC8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32011C"/>
  <w15:chartTrackingRefBased/>
  <w15:docId w15:val="{C761F043-94A1-4817-AF67-AA1AF3E4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9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38D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138D4"/>
    <w:rPr>
      <w:rFonts w:ascii="Tahoma" w:hAnsi="Tahoma" w:cs="Tahoma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C78BE"/>
    <w:pPr>
      <w:spacing w:after="120"/>
      <w:ind w:left="283"/>
    </w:pPr>
    <w:rPr>
      <w:lang w:val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5C78BE"/>
    <w:rPr>
      <w:sz w:val="22"/>
      <w:szCs w:val="22"/>
      <w:lang w:eastAsia="en-US"/>
    </w:rPr>
  </w:style>
  <w:style w:type="character" w:styleId="Znakapoznpodarou">
    <w:name w:val="footnote reference"/>
    <w:rsid w:val="009F1418"/>
    <w:rPr>
      <w:vertAlign w:val="superscript"/>
    </w:rPr>
  </w:style>
  <w:style w:type="paragraph" w:customStyle="1" w:styleId="Default">
    <w:name w:val="Default"/>
    <w:rsid w:val="009F1418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Normln1">
    <w:name w:val="Normální1"/>
    <w:basedOn w:val="Normln"/>
    <w:rsid w:val="002B7606"/>
    <w:pPr>
      <w:widowControl w:val="0"/>
      <w:spacing w:after="0" w:line="240" w:lineRule="auto"/>
      <w:jc w:val="both"/>
    </w:pPr>
    <w:rPr>
      <w:rFonts w:ascii="Times New Roman" w:eastAsia="Times New Roman" w:hAnsi="Times New Roman" w:cs="Arial"/>
      <w:sz w:val="20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Mach</dc:creator>
  <cp:keywords/>
  <cp:lastModifiedBy>Zuzana Jindrová</cp:lastModifiedBy>
  <cp:revision>2</cp:revision>
  <cp:lastPrinted>2020-10-16T10:44:00Z</cp:lastPrinted>
  <dcterms:created xsi:type="dcterms:W3CDTF">2025-11-03T12:03:00Z</dcterms:created>
  <dcterms:modified xsi:type="dcterms:W3CDTF">2025-11-03T12:03:00Z</dcterms:modified>
</cp:coreProperties>
</file>