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A79" w:rsidRDefault="002675C1">
      <w:r>
        <w:rPr>
          <w:noProof/>
          <w:lang w:eastAsia="cs-CZ"/>
        </w:rPr>
        <w:drawing>
          <wp:inline distT="0" distB="0" distL="0" distR="0">
            <wp:extent cx="5760720" cy="7930403"/>
            <wp:effectExtent l="0" t="0" r="0" b="0"/>
            <wp:docPr id="1" name="Obrázek 1" descr="C:\Users\ttulpik\AppData\Local\Microsoft\Windows\Temporary Internet Files\Content.Word\Fak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tulpik\AppData\Local\Microsoft\Windows\Temporary Internet Files\Content.Word\Faktur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3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5C1" w:rsidRDefault="002675C1">
      <w:r>
        <w:br w:type="page"/>
      </w:r>
    </w:p>
    <w:p w:rsidR="002675C1" w:rsidRDefault="002675C1">
      <w:r>
        <w:rPr>
          <w:noProof/>
          <w:lang w:eastAsia="cs-CZ"/>
        </w:rPr>
        <w:lastRenderedPageBreak/>
        <w:drawing>
          <wp:inline distT="0" distB="0" distL="0" distR="0">
            <wp:extent cx="5760720" cy="7928399"/>
            <wp:effectExtent l="0" t="0" r="0" b="0"/>
            <wp:docPr id="3" name="Obrázek 3" descr="C:\Users\ttulpik\AppData\Local\Microsoft\Windows\Temporary Internet Files\Content.Word\Předávací protok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tulpik\AppData\Local\Microsoft\Windows\Temporary Internet Files\Content.Word\Předávací protok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5C1" w:rsidRDefault="002675C1">
      <w:r>
        <w:br w:type="page"/>
      </w:r>
    </w:p>
    <w:p w:rsidR="002675C1" w:rsidRDefault="002675C1">
      <w:r>
        <w:rPr>
          <w:noProof/>
          <w:lang w:eastAsia="cs-CZ"/>
        </w:rPr>
        <w:lastRenderedPageBreak/>
        <w:drawing>
          <wp:inline distT="0" distB="0" distL="0" distR="0" wp14:anchorId="3DC13A59" wp14:editId="38E8379C">
            <wp:extent cx="5760720" cy="7927975"/>
            <wp:effectExtent l="0" t="0" r="0" b="0"/>
            <wp:docPr id="2" name="Obrázek 2" descr="C:\Users\ttulpik\AppData\Local\Microsoft\Windows\Temporary Internet Files\Content.Word\Předávací protokol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tulpik\AppData\Local\Microsoft\Windows\Temporary Internet Files\Content.Word\Předávací protokol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7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5C1"/>
    <w:rsid w:val="002675C1"/>
    <w:rsid w:val="00CB2582"/>
    <w:rsid w:val="00DB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67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75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67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75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9</Characters>
  <Application>Microsoft Office Word</Application>
  <DocSecurity>0</DocSecurity>
  <Lines>1</Lines>
  <Paragraphs>1</Paragraphs>
  <ScaleCrop>false</ScaleCrop>
  <Company>RWE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ttulpik</dc:creator>
  <cp:lastModifiedBy>ttulpik</cp:lastModifiedBy>
  <cp:revision>1</cp:revision>
  <dcterms:created xsi:type="dcterms:W3CDTF">2013-05-07T12:51:00Z</dcterms:created>
  <dcterms:modified xsi:type="dcterms:W3CDTF">2013-05-07T12:53:00Z</dcterms:modified>
</cp:coreProperties>
</file>