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482C5" w14:textId="727AC44C" w:rsidR="00924802" w:rsidRPr="00E0744B" w:rsidRDefault="00924802" w:rsidP="00924802">
      <w:pPr>
        <w:jc w:val="right"/>
        <w:rPr>
          <w:rFonts w:ascii="Book Antiqua" w:hAnsi="Book Antiqua"/>
          <w:b/>
          <w:sz w:val="24"/>
        </w:rPr>
      </w:pPr>
      <w:bookmarkStart w:id="0" w:name="_GoBack"/>
      <w:bookmarkEnd w:id="0"/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3240"/>
        <w:gridCol w:w="2700"/>
        <w:gridCol w:w="1440"/>
      </w:tblGrid>
      <w:tr w:rsidR="00924802" w:rsidRPr="005D1ED3" w14:paraId="297CB2BA" w14:textId="77777777" w:rsidTr="00667C7E">
        <w:trPr>
          <w:cantSplit/>
        </w:trPr>
        <w:tc>
          <w:tcPr>
            <w:tcW w:w="10980" w:type="dxa"/>
            <w:gridSpan w:val="5"/>
          </w:tcPr>
          <w:p w14:paraId="32496E19" w14:textId="77777777" w:rsidR="00924802" w:rsidRPr="00E52354" w:rsidRDefault="00924802" w:rsidP="00E52354">
            <w:pPr>
              <w:spacing w:before="120"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52354">
              <w:rPr>
                <w:rFonts w:ascii="Book Antiqua" w:hAnsi="Book Antiqua"/>
                <w:b/>
                <w:sz w:val="28"/>
                <w:szCs w:val="28"/>
              </w:rPr>
              <w:t>Seznam poddodavatelů</w:t>
            </w:r>
          </w:p>
          <w:p w14:paraId="4611873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</w:tr>
      <w:tr w:rsidR="00924802" w:rsidRPr="005D1ED3" w14:paraId="4541F8F1" w14:textId="77777777" w:rsidTr="00667C7E">
        <w:trPr>
          <w:cantSplit/>
        </w:trPr>
        <w:tc>
          <w:tcPr>
            <w:tcW w:w="6840" w:type="dxa"/>
            <w:gridSpan w:val="3"/>
          </w:tcPr>
          <w:p w14:paraId="2FE1656F" w14:textId="2C73A373" w:rsidR="00924802" w:rsidRPr="00975F32" w:rsidRDefault="00DB0206" w:rsidP="00667C7E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 xml:space="preserve">Veřejná zakázka na </w:t>
            </w:r>
            <w:r w:rsidR="002354DE">
              <w:rPr>
                <w:rFonts w:ascii="Book Antiqua" w:hAnsi="Book Antiqua"/>
                <w:sz w:val="20"/>
                <w:szCs w:val="20"/>
              </w:rPr>
              <w:t>služby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zadaná formou </w:t>
            </w:r>
            <w:r w:rsidR="00BC492B">
              <w:rPr>
                <w:rFonts w:ascii="Book Antiqua" w:hAnsi="Book Antiqua"/>
                <w:sz w:val="20"/>
                <w:szCs w:val="20"/>
              </w:rPr>
              <w:t>otevřeného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řízení dle § 5</w:t>
            </w:r>
            <w:r w:rsidR="00BC492B">
              <w:rPr>
                <w:rFonts w:ascii="Book Antiqua" w:hAnsi="Book Antiqua"/>
                <w:sz w:val="20"/>
                <w:szCs w:val="20"/>
              </w:rPr>
              <w:t>6</w:t>
            </w:r>
            <w:r w:rsidRPr="00975F32">
              <w:rPr>
                <w:rFonts w:ascii="Book Antiqua" w:hAnsi="Book Antiqua"/>
                <w:sz w:val="20"/>
                <w:szCs w:val="20"/>
              </w:rPr>
              <w:t xml:space="preserve"> zákona č. 134/2016 Sb., o zadávání veřejných zakázek</w:t>
            </w:r>
            <w:r w:rsidR="00975F32" w:rsidRPr="00975F32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975F32" w:rsidRPr="00975F32">
              <w:rPr>
                <w:rFonts w:ascii="Book Antiqua" w:hAnsi="Book Antiqua" w:cs="Arial"/>
                <w:bCs/>
                <w:sz w:val="20"/>
                <w:szCs w:val="20"/>
              </w:rPr>
              <w:t>ve znění pozdějších předpisů</w:t>
            </w:r>
          </w:p>
        </w:tc>
        <w:tc>
          <w:tcPr>
            <w:tcW w:w="2700" w:type="dxa"/>
            <w:vMerge w:val="restart"/>
            <w:vAlign w:val="center"/>
          </w:tcPr>
          <w:p w14:paraId="74FD2152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Část plnění VZ,</w:t>
            </w:r>
          </w:p>
          <w:p w14:paraId="2DF44A5D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kterou hodlá účastník zadávacího řízení</w:t>
            </w:r>
          </w:p>
          <w:p w14:paraId="0FD5AA21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zadat poddodavateli</w:t>
            </w:r>
          </w:p>
        </w:tc>
        <w:tc>
          <w:tcPr>
            <w:tcW w:w="1440" w:type="dxa"/>
            <w:vMerge w:val="restart"/>
            <w:vAlign w:val="center"/>
          </w:tcPr>
          <w:p w14:paraId="12EC6D63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podíl na</w:t>
            </w:r>
          </w:p>
          <w:p w14:paraId="132D27B0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plnění VZ</w:t>
            </w:r>
          </w:p>
          <w:p w14:paraId="465851AB" w14:textId="77777777" w:rsidR="00924802" w:rsidRPr="00975F32" w:rsidRDefault="00924802" w:rsidP="00667C7E">
            <w:pPr>
              <w:spacing w:after="0" w:line="24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75F32">
              <w:rPr>
                <w:rFonts w:ascii="Book Antiqua" w:hAnsi="Book Antiqua"/>
                <w:sz w:val="20"/>
                <w:szCs w:val="20"/>
              </w:rPr>
              <w:t>v Kč</w:t>
            </w:r>
          </w:p>
        </w:tc>
      </w:tr>
      <w:tr w:rsidR="00924802" w:rsidRPr="005D1ED3" w14:paraId="4F98C018" w14:textId="77777777" w:rsidTr="00667C7E">
        <w:trPr>
          <w:cantSplit/>
        </w:trPr>
        <w:tc>
          <w:tcPr>
            <w:tcW w:w="6840" w:type="dxa"/>
            <w:gridSpan w:val="3"/>
            <w:vAlign w:val="center"/>
          </w:tcPr>
          <w:p w14:paraId="0EF81E01" w14:textId="7CD9365A" w:rsidR="00924802" w:rsidRPr="00A348FE" w:rsidRDefault="00924802" w:rsidP="009634F5">
            <w:pPr>
              <w:spacing w:before="120" w:after="120" w:line="240" w:lineRule="auto"/>
              <w:jc w:val="center"/>
              <w:rPr>
                <w:rFonts w:ascii="Book Antiqua" w:hAnsi="Book Antiqua"/>
                <w:b/>
              </w:rPr>
            </w:pPr>
            <w:r w:rsidRPr="005B558D">
              <w:rPr>
                <w:rFonts w:ascii="Book Antiqua" w:hAnsi="Book Antiqua"/>
                <w:b/>
              </w:rPr>
              <w:t>„</w:t>
            </w:r>
            <w:r w:rsidR="002354DE" w:rsidRPr="002354DE">
              <w:rPr>
                <w:rFonts w:ascii="Book Antiqua" w:hAnsi="Book Antiqua"/>
                <w:b/>
              </w:rPr>
              <w:t>Blansko - péče o zeleň 2025 a 2026 včetně dodávky rostlin</w:t>
            </w:r>
            <w:r w:rsidRPr="005B558D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2700" w:type="dxa"/>
            <w:vMerge/>
          </w:tcPr>
          <w:p w14:paraId="5FA3C7C8" w14:textId="77777777" w:rsidR="00924802" w:rsidRPr="005D1ED3" w:rsidRDefault="00924802" w:rsidP="009634F5">
            <w:pPr>
              <w:spacing w:before="120" w:after="12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9341F12" w14:textId="77777777" w:rsidR="00924802" w:rsidRPr="005D1ED3" w:rsidRDefault="00924802" w:rsidP="009634F5">
            <w:pPr>
              <w:spacing w:before="120" w:after="12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F19F936" w14:textId="77777777" w:rsidTr="00667C7E">
        <w:trPr>
          <w:cantSplit/>
        </w:trPr>
        <w:tc>
          <w:tcPr>
            <w:tcW w:w="360" w:type="dxa"/>
            <w:vAlign w:val="center"/>
          </w:tcPr>
          <w:p w14:paraId="320E284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5D1ED3">
              <w:rPr>
                <w:rFonts w:ascii="Book Antiqua" w:hAnsi="Book Antiqua"/>
              </w:rPr>
              <w:t>1.</w:t>
            </w:r>
          </w:p>
        </w:tc>
        <w:tc>
          <w:tcPr>
            <w:tcW w:w="3240" w:type="dxa"/>
            <w:vAlign w:val="center"/>
          </w:tcPr>
          <w:p w14:paraId="642C9B5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1E502722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03FA049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298FDCE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58475AC1" w14:textId="77777777" w:rsidTr="00667C7E">
        <w:trPr>
          <w:cantSplit/>
        </w:trPr>
        <w:tc>
          <w:tcPr>
            <w:tcW w:w="360" w:type="dxa"/>
            <w:vAlign w:val="center"/>
          </w:tcPr>
          <w:p w14:paraId="727A530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9D0E9A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3EA13E21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AD95F3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0278C8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56AC891" w14:textId="77777777" w:rsidTr="00667C7E">
        <w:trPr>
          <w:cantSplit/>
        </w:trPr>
        <w:tc>
          <w:tcPr>
            <w:tcW w:w="360" w:type="dxa"/>
            <w:vAlign w:val="center"/>
          </w:tcPr>
          <w:p w14:paraId="4471890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2A2FFD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523D2E8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02EA19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7FA390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D4671F5" w14:textId="77777777" w:rsidTr="00667C7E">
        <w:trPr>
          <w:cantSplit/>
        </w:trPr>
        <w:tc>
          <w:tcPr>
            <w:tcW w:w="360" w:type="dxa"/>
            <w:vAlign w:val="center"/>
          </w:tcPr>
          <w:p w14:paraId="6C9D224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33952E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292DBEC9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AFCE33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2A55F51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EC57176" w14:textId="77777777" w:rsidTr="00667C7E">
        <w:trPr>
          <w:cantSplit/>
        </w:trPr>
        <w:tc>
          <w:tcPr>
            <w:tcW w:w="360" w:type="dxa"/>
            <w:vAlign w:val="center"/>
          </w:tcPr>
          <w:p w14:paraId="628E7B1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F147527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1EDF063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CFDB2B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BBEB8D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639E8882" w14:textId="77777777" w:rsidTr="00667C7E">
        <w:trPr>
          <w:cantSplit/>
        </w:trPr>
        <w:tc>
          <w:tcPr>
            <w:tcW w:w="360" w:type="dxa"/>
            <w:vAlign w:val="center"/>
          </w:tcPr>
          <w:p w14:paraId="379E8A8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835C5B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21EE174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5FFE1E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48B007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FC98D32" w14:textId="77777777" w:rsidTr="00667C7E">
        <w:trPr>
          <w:cantSplit/>
        </w:trPr>
        <w:tc>
          <w:tcPr>
            <w:tcW w:w="360" w:type="dxa"/>
            <w:vAlign w:val="center"/>
          </w:tcPr>
          <w:p w14:paraId="53E7DFE8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185AAB7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7FF2E360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409E339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A5EBEC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3F5017F" w14:textId="77777777" w:rsidTr="00667C7E">
        <w:trPr>
          <w:cantSplit/>
        </w:trPr>
        <w:tc>
          <w:tcPr>
            <w:tcW w:w="360" w:type="dxa"/>
            <w:vAlign w:val="center"/>
          </w:tcPr>
          <w:p w14:paraId="423A73C8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778977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5D1ED3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4857D24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C2BA98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213FD9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19625B5F" w14:textId="77777777" w:rsidTr="00667C7E">
        <w:trPr>
          <w:cantSplit/>
        </w:trPr>
        <w:tc>
          <w:tcPr>
            <w:tcW w:w="10980" w:type="dxa"/>
            <w:gridSpan w:val="5"/>
          </w:tcPr>
          <w:p w14:paraId="594724F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54469DF" w14:textId="77777777" w:rsidTr="00667C7E">
        <w:trPr>
          <w:cantSplit/>
        </w:trPr>
        <w:tc>
          <w:tcPr>
            <w:tcW w:w="360" w:type="dxa"/>
            <w:vAlign w:val="center"/>
          </w:tcPr>
          <w:p w14:paraId="6D58091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5D1ED3">
              <w:rPr>
                <w:rFonts w:ascii="Book Antiqua" w:hAnsi="Book Antiqua"/>
              </w:rPr>
              <w:t>2.</w:t>
            </w:r>
          </w:p>
        </w:tc>
        <w:tc>
          <w:tcPr>
            <w:tcW w:w="3240" w:type="dxa"/>
            <w:vAlign w:val="center"/>
          </w:tcPr>
          <w:p w14:paraId="6562101F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7E1161D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7BE309C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4FFB42F4" w14:textId="77777777" w:rsidR="00924802" w:rsidRPr="005D1ED3" w:rsidRDefault="00924802" w:rsidP="00667C7E">
            <w:pPr>
              <w:spacing w:after="0" w:line="240" w:lineRule="auto"/>
              <w:ind w:right="-648"/>
              <w:rPr>
                <w:rFonts w:ascii="Book Antiqua" w:hAnsi="Book Antiqua"/>
              </w:rPr>
            </w:pPr>
          </w:p>
        </w:tc>
      </w:tr>
      <w:tr w:rsidR="00924802" w:rsidRPr="005D1ED3" w14:paraId="1423821F" w14:textId="77777777" w:rsidTr="00667C7E">
        <w:trPr>
          <w:cantSplit/>
        </w:trPr>
        <w:tc>
          <w:tcPr>
            <w:tcW w:w="360" w:type="dxa"/>
            <w:vAlign w:val="center"/>
          </w:tcPr>
          <w:p w14:paraId="5C9E8B0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94908B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11E09859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0413A7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16CC08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502D76C" w14:textId="77777777" w:rsidTr="00667C7E">
        <w:trPr>
          <w:cantSplit/>
        </w:trPr>
        <w:tc>
          <w:tcPr>
            <w:tcW w:w="360" w:type="dxa"/>
            <w:vAlign w:val="center"/>
          </w:tcPr>
          <w:p w14:paraId="314388C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6E2DF8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48A648CF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E44165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51941E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F44C078" w14:textId="77777777" w:rsidTr="00667C7E">
        <w:trPr>
          <w:cantSplit/>
        </w:trPr>
        <w:tc>
          <w:tcPr>
            <w:tcW w:w="360" w:type="dxa"/>
            <w:vAlign w:val="center"/>
          </w:tcPr>
          <w:p w14:paraId="490F182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31EB32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2BCB222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AEAF7B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32EA38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1F7E842C" w14:textId="77777777" w:rsidTr="00667C7E">
        <w:trPr>
          <w:cantSplit/>
        </w:trPr>
        <w:tc>
          <w:tcPr>
            <w:tcW w:w="360" w:type="dxa"/>
            <w:vAlign w:val="center"/>
          </w:tcPr>
          <w:p w14:paraId="0B98A58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A13995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5CEE8242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5080E4B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11937C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13BF5F0" w14:textId="77777777" w:rsidTr="00667C7E">
        <w:trPr>
          <w:cantSplit/>
        </w:trPr>
        <w:tc>
          <w:tcPr>
            <w:tcW w:w="360" w:type="dxa"/>
            <w:vAlign w:val="center"/>
          </w:tcPr>
          <w:p w14:paraId="53A15783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FA71A0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789E456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ADA3A2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F5654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13867FAA" w14:textId="77777777" w:rsidTr="00667C7E">
        <w:trPr>
          <w:cantSplit/>
        </w:trPr>
        <w:tc>
          <w:tcPr>
            <w:tcW w:w="360" w:type="dxa"/>
            <w:vAlign w:val="center"/>
          </w:tcPr>
          <w:p w14:paraId="2456F685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73C096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1540CFD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273344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8A8EC8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0F41670A" w14:textId="77777777" w:rsidTr="00667C7E">
        <w:trPr>
          <w:cantSplit/>
        </w:trPr>
        <w:tc>
          <w:tcPr>
            <w:tcW w:w="360" w:type="dxa"/>
            <w:vAlign w:val="center"/>
          </w:tcPr>
          <w:p w14:paraId="29DC4BF7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35B06D8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5D1ED3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5622443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B9FD13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D29FFA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25D4997E" w14:textId="77777777" w:rsidTr="00667C7E">
        <w:trPr>
          <w:cantSplit/>
        </w:trPr>
        <w:tc>
          <w:tcPr>
            <w:tcW w:w="10980" w:type="dxa"/>
            <w:gridSpan w:val="5"/>
          </w:tcPr>
          <w:p w14:paraId="5B1A950A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60DE1C9" w14:textId="77777777" w:rsidTr="00667C7E">
        <w:trPr>
          <w:cantSplit/>
        </w:trPr>
        <w:tc>
          <w:tcPr>
            <w:tcW w:w="360" w:type="dxa"/>
            <w:vAlign w:val="center"/>
          </w:tcPr>
          <w:p w14:paraId="68115016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  <w:r w:rsidRPr="005D1ED3">
              <w:rPr>
                <w:rFonts w:ascii="Book Antiqua" w:hAnsi="Book Antiqua"/>
              </w:rPr>
              <w:t>3.</w:t>
            </w:r>
          </w:p>
        </w:tc>
        <w:tc>
          <w:tcPr>
            <w:tcW w:w="3240" w:type="dxa"/>
            <w:vAlign w:val="center"/>
          </w:tcPr>
          <w:p w14:paraId="7B3A499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0626DBE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1BCF456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79A6260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4EC93DB1" w14:textId="77777777" w:rsidTr="00667C7E">
        <w:trPr>
          <w:cantSplit/>
        </w:trPr>
        <w:tc>
          <w:tcPr>
            <w:tcW w:w="360" w:type="dxa"/>
            <w:vAlign w:val="center"/>
          </w:tcPr>
          <w:p w14:paraId="0D9BD6FB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E93118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5B13762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4A88C6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11F749C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62D5EF62" w14:textId="77777777" w:rsidTr="00667C7E">
        <w:trPr>
          <w:cantSplit/>
        </w:trPr>
        <w:tc>
          <w:tcPr>
            <w:tcW w:w="360" w:type="dxa"/>
            <w:vAlign w:val="center"/>
          </w:tcPr>
          <w:p w14:paraId="195091E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2FA4C9E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175A335A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70B106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442F4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E085B8C" w14:textId="77777777" w:rsidTr="00667C7E">
        <w:trPr>
          <w:cantSplit/>
        </w:trPr>
        <w:tc>
          <w:tcPr>
            <w:tcW w:w="360" w:type="dxa"/>
            <w:vAlign w:val="center"/>
          </w:tcPr>
          <w:p w14:paraId="444D7ED5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C07915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79606A6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2DF1EE2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4B06465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3248D875" w14:textId="77777777" w:rsidTr="00667C7E">
        <w:trPr>
          <w:cantSplit/>
        </w:trPr>
        <w:tc>
          <w:tcPr>
            <w:tcW w:w="360" w:type="dxa"/>
            <w:vAlign w:val="center"/>
          </w:tcPr>
          <w:p w14:paraId="61ACE712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12975E1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6E9C187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5649F3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03D1484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61AFCD93" w14:textId="77777777" w:rsidTr="00667C7E">
        <w:trPr>
          <w:cantSplit/>
        </w:trPr>
        <w:tc>
          <w:tcPr>
            <w:tcW w:w="360" w:type="dxa"/>
            <w:vAlign w:val="center"/>
          </w:tcPr>
          <w:p w14:paraId="2FA4C570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F3737B9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64618C7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D56D6C0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7794097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7C9418EF" w14:textId="77777777" w:rsidTr="00667C7E">
        <w:trPr>
          <w:cantSplit/>
        </w:trPr>
        <w:tc>
          <w:tcPr>
            <w:tcW w:w="360" w:type="dxa"/>
            <w:vAlign w:val="center"/>
          </w:tcPr>
          <w:p w14:paraId="306E6FBF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7C1C915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004BE42E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7D5900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5CC6038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924802" w:rsidRPr="005D1ED3" w14:paraId="298EA006" w14:textId="77777777" w:rsidTr="00667C7E">
        <w:trPr>
          <w:cantSplit/>
        </w:trPr>
        <w:tc>
          <w:tcPr>
            <w:tcW w:w="360" w:type="dxa"/>
            <w:vAlign w:val="center"/>
          </w:tcPr>
          <w:p w14:paraId="588D8BCC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938FE6E" w14:textId="77777777" w:rsidR="00924802" w:rsidRPr="005D1ED3" w:rsidRDefault="00924802" w:rsidP="00667C7E">
            <w:pPr>
              <w:spacing w:before="60" w:after="60" w:line="240" w:lineRule="auto"/>
              <w:rPr>
                <w:rFonts w:ascii="Book Antiqua" w:hAnsi="Book Antiqua"/>
                <w:b/>
                <w:sz w:val="18"/>
              </w:rPr>
            </w:pPr>
            <w:r w:rsidRPr="005D1ED3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5D1ED3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2A859C53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2CAF83D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FA21F11" w14:textId="77777777" w:rsidR="00924802" w:rsidRPr="005D1ED3" w:rsidRDefault="00924802" w:rsidP="00667C7E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14:paraId="5F9DDFA4" w14:textId="77777777" w:rsidR="00FE17BB" w:rsidRDefault="00FE17BB"/>
    <w:sectPr w:rsidR="00FE17BB" w:rsidSect="002354DE">
      <w:footerReference w:type="default" r:id="rId7"/>
      <w:headerReference w:type="first" r:id="rId8"/>
      <w:pgSz w:w="12240" w:h="15840" w:code="1"/>
      <w:pgMar w:top="1644" w:right="1417" w:bottom="1417" w:left="1417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56294" w14:textId="77777777" w:rsidR="002E2242" w:rsidRDefault="002E2242" w:rsidP="00924802">
      <w:pPr>
        <w:spacing w:after="0" w:line="240" w:lineRule="auto"/>
      </w:pPr>
      <w:r>
        <w:separator/>
      </w:r>
    </w:p>
  </w:endnote>
  <w:endnote w:type="continuationSeparator" w:id="0">
    <w:p w14:paraId="42002EDB" w14:textId="77777777" w:rsidR="002E2242" w:rsidRDefault="002E2242" w:rsidP="00924802">
      <w:pPr>
        <w:spacing w:after="0" w:line="240" w:lineRule="auto"/>
      </w:pPr>
      <w:r>
        <w:continuationSeparator/>
      </w:r>
    </w:p>
  </w:endnote>
  <w:endnote w:type="continuationNotice" w:id="1">
    <w:p w14:paraId="09D8C497" w14:textId="77777777" w:rsidR="002E2242" w:rsidRDefault="002E2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1309A" w14:textId="14D79B6D" w:rsidR="009634F5" w:rsidRPr="00145FA9" w:rsidRDefault="004D4132">
    <w:pPr>
      <w:pStyle w:val="Zpat"/>
      <w:jc w:val="right"/>
      <w:rPr>
        <w:rFonts w:ascii="Book Antiqua" w:hAnsi="Book Antiqua"/>
        <w:sz w:val="22"/>
      </w:rPr>
    </w:pPr>
    <w:r w:rsidRPr="00145FA9">
      <w:rPr>
        <w:rFonts w:ascii="Book Antiqua" w:hAnsi="Book Antiqua"/>
        <w:sz w:val="22"/>
      </w:rPr>
      <w:fldChar w:fldCharType="begin"/>
    </w:r>
    <w:r w:rsidR="00924802" w:rsidRPr="00145FA9">
      <w:rPr>
        <w:rFonts w:ascii="Book Antiqua" w:hAnsi="Book Antiqua"/>
        <w:sz w:val="22"/>
      </w:rPr>
      <w:instrText xml:space="preserve"> PAGE   \* MERGEFORMAT </w:instrText>
    </w:r>
    <w:r w:rsidRPr="00145FA9">
      <w:rPr>
        <w:rFonts w:ascii="Book Antiqua" w:hAnsi="Book Antiqua"/>
        <w:sz w:val="22"/>
      </w:rPr>
      <w:fldChar w:fldCharType="separate"/>
    </w:r>
    <w:r w:rsidR="00995C41">
      <w:rPr>
        <w:rFonts w:ascii="Book Antiqua" w:hAnsi="Book Antiqua"/>
        <w:noProof/>
        <w:sz w:val="22"/>
      </w:rPr>
      <w:t>2</w:t>
    </w:r>
    <w:r w:rsidRPr="00145FA9">
      <w:rPr>
        <w:rFonts w:ascii="Book Antiqua" w:hAnsi="Book Antiqua"/>
        <w:sz w:val="22"/>
      </w:rPr>
      <w:fldChar w:fldCharType="end"/>
    </w:r>
  </w:p>
  <w:p w14:paraId="35425F95" w14:textId="77777777" w:rsidR="009634F5" w:rsidRDefault="009634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8105A" w14:textId="77777777" w:rsidR="002E2242" w:rsidRDefault="002E2242" w:rsidP="00924802">
      <w:pPr>
        <w:spacing w:after="0" w:line="240" w:lineRule="auto"/>
      </w:pPr>
      <w:r>
        <w:separator/>
      </w:r>
    </w:p>
  </w:footnote>
  <w:footnote w:type="continuationSeparator" w:id="0">
    <w:p w14:paraId="0F5600F0" w14:textId="77777777" w:rsidR="002E2242" w:rsidRDefault="002E2242" w:rsidP="00924802">
      <w:pPr>
        <w:spacing w:after="0" w:line="240" w:lineRule="auto"/>
      </w:pPr>
      <w:r>
        <w:continuationSeparator/>
      </w:r>
    </w:p>
  </w:footnote>
  <w:footnote w:type="continuationNotice" w:id="1">
    <w:p w14:paraId="3F7337F6" w14:textId="77777777" w:rsidR="002E2242" w:rsidRDefault="002E22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E8210" w14:textId="1FF70E53" w:rsidR="005C535A" w:rsidRDefault="002354DE" w:rsidP="002354DE">
    <w:pPr>
      <w:jc w:val="both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0EFE0F6" wp14:editId="15AD9FA6">
          <wp:simplePos x="0" y="0"/>
          <wp:positionH relativeFrom="column">
            <wp:posOffset>80645</wp:posOffset>
          </wp:positionH>
          <wp:positionV relativeFrom="page">
            <wp:posOffset>213995</wp:posOffset>
          </wp:positionV>
          <wp:extent cx="2160270" cy="478790"/>
          <wp:effectExtent l="0" t="0" r="0" b="0"/>
          <wp:wrapNone/>
          <wp:docPr id="1006942947" name="Obrázek 1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02"/>
    <w:rsid w:val="00025226"/>
    <w:rsid w:val="00071792"/>
    <w:rsid w:val="00136DB0"/>
    <w:rsid w:val="001C4EFA"/>
    <w:rsid w:val="001E7ED1"/>
    <w:rsid w:val="002354DE"/>
    <w:rsid w:val="002C4C07"/>
    <w:rsid w:val="002D7117"/>
    <w:rsid w:val="002E2242"/>
    <w:rsid w:val="003149DB"/>
    <w:rsid w:val="00391CC4"/>
    <w:rsid w:val="003D4015"/>
    <w:rsid w:val="004861AC"/>
    <w:rsid w:val="004D4132"/>
    <w:rsid w:val="004D45B8"/>
    <w:rsid w:val="00596F1A"/>
    <w:rsid w:val="005B558D"/>
    <w:rsid w:val="005C535A"/>
    <w:rsid w:val="005D4FFA"/>
    <w:rsid w:val="00672117"/>
    <w:rsid w:val="0074699F"/>
    <w:rsid w:val="008E259F"/>
    <w:rsid w:val="00924802"/>
    <w:rsid w:val="009352A5"/>
    <w:rsid w:val="00947CCB"/>
    <w:rsid w:val="009634F5"/>
    <w:rsid w:val="00975F32"/>
    <w:rsid w:val="00995C41"/>
    <w:rsid w:val="00A541BA"/>
    <w:rsid w:val="00A54D8D"/>
    <w:rsid w:val="00A61EF6"/>
    <w:rsid w:val="00B06506"/>
    <w:rsid w:val="00B43BDF"/>
    <w:rsid w:val="00BA4EFA"/>
    <w:rsid w:val="00BC492B"/>
    <w:rsid w:val="00C944B5"/>
    <w:rsid w:val="00D14A6F"/>
    <w:rsid w:val="00D71776"/>
    <w:rsid w:val="00DB0206"/>
    <w:rsid w:val="00DD120D"/>
    <w:rsid w:val="00DD7D6F"/>
    <w:rsid w:val="00DE40C4"/>
    <w:rsid w:val="00E52354"/>
    <w:rsid w:val="00E623E4"/>
    <w:rsid w:val="00E7795B"/>
    <w:rsid w:val="00E93ABF"/>
    <w:rsid w:val="00ED484A"/>
    <w:rsid w:val="00F32430"/>
    <w:rsid w:val="00F62A4C"/>
    <w:rsid w:val="00FC6D8A"/>
    <w:rsid w:val="00FE17BB"/>
    <w:rsid w:val="00FF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44305C"/>
  <w15:docId w15:val="{966CED77-1055-4076-BBFE-928B3B1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4802"/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2480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rsid w:val="00924802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480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80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u">
    <w:name w:val="Text bodu"/>
    <w:basedOn w:val="Normln"/>
    <w:rsid w:val="00924802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4802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24802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248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248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9248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razka1">
    <w:name w:val="Odrazka 1"/>
    <w:basedOn w:val="Normln"/>
    <w:link w:val="Odrazka1Char"/>
    <w:qFormat/>
    <w:rsid w:val="00924802"/>
    <w:pPr>
      <w:numPr>
        <w:numId w:val="2"/>
      </w:numPr>
      <w:spacing w:before="60" w:after="60" w:line="276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Odrazka1Char">
    <w:name w:val="Odrazka 1 Char"/>
    <w:link w:val="Odrazka1"/>
    <w:rsid w:val="00924802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92480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92480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92480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924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24802"/>
  </w:style>
  <w:style w:type="paragraph" w:styleId="Textbubliny">
    <w:name w:val="Balloon Text"/>
    <w:basedOn w:val="Normln"/>
    <w:link w:val="TextbublinyChar"/>
    <w:uiPriority w:val="99"/>
    <w:semiHidden/>
    <w:unhideWhenUsed/>
    <w:rsid w:val="005D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FFA"/>
    <w:rPr>
      <w:rFonts w:ascii="Segoe UI" w:hAnsi="Segoe UI" w:cs="Segoe UI"/>
      <w:sz w:val="18"/>
      <w:szCs w:val="18"/>
    </w:rPr>
  </w:style>
  <w:style w:type="paragraph" w:customStyle="1" w:styleId="N1">
    <w:name w:val="N1"/>
    <w:basedOn w:val="Normln"/>
    <w:uiPriority w:val="99"/>
    <w:qFormat/>
    <w:rsid w:val="005C535A"/>
    <w:pPr>
      <w:widowControl w:val="0"/>
      <w:numPr>
        <w:numId w:val="5"/>
      </w:numPr>
      <w:spacing w:before="480" w:after="120" w:line="276" w:lineRule="auto"/>
      <w:outlineLvl w:val="0"/>
    </w:pPr>
    <w:rPr>
      <w:rFonts w:ascii="Times New Roman" w:eastAsia="Times New Roman" w:hAnsi="Times New Roman" w:cs="Times New Roman"/>
      <w:b/>
      <w:caps/>
      <w:snapToGrid w:val="0"/>
    </w:rPr>
  </w:style>
  <w:style w:type="paragraph" w:customStyle="1" w:styleId="Odstavec">
    <w:name w:val="Odstavec"/>
    <w:basedOn w:val="Normln"/>
    <w:uiPriority w:val="99"/>
    <w:qFormat/>
    <w:rsid w:val="005C535A"/>
    <w:pPr>
      <w:widowControl w:val="0"/>
      <w:numPr>
        <w:ilvl w:val="1"/>
        <w:numId w:val="5"/>
      </w:numPr>
      <w:spacing w:after="120" w:line="276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Hindova</dc:creator>
  <cp:keywords/>
  <dc:description/>
  <cp:lastModifiedBy>Gajdošík Radek</cp:lastModifiedBy>
  <cp:revision>2</cp:revision>
  <cp:lastPrinted>2017-09-04T11:44:00Z</cp:lastPrinted>
  <dcterms:created xsi:type="dcterms:W3CDTF">2025-01-21T13:11:00Z</dcterms:created>
  <dcterms:modified xsi:type="dcterms:W3CDTF">2025-01-21T13:11:00Z</dcterms:modified>
</cp:coreProperties>
</file>