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022C" w14:textId="77777777" w:rsidR="009420DA" w:rsidRPr="00043F4F" w:rsidRDefault="009420DA" w:rsidP="009420D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05B924DC" w14:textId="77777777" w:rsidR="009420DA" w:rsidRPr="00043F4F" w:rsidRDefault="009420DA" w:rsidP="009420DA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2AC7BB5A" w14:textId="77777777" w:rsidR="009420DA" w:rsidRPr="00043F4F" w:rsidRDefault="009420DA" w:rsidP="009420DA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eastAsia="cs-CZ"/>
        </w:rPr>
        <w:t>po</w:t>
      </w:r>
      <w:r w:rsidRPr="00043F4F">
        <w:rPr>
          <w:rFonts w:cs="Arial"/>
          <w:b/>
          <w:bCs/>
          <w:lang w:val="x-none" w:eastAsia="cs-CZ"/>
        </w:rPr>
        <w:t xml:space="preserve">dle ustanovení § </w:t>
      </w:r>
      <w:r w:rsidRPr="00043F4F">
        <w:rPr>
          <w:rFonts w:cs="Arial"/>
          <w:b/>
          <w:bCs/>
          <w:lang w:eastAsia="cs-CZ"/>
        </w:rPr>
        <w:t>86</w:t>
      </w:r>
      <w:r w:rsidRPr="00043F4F">
        <w:rPr>
          <w:rFonts w:cs="Arial"/>
          <w:b/>
          <w:bCs/>
          <w:lang w:val="x-none" w:eastAsia="cs-CZ"/>
        </w:rPr>
        <w:t xml:space="preserve"> odst. </w:t>
      </w:r>
      <w:r w:rsidRPr="00043F4F">
        <w:rPr>
          <w:rFonts w:cs="Arial"/>
          <w:b/>
          <w:bCs/>
          <w:lang w:eastAsia="cs-CZ"/>
        </w:rPr>
        <w:t xml:space="preserve">2 </w:t>
      </w:r>
      <w:r w:rsidRPr="00043F4F">
        <w:rPr>
          <w:rFonts w:cs="Arial"/>
          <w:b/>
          <w:bCs/>
          <w:lang w:val="x-none" w:eastAsia="cs-CZ"/>
        </w:rPr>
        <w:t>zákona č. 13</w:t>
      </w:r>
      <w:r w:rsidRPr="00043F4F">
        <w:rPr>
          <w:rFonts w:cs="Arial"/>
          <w:b/>
          <w:bCs/>
          <w:lang w:eastAsia="cs-CZ"/>
        </w:rPr>
        <w:t>4</w:t>
      </w:r>
      <w:r w:rsidRPr="00043F4F">
        <w:rPr>
          <w:rFonts w:cs="Arial"/>
          <w:b/>
          <w:bCs/>
          <w:lang w:val="x-none" w:eastAsia="cs-CZ"/>
        </w:rPr>
        <w:t>/20</w:t>
      </w:r>
      <w:r w:rsidRPr="00043F4F">
        <w:rPr>
          <w:rFonts w:cs="Arial"/>
          <w:b/>
          <w:bCs/>
          <w:lang w:eastAsia="cs-CZ"/>
        </w:rPr>
        <w:t>1</w:t>
      </w:r>
      <w:r w:rsidRPr="00043F4F">
        <w:rPr>
          <w:rFonts w:cs="Arial"/>
          <w:b/>
          <w:bCs/>
          <w:lang w:val="x-none" w:eastAsia="cs-CZ"/>
        </w:rPr>
        <w:t xml:space="preserve">6 Sb., o </w:t>
      </w:r>
      <w:r w:rsidRPr="00043F4F">
        <w:rPr>
          <w:rFonts w:cs="Arial"/>
          <w:b/>
          <w:bCs/>
          <w:lang w:eastAsia="cs-CZ"/>
        </w:rPr>
        <w:t xml:space="preserve">zadávání </w:t>
      </w:r>
      <w:r w:rsidRPr="00043F4F">
        <w:rPr>
          <w:rFonts w:cs="Arial"/>
          <w:b/>
          <w:bCs/>
          <w:lang w:val="x-none" w:eastAsia="cs-CZ"/>
        </w:rPr>
        <w:t>veřejných</w:t>
      </w:r>
      <w:r w:rsidRPr="00043F4F">
        <w:rPr>
          <w:rFonts w:cs="Arial"/>
          <w:b/>
          <w:bCs/>
          <w:lang w:eastAsia="cs-CZ"/>
        </w:rPr>
        <w:t xml:space="preserve"> zakázek, ve znění pozdějších předpisů </w:t>
      </w:r>
      <w:r w:rsidRPr="00043F4F">
        <w:rPr>
          <w:rFonts w:cs="Arial"/>
          <w:b/>
          <w:bCs/>
          <w:lang w:val="x-none" w:eastAsia="cs-CZ"/>
        </w:rPr>
        <w:t>(dále jen „</w:t>
      </w:r>
      <w:r w:rsidRPr="00043F4F">
        <w:rPr>
          <w:rFonts w:cs="Arial"/>
          <w:b/>
          <w:bCs/>
          <w:lang w:eastAsia="cs-CZ"/>
        </w:rPr>
        <w:t>ZZVZ</w:t>
      </w:r>
      <w:r w:rsidRPr="00043F4F">
        <w:rPr>
          <w:rFonts w:cs="Arial"/>
          <w:b/>
          <w:bCs/>
          <w:lang w:val="x-none" w:eastAsia="cs-CZ"/>
        </w:rPr>
        <w:t>“)</w:t>
      </w:r>
    </w:p>
    <w:p w14:paraId="4B6B44B6" w14:textId="77777777" w:rsidR="009420DA" w:rsidRPr="00043F4F" w:rsidRDefault="009420DA" w:rsidP="009420DA">
      <w:pPr>
        <w:rPr>
          <w:rFonts w:cs="Arial"/>
          <w:lang w:eastAsia="cs-CZ"/>
        </w:rPr>
      </w:pPr>
    </w:p>
    <w:p w14:paraId="6D37CBDD" w14:textId="77777777" w:rsidR="009420DA" w:rsidRPr="00043F4F" w:rsidRDefault="009420DA" w:rsidP="009420DA">
      <w:pPr>
        <w:rPr>
          <w:rFonts w:cs="Arial"/>
          <w:lang w:eastAsia="cs-CZ"/>
        </w:rPr>
      </w:pP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5070"/>
        <w:gridCol w:w="6704"/>
      </w:tblGrid>
      <w:tr w:rsidR="009420DA" w:rsidRPr="00043F4F" w14:paraId="609EB13A" w14:textId="77777777" w:rsidTr="007E68F3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BDA5" w14:textId="77777777" w:rsidR="009420DA" w:rsidRPr="00043F4F" w:rsidRDefault="009420DA" w:rsidP="007E68F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C2D32" w14:textId="77777777" w:rsidR="009420DA" w:rsidRPr="00043F4F" w:rsidRDefault="009420DA" w:rsidP="007E68F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9420DA" w:rsidRPr="00043F4F" w14:paraId="2D47693B" w14:textId="77777777" w:rsidTr="007E68F3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1E4A6" w14:textId="77777777" w:rsidR="009420DA" w:rsidRPr="00043F4F" w:rsidRDefault="009420DA" w:rsidP="007E68F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D8155" w14:textId="77777777" w:rsidR="009420DA" w:rsidRPr="00043F4F" w:rsidRDefault="009420DA" w:rsidP="007E68F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279CBD9F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32357A6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043F4F">
        <w:rPr>
          <w:rFonts w:eastAsia="Calibri" w:cs="Arial"/>
          <w:szCs w:val="22"/>
          <w:lang w:eastAsia="en-US"/>
        </w:rPr>
        <w:t>ust</w:t>
      </w:r>
      <w:proofErr w:type="spellEnd"/>
      <w:r w:rsidRPr="00043F4F">
        <w:rPr>
          <w:rFonts w:eastAsia="Calibri" w:cs="Arial"/>
          <w:szCs w:val="22"/>
          <w:lang w:eastAsia="en-US"/>
        </w:rPr>
        <w:t xml:space="preserve">. § 86 odst. 2 ZZVZ, tímto, jakožto účastník zadávacího řízení, nahrazuji předložení dokladů o splnění způsobilosti a kvalifikace následujícím čestným prohlášením. </w:t>
      </w:r>
    </w:p>
    <w:p w14:paraId="3DE661CF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A430842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08A09F73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511BF98" w14:textId="77777777" w:rsidR="009420DA" w:rsidRPr="00043F4F" w:rsidRDefault="009420DA" w:rsidP="009420D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veškeré podmínky základní způsobilosti dle čl. 8.2 zadávací dokumentace, </w:t>
      </w:r>
    </w:p>
    <w:p w14:paraId="64EFE243" w14:textId="77777777" w:rsidR="009420DA" w:rsidRPr="00043F4F" w:rsidRDefault="009420DA" w:rsidP="009420D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veškeré podmínky profesní způsobilosti dle čl. 8.3 zadávací dokumentace,</w:t>
      </w:r>
    </w:p>
    <w:p w14:paraId="61C81F72" w14:textId="77777777" w:rsidR="009420DA" w:rsidRPr="009420DA" w:rsidRDefault="009420DA" w:rsidP="009420D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veškeré podmínky ekonomické kvalifikace </w:t>
      </w:r>
      <w:r w:rsidRPr="009420DA">
        <w:rPr>
          <w:rFonts w:eastAsia="Calibri" w:cs="Arial"/>
          <w:szCs w:val="22"/>
          <w:lang w:eastAsia="en-US"/>
        </w:rPr>
        <w:t>dle čl. 8.4 zadávací dokumentace,</w:t>
      </w:r>
    </w:p>
    <w:p w14:paraId="556B42F6" w14:textId="77777777" w:rsidR="009420DA" w:rsidRPr="009420DA" w:rsidRDefault="009420DA" w:rsidP="009420D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9420DA">
        <w:rPr>
          <w:rFonts w:eastAsia="Calibri" w:cs="Arial"/>
          <w:szCs w:val="22"/>
          <w:lang w:eastAsia="en-US"/>
        </w:rPr>
        <w:t>veškeré podmínky technické kvalifikace dle čl. 8.5 zadávací dokumentace.</w:t>
      </w:r>
    </w:p>
    <w:p w14:paraId="0EF4BC73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DEE3C86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043F4F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veškeré doklady k prokázání splnění způsobilosti a kvalifikace. </w:t>
      </w:r>
    </w:p>
    <w:p w14:paraId="1794DC17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44CC180D" w14:textId="77777777" w:rsidR="009420DA" w:rsidRPr="00043F4F" w:rsidRDefault="009420DA" w:rsidP="009420DA">
      <w:pPr>
        <w:suppressAutoHyphens w:val="0"/>
        <w:jc w:val="both"/>
        <w:rPr>
          <w:rFonts w:cs="Arial"/>
          <w:szCs w:val="22"/>
          <w:lang w:eastAsia="cs-CZ"/>
        </w:rPr>
      </w:pPr>
    </w:p>
    <w:p w14:paraId="64C37F51" w14:textId="77777777" w:rsidR="009420DA" w:rsidRPr="00043F4F" w:rsidRDefault="009420DA" w:rsidP="009420DA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3AF8230A" w14:textId="77777777" w:rsidR="009420DA" w:rsidRPr="00043F4F" w:rsidRDefault="009420DA" w:rsidP="009420DA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szCs w:val="22"/>
          <w:highlight w:val="yellow"/>
          <w:lang w:eastAsia="en-US"/>
        </w:rPr>
        <w:t>[</w:t>
      </w: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5C64FD97" w14:textId="77777777" w:rsidR="009420DA" w:rsidRPr="00043F4F" w:rsidRDefault="009420DA" w:rsidP="009420DA">
      <w:pPr>
        <w:suppressAutoHyphens w:val="0"/>
        <w:jc w:val="both"/>
        <w:rPr>
          <w:rFonts w:cs="Arial"/>
          <w:szCs w:val="22"/>
          <w:lang w:eastAsia="cs-CZ"/>
        </w:rPr>
      </w:pPr>
    </w:p>
    <w:p w14:paraId="29616438" w14:textId="77777777" w:rsidR="009420DA" w:rsidRPr="00043F4F" w:rsidRDefault="009420DA" w:rsidP="009420DA">
      <w:pPr>
        <w:suppressAutoHyphens w:val="0"/>
        <w:rPr>
          <w:rFonts w:cs="Arial"/>
          <w:szCs w:val="22"/>
          <w:lang w:eastAsia="cs-CZ"/>
        </w:rPr>
      </w:pPr>
    </w:p>
    <w:p w14:paraId="184E946F" w14:textId="77777777" w:rsidR="009420DA" w:rsidRPr="00043F4F" w:rsidRDefault="009420DA" w:rsidP="009420DA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V ___________________ dne _____________</w:t>
      </w:r>
    </w:p>
    <w:p w14:paraId="19A122DE" w14:textId="77777777" w:rsidR="009420DA" w:rsidRPr="00043F4F" w:rsidRDefault="009420DA" w:rsidP="009420DA">
      <w:pPr>
        <w:suppressAutoHyphens w:val="0"/>
        <w:rPr>
          <w:rFonts w:cs="Arial"/>
          <w:szCs w:val="22"/>
          <w:lang w:eastAsia="cs-CZ"/>
        </w:rPr>
      </w:pPr>
    </w:p>
    <w:p w14:paraId="55C36F7F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4599349A" w14:textId="77777777" w:rsidR="009420DA" w:rsidRPr="00043F4F" w:rsidRDefault="009420DA" w:rsidP="009420DA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183CD24" w14:textId="77777777" w:rsidR="009420DA" w:rsidRPr="00043F4F" w:rsidRDefault="009420DA" w:rsidP="009420DA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5861A5B5" w14:textId="77777777" w:rsidR="009420DA" w:rsidRPr="00043F4F" w:rsidRDefault="009420DA" w:rsidP="009420D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351F0378" w14:textId="77777777" w:rsidR="009420DA" w:rsidRPr="00043F4F" w:rsidRDefault="009420DA" w:rsidP="009420DA">
      <w:pPr>
        <w:jc w:val="both"/>
        <w:rPr>
          <w:rFonts w:cs="Arial"/>
          <w:lang w:eastAsia="cs-CZ"/>
        </w:rPr>
      </w:pPr>
    </w:p>
    <w:p w14:paraId="01D4EFF5" w14:textId="77777777" w:rsidR="009420DA" w:rsidRPr="00043F4F" w:rsidRDefault="009420DA" w:rsidP="009420DA">
      <w:pPr>
        <w:jc w:val="both"/>
        <w:rPr>
          <w:rFonts w:cs="Arial"/>
          <w:lang w:eastAsia="cs-CZ"/>
        </w:rPr>
      </w:pPr>
    </w:p>
    <w:p w14:paraId="610649EB" w14:textId="77777777" w:rsidR="009420DA" w:rsidRPr="00043F4F" w:rsidRDefault="009420DA" w:rsidP="009420DA">
      <w:pPr>
        <w:rPr>
          <w:rFonts w:cs="Arial"/>
          <w:lang w:eastAsia="cs-CZ"/>
        </w:rPr>
      </w:pPr>
    </w:p>
    <w:p w14:paraId="494E93E4" w14:textId="77777777" w:rsidR="009420DA" w:rsidRPr="00043F4F" w:rsidRDefault="009420DA" w:rsidP="009420DA">
      <w:pPr>
        <w:rPr>
          <w:rFonts w:cs="Arial"/>
          <w:lang w:eastAsia="cs-CZ"/>
        </w:rPr>
      </w:pPr>
    </w:p>
    <w:p w14:paraId="668C624D" w14:textId="77777777" w:rsidR="009420DA" w:rsidRPr="00043F4F" w:rsidRDefault="009420DA" w:rsidP="009420DA">
      <w:pPr>
        <w:rPr>
          <w:rFonts w:cs="Arial"/>
          <w:lang w:eastAsia="cs-CZ"/>
        </w:rPr>
      </w:pPr>
      <w:r w:rsidRPr="00043F4F">
        <w:rPr>
          <w:rFonts w:cs="Arial"/>
          <w:szCs w:val="22"/>
          <w:lang w:eastAsia="cs-CZ"/>
        </w:rPr>
        <w:t>Jméno</w:t>
      </w:r>
      <w:r w:rsidRPr="00043F4F">
        <w:rPr>
          <w:rFonts w:cs="Arial"/>
          <w:lang w:eastAsia="cs-CZ"/>
        </w:rPr>
        <w:t xml:space="preserve"> a podpis osoby oprávněné zastupovat účastníka zadávacího řízení:</w:t>
      </w:r>
      <w:r w:rsidRPr="00043F4F">
        <w:rPr>
          <w:rStyle w:val="Znakapoznpodarou"/>
          <w:rFonts w:cs="Arial"/>
          <w:lang w:eastAsia="cs-CZ"/>
        </w:rPr>
        <w:footnoteReference w:id="1"/>
      </w:r>
      <w:r w:rsidRPr="00043F4F">
        <w:rPr>
          <w:rFonts w:cs="Arial"/>
          <w:lang w:eastAsia="cs-CZ"/>
        </w:rPr>
        <w:t xml:space="preserve"> </w:t>
      </w:r>
    </w:p>
    <w:p w14:paraId="32A400F6" w14:textId="77777777" w:rsidR="009420DA" w:rsidRPr="00043F4F" w:rsidRDefault="009420DA" w:rsidP="009420DA">
      <w:pPr>
        <w:rPr>
          <w:rFonts w:cs="Arial"/>
        </w:rPr>
      </w:pPr>
    </w:p>
    <w:p w14:paraId="58C5A0CD" w14:textId="77777777" w:rsidR="009420DA" w:rsidRPr="00043F4F" w:rsidRDefault="009420DA" w:rsidP="009420DA">
      <w:pPr>
        <w:pStyle w:val="Bezmezer"/>
        <w:rPr>
          <w:rFonts w:cs="Arial"/>
          <w:lang w:eastAsia="cs-CZ"/>
        </w:rPr>
      </w:pPr>
    </w:p>
    <w:p w14:paraId="49BFF869" w14:textId="5409BACC" w:rsidR="00702ED1" w:rsidRPr="00702ED1" w:rsidRDefault="009420DA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B852" w14:textId="77777777" w:rsidR="009420DA" w:rsidRDefault="009420DA" w:rsidP="009420DA">
      <w:r>
        <w:separator/>
      </w:r>
    </w:p>
  </w:endnote>
  <w:endnote w:type="continuationSeparator" w:id="0">
    <w:p w14:paraId="0AEC094A" w14:textId="77777777" w:rsidR="009420DA" w:rsidRDefault="009420DA" w:rsidP="0094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7D1C" w14:textId="77777777" w:rsidR="009420DA" w:rsidRDefault="009420DA" w:rsidP="009420DA">
      <w:r>
        <w:separator/>
      </w:r>
    </w:p>
  </w:footnote>
  <w:footnote w:type="continuationSeparator" w:id="0">
    <w:p w14:paraId="1E5CF9DC" w14:textId="77777777" w:rsidR="009420DA" w:rsidRDefault="009420DA" w:rsidP="009420DA">
      <w:r>
        <w:continuationSeparator/>
      </w:r>
    </w:p>
  </w:footnote>
  <w:footnote w:id="1">
    <w:p w14:paraId="30B6C498" w14:textId="77777777" w:rsidR="009420DA" w:rsidRPr="007C6DB8" w:rsidRDefault="009420DA" w:rsidP="009420DA">
      <w:pPr>
        <w:pStyle w:val="Textpoznpodarou"/>
        <w:jc w:val="both"/>
      </w:pPr>
      <w:r w:rsidRPr="007C6DB8">
        <w:rPr>
          <w:rStyle w:val="Znakapoznpodarou"/>
        </w:rPr>
        <w:footnoteRef/>
      </w:r>
      <w:r w:rsidRPr="007C6DB8">
        <w:t xml:space="preserve"> </w:t>
      </w:r>
      <w:r w:rsidRPr="007C6D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9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F8"/>
    <w:rsid w:val="000362EE"/>
    <w:rsid w:val="004A1267"/>
    <w:rsid w:val="00702ED1"/>
    <w:rsid w:val="009420DA"/>
    <w:rsid w:val="00A85CF8"/>
    <w:rsid w:val="00D4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36A00B45-F2B1-47BA-8DD5-9FE26F09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20D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A8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5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5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5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5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5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5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5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5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5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5C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5C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5C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5C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5C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5C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5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5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5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5C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5C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5CF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5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5CF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5CF8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9420D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420D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20DA"/>
    <w:rPr>
      <w:rFonts w:ascii="Arial" w:eastAsia="Times New Roman" w:hAnsi="Arial" w:cs="Times New Roman"/>
      <w:sz w:val="20"/>
      <w:szCs w:val="20"/>
      <w:lang w:eastAsia="ar-SA"/>
    </w:rPr>
  </w:style>
  <w:style w:type="paragraph" w:styleId="Bezmezer">
    <w:name w:val="No Spacing"/>
    <w:uiPriority w:val="1"/>
    <w:qFormat/>
    <w:rsid w:val="009420D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2</cp:revision>
  <dcterms:created xsi:type="dcterms:W3CDTF">2026-03-02T10:18:00Z</dcterms:created>
  <dcterms:modified xsi:type="dcterms:W3CDTF">2026-03-02T10:19:00Z</dcterms:modified>
</cp:coreProperties>
</file>