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328F9B78" w:rsidR="00533F9B" w:rsidRPr="00533F9B" w:rsidRDefault="00533F9B" w:rsidP="00720144">
      <w:pPr>
        <w:pStyle w:val="Odstavecseseznamem"/>
        <w:spacing w:line="276" w:lineRule="auto"/>
        <w:ind w:left="0"/>
        <w:jc w:val="center"/>
        <w:rPr>
          <w:b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3153E5" w:rsidRPr="003153E5">
        <w:rPr>
          <w:b/>
          <w:bCs/>
          <w:sz w:val="24"/>
        </w:rPr>
        <w:t>Dolní Němčí, ul. Pekařská- oprava stoky A9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5D5A4AF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</w:t>
            </w:r>
            <w:r w:rsidR="00941C74">
              <w:rPr>
                <w:bCs/>
                <w:i/>
              </w:rPr>
              <w:t>, DN, materiál a délka potrubí</w:t>
            </w:r>
            <w:r w:rsidRPr="00720144">
              <w:rPr>
                <w:bCs/>
                <w:i/>
              </w:rPr>
              <w:t>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6190" w14:textId="77777777" w:rsidR="00CE5D9B" w:rsidRDefault="00CE5D9B" w:rsidP="000371C7">
      <w:pPr>
        <w:spacing w:line="240" w:lineRule="auto"/>
      </w:pPr>
      <w:r>
        <w:separator/>
      </w:r>
    </w:p>
  </w:endnote>
  <w:endnote w:type="continuationSeparator" w:id="0">
    <w:p w14:paraId="3A403164" w14:textId="77777777" w:rsidR="00CE5D9B" w:rsidRDefault="00CE5D9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19AD" w14:textId="77777777" w:rsidR="00CE5D9B" w:rsidRDefault="00CE5D9B" w:rsidP="000371C7">
      <w:pPr>
        <w:spacing w:line="240" w:lineRule="auto"/>
      </w:pPr>
      <w:r>
        <w:separator/>
      </w:r>
    </w:p>
  </w:footnote>
  <w:footnote w:type="continuationSeparator" w:id="0">
    <w:p w14:paraId="07926DAD" w14:textId="77777777" w:rsidR="00CE5D9B" w:rsidRDefault="00CE5D9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152C29"/>
    <w:rsid w:val="00192065"/>
    <w:rsid w:val="001C4B92"/>
    <w:rsid w:val="00266B1F"/>
    <w:rsid w:val="003153E5"/>
    <w:rsid w:val="00363E34"/>
    <w:rsid w:val="00533F9B"/>
    <w:rsid w:val="00673FC8"/>
    <w:rsid w:val="00681A02"/>
    <w:rsid w:val="006C6DB7"/>
    <w:rsid w:val="00720144"/>
    <w:rsid w:val="00733C4D"/>
    <w:rsid w:val="007E28E4"/>
    <w:rsid w:val="009220EA"/>
    <w:rsid w:val="009419F4"/>
    <w:rsid w:val="00941C74"/>
    <w:rsid w:val="00950881"/>
    <w:rsid w:val="00952098"/>
    <w:rsid w:val="009973F1"/>
    <w:rsid w:val="00AF2356"/>
    <w:rsid w:val="00C30666"/>
    <w:rsid w:val="00C56229"/>
    <w:rsid w:val="00C9058B"/>
    <w:rsid w:val="00CB3FF9"/>
    <w:rsid w:val="00CB54AE"/>
    <w:rsid w:val="00CE5D9B"/>
    <w:rsid w:val="00CF423D"/>
    <w:rsid w:val="00D14EBA"/>
    <w:rsid w:val="00D738EB"/>
    <w:rsid w:val="00E25FAE"/>
    <w:rsid w:val="00EA7DAF"/>
    <w:rsid w:val="00F71AB9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22</cp:revision>
  <dcterms:created xsi:type="dcterms:W3CDTF">2021-02-01T07:52:00Z</dcterms:created>
  <dcterms:modified xsi:type="dcterms:W3CDTF">2023-03-27T07:51:00Z</dcterms:modified>
</cp:coreProperties>
</file>