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9AEC" w14:textId="77777777"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5FB09AEE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ED" w14:textId="77777777" w:rsidR="00076D2A" w:rsidRPr="00377A4C" w:rsidRDefault="00076D2A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5FB09AF2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EF" w14:textId="77777777" w:rsidR="00076D2A" w:rsidRPr="00377A4C" w:rsidRDefault="00076D2A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1" w14:textId="34E16042" w:rsidR="00076D2A" w:rsidRPr="00033043" w:rsidRDefault="00AE1879" w:rsidP="00EF7D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E1879">
              <w:rPr>
                <w:rFonts w:ascii="Tahoma" w:hAnsi="Tahoma" w:cs="Tahoma"/>
                <w:b/>
                <w:bCs/>
                <w:sz w:val="20"/>
                <w:szCs w:val="20"/>
              </w:rPr>
              <w:t>Bohušovice nad Ohří – Rekonstrukce komunikace Pod Pivovarem</w:t>
            </w:r>
          </w:p>
        </w:tc>
      </w:tr>
      <w:tr w:rsidR="00076D2A" w:rsidRPr="00377A4C" w14:paraId="5FB09AF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3" w14:textId="77777777" w:rsidR="00076D2A" w:rsidRPr="00377A4C" w:rsidRDefault="00076D2A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3C7184" w:rsidRPr="00377A4C" w14:paraId="5FB09AF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5" w14:textId="77777777"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6" w14:textId="77777777" w:rsidR="003C7184" w:rsidRPr="00441866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Město Bohušovice nad Ohří</w:t>
            </w:r>
          </w:p>
        </w:tc>
      </w:tr>
      <w:tr w:rsidR="003C7184" w:rsidRPr="00377A4C" w14:paraId="5FB09AF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8" w14:textId="77777777"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9" w14:textId="77777777"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Husovo náměstí 42, 411 56 Bohušovice nad Ohří</w:t>
            </w:r>
          </w:p>
        </w:tc>
      </w:tr>
      <w:tr w:rsidR="003C7184" w:rsidRPr="00377A4C" w14:paraId="5FB09AFD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B" w14:textId="77777777"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333807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C" w14:textId="77777777" w:rsidR="003C7184" w:rsidRPr="00377A4C" w:rsidRDefault="003C7184" w:rsidP="003C718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00263362</w:t>
            </w:r>
          </w:p>
        </w:tc>
      </w:tr>
    </w:tbl>
    <w:p w14:paraId="5FB09AFE" w14:textId="77777777" w:rsidR="006A0DCE" w:rsidRDefault="006A0DCE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6A0DCE" w:rsidRPr="00701DF0" w14:paraId="5FB09B00" w14:textId="77777777" w:rsidTr="00BB009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AFF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14:paraId="5FB09B03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1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2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06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4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5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09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7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333807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8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0C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A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B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F07C0" w:rsidRPr="00701DF0" w14:paraId="623C3445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7C07" w14:textId="29636F65" w:rsidR="003F07C0" w:rsidRPr="00701DF0" w:rsidRDefault="003F07C0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Plátce / neplátce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DAA2" w14:textId="54572A79" w:rsidR="003F07C0" w:rsidRPr="00701DF0" w:rsidRDefault="003F07C0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0F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D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0E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12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0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1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15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3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4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18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6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7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1B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9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A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1E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C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D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20" w14:textId="77777777" w:rsidTr="00BB009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1F" w14:textId="4FDD9842" w:rsidR="006A0DCE" w:rsidRPr="00701DF0" w:rsidRDefault="00106655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Celková </w:t>
            </w:r>
            <w:r w:rsidR="004727D4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nabídková 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cena</w:t>
            </w:r>
          </w:p>
        </w:tc>
      </w:tr>
      <w:tr w:rsidR="006A0DCE" w:rsidRPr="00701DF0" w14:paraId="5FB09B23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1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2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14:paraId="5FB09B26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4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5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14:paraId="5FB09B29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7" w14:textId="77777777" w:rsidR="006A0DCE" w:rsidRPr="00C22BE1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22BE1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8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C22BE1" w:rsidRPr="00701DF0" w14:paraId="1F184924" w14:textId="77777777" w:rsidTr="00BB009C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2B3CC" w14:textId="449BF551" w:rsidR="00C22BE1" w:rsidRPr="00C22BE1" w:rsidRDefault="00C22BE1" w:rsidP="00C22BE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22BE1">
              <w:rPr>
                <w:rFonts w:ascii="Tahoma" w:hAnsi="Tahoma" w:cs="Tahoma"/>
                <w:b/>
                <w:bCs/>
                <w:sz w:val="20"/>
                <w:szCs w:val="20"/>
              </w:rPr>
              <w:t>Datum a podpis</w:t>
            </w:r>
          </w:p>
        </w:tc>
      </w:tr>
      <w:tr w:rsidR="006A0DCE" w:rsidRPr="00701DF0" w14:paraId="5FB09B2C" w14:textId="77777777" w:rsidTr="00BB009C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A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B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14:paraId="5FB09B2F" w14:textId="77777777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D" w14:textId="77777777" w:rsidR="006A0DCE" w:rsidRPr="00701DF0" w:rsidRDefault="006A0DCE" w:rsidP="00BB009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9B2E" w14:textId="77777777" w:rsidR="006A0DCE" w:rsidRPr="00701DF0" w:rsidRDefault="006A0DCE" w:rsidP="00334F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FB09B30" w14:textId="77777777" w:rsidR="006A0DCE" w:rsidRPr="00377A4C" w:rsidRDefault="006A0DCE" w:rsidP="00334F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2F0C2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D140" w14:textId="77777777" w:rsidR="005D3F5F" w:rsidRDefault="005D3F5F" w:rsidP="00E77F22">
      <w:pPr>
        <w:spacing w:after="0" w:line="240" w:lineRule="auto"/>
      </w:pPr>
      <w:r>
        <w:separator/>
      </w:r>
    </w:p>
  </w:endnote>
  <w:endnote w:type="continuationSeparator" w:id="0">
    <w:p w14:paraId="2D28F916" w14:textId="77777777" w:rsidR="005D3F5F" w:rsidRDefault="005D3F5F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A61A" w14:textId="77777777" w:rsidR="005D3F5F" w:rsidRDefault="005D3F5F" w:rsidP="00E77F22">
      <w:pPr>
        <w:spacing w:after="0" w:line="240" w:lineRule="auto"/>
      </w:pPr>
      <w:r>
        <w:separator/>
      </w:r>
    </w:p>
  </w:footnote>
  <w:footnote w:type="continuationSeparator" w:id="0">
    <w:p w14:paraId="500EDB77" w14:textId="77777777" w:rsidR="005D3F5F" w:rsidRDefault="005D3F5F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33043"/>
    <w:rsid w:val="000336FA"/>
    <w:rsid w:val="000476F8"/>
    <w:rsid w:val="00076D2A"/>
    <w:rsid w:val="00091519"/>
    <w:rsid w:val="000B5F25"/>
    <w:rsid w:val="000C795B"/>
    <w:rsid w:val="000F5497"/>
    <w:rsid w:val="00106655"/>
    <w:rsid w:val="00143C79"/>
    <w:rsid w:val="001A7A9C"/>
    <w:rsid w:val="001C7CBE"/>
    <w:rsid w:val="001D3B64"/>
    <w:rsid w:val="001F6062"/>
    <w:rsid w:val="0020426E"/>
    <w:rsid w:val="002104D0"/>
    <w:rsid w:val="0021233C"/>
    <w:rsid w:val="00240213"/>
    <w:rsid w:val="00265CB1"/>
    <w:rsid w:val="002B0DB3"/>
    <w:rsid w:val="002C0B93"/>
    <w:rsid w:val="002F0C2F"/>
    <w:rsid w:val="002F7726"/>
    <w:rsid w:val="00333807"/>
    <w:rsid w:val="00334F68"/>
    <w:rsid w:val="00343034"/>
    <w:rsid w:val="00377A4C"/>
    <w:rsid w:val="00381950"/>
    <w:rsid w:val="003C7184"/>
    <w:rsid w:val="003C7771"/>
    <w:rsid w:val="003F07C0"/>
    <w:rsid w:val="003F2BDE"/>
    <w:rsid w:val="00426F1E"/>
    <w:rsid w:val="00441866"/>
    <w:rsid w:val="00466772"/>
    <w:rsid w:val="004727D4"/>
    <w:rsid w:val="00494695"/>
    <w:rsid w:val="004C3BCE"/>
    <w:rsid w:val="005035C6"/>
    <w:rsid w:val="00507B8C"/>
    <w:rsid w:val="005212A7"/>
    <w:rsid w:val="005372F8"/>
    <w:rsid w:val="005D3F5F"/>
    <w:rsid w:val="005E4FD6"/>
    <w:rsid w:val="0062761B"/>
    <w:rsid w:val="0063179D"/>
    <w:rsid w:val="006A0DCE"/>
    <w:rsid w:val="006E16DE"/>
    <w:rsid w:val="006F20FA"/>
    <w:rsid w:val="00750360"/>
    <w:rsid w:val="007865EB"/>
    <w:rsid w:val="007E78B2"/>
    <w:rsid w:val="00807053"/>
    <w:rsid w:val="00866084"/>
    <w:rsid w:val="00867963"/>
    <w:rsid w:val="00867D59"/>
    <w:rsid w:val="008C2FC8"/>
    <w:rsid w:val="008D4D75"/>
    <w:rsid w:val="008E347E"/>
    <w:rsid w:val="00902707"/>
    <w:rsid w:val="009077E5"/>
    <w:rsid w:val="009813B4"/>
    <w:rsid w:val="009F5E16"/>
    <w:rsid w:val="00A22EB9"/>
    <w:rsid w:val="00A948BF"/>
    <w:rsid w:val="00AA25B5"/>
    <w:rsid w:val="00AA7227"/>
    <w:rsid w:val="00AE1879"/>
    <w:rsid w:val="00B272B9"/>
    <w:rsid w:val="00B43152"/>
    <w:rsid w:val="00B61585"/>
    <w:rsid w:val="00BB009C"/>
    <w:rsid w:val="00BF62D3"/>
    <w:rsid w:val="00C069A3"/>
    <w:rsid w:val="00C21354"/>
    <w:rsid w:val="00C22BE1"/>
    <w:rsid w:val="00C6469A"/>
    <w:rsid w:val="00C666CC"/>
    <w:rsid w:val="00CA59BB"/>
    <w:rsid w:val="00CB6724"/>
    <w:rsid w:val="00D143AA"/>
    <w:rsid w:val="00D362E3"/>
    <w:rsid w:val="00D77A38"/>
    <w:rsid w:val="00D93D8B"/>
    <w:rsid w:val="00DA3BDB"/>
    <w:rsid w:val="00DB2C08"/>
    <w:rsid w:val="00DC4FDE"/>
    <w:rsid w:val="00DD09BA"/>
    <w:rsid w:val="00DD6106"/>
    <w:rsid w:val="00E376AC"/>
    <w:rsid w:val="00E577B2"/>
    <w:rsid w:val="00E77F22"/>
    <w:rsid w:val="00E9384A"/>
    <w:rsid w:val="00EA400E"/>
    <w:rsid w:val="00EC57DF"/>
    <w:rsid w:val="00ED3766"/>
    <w:rsid w:val="00EF7D85"/>
    <w:rsid w:val="00F00B60"/>
    <w:rsid w:val="00F00D1E"/>
    <w:rsid w:val="00F041DC"/>
    <w:rsid w:val="00F6480D"/>
    <w:rsid w:val="00F67DDB"/>
    <w:rsid w:val="00F85999"/>
    <w:rsid w:val="00FB5509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09AEC"/>
  <w15:docId w15:val="{925EC0C7-1D15-4997-9FCE-36536E73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333807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28</cp:revision>
  <cp:lastPrinted>2021-05-24T17:13:00Z</cp:lastPrinted>
  <dcterms:created xsi:type="dcterms:W3CDTF">2022-05-11T05:29:00Z</dcterms:created>
  <dcterms:modified xsi:type="dcterms:W3CDTF">2025-12-09T06:43:00Z</dcterms:modified>
</cp:coreProperties>
</file>