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AD0926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AD0926" w:rsidRPr="00E25FAE" w:rsidRDefault="00AD0926" w:rsidP="00AD092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770AC688" w:rsidR="00AD0926" w:rsidRPr="00501F40" w:rsidRDefault="008E6E9E" w:rsidP="00BE5327">
            <w:pPr>
              <w:spacing w:line="240" w:lineRule="auto"/>
              <w:jc w:val="center"/>
              <w:rPr>
                <w:b/>
              </w:rPr>
            </w:pPr>
            <w:r w:rsidRPr="008E6E9E">
              <w:rPr>
                <w:b/>
                <w:bCs/>
              </w:rPr>
              <w:t>Uherské Hradiště, Štěpnice – rekonstrukce vodovodního řadu G-17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152E" w14:textId="77777777" w:rsidR="00EB1E91" w:rsidRDefault="00EB1E91" w:rsidP="000371C7">
      <w:pPr>
        <w:spacing w:line="240" w:lineRule="auto"/>
      </w:pPr>
      <w:r>
        <w:separator/>
      </w:r>
    </w:p>
  </w:endnote>
  <w:endnote w:type="continuationSeparator" w:id="0">
    <w:p w14:paraId="357EDA5E" w14:textId="77777777" w:rsidR="00EB1E91" w:rsidRDefault="00EB1E91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C7A9" w14:textId="77777777" w:rsidR="00EB1E91" w:rsidRDefault="00EB1E91" w:rsidP="000371C7">
      <w:pPr>
        <w:spacing w:line="240" w:lineRule="auto"/>
      </w:pPr>
      <w:r>
        <w:separator/>
      </w:r>
    </w:p>
  </w:footnote>
  <w:footnote w:type="continuationSeparator" w:id="0">
    <w:p w14:paraId="417A2736" w14:textId="77777777" w:rsidR="00EB1E91" w:rsidRDefault="00EB1E91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A3E3D"/>
    <w:rsid w:val="000B2BB9"/>
    <w:rsid w:val="000F1AED"/>
    <w:rsid w:val="00150E7B"/>
    <w:rsid w:val="0016322D"/>
    <w:rsid w:val="00192065"/>
    <w:rsid w:val="0023488D"/>
    <w:rsid w:val="00373609"/>
    <w:rsid w:val="003D7344"/>
    <w:rsid w:val="003F3163"/>
    <w:rsid w:val="00411B29"/>
    <w:rsid w:val="00496029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41A29"/>
    <w:rsid w:val="0075577D"/>
    <w:rsid w:val="007E06B8"/>
    <w:rsid w:val="00841D06"/>
    <w:rsid w:val="008C090D"/>
    <w:rsid w:val="008E6E9E"/>
    <w:rsid w:val="009172EF"/>
    <w:rsid w:val="00950881"/>
    <w:rsid w:val="00956E8D"/>
    <w:rsid w:val="00981B6A"/>
    <w:rsid w:val="009973F1"/>
    <w:rsid w:val="00A043F8"/>
    <w:rsid w:val="00A137F4"/>
    <w:rsid w:val="00A20189"/>
    <w:rsid w:val="00A443C3"/>
    <w:rsid w:val="00A60A99"/>
    <w:rsid w:val="00A8181D"/>
    <w:rsid w:val="00A963A5"/>
    <w:rsid w:val="00AB7D8E"/>
    <w:rsid w:val="00AD0926"/>
    <w:rsid w:val="00B143E0"/>
    <w:rsid w:val="00B25E44"/>
    <w:rsid w:val="00B32755"/>
    <w:rsid w:val="00BD3DA7"/>
    <w:rsid w:val="00BE27D0"/>
    <w:rsid w:val="00BE5327"/>
    <w:rsid w:val="00C20C1B"/>
    <w:rsid w:val="00C340D6"/>
    <w:rsid w:val="00C353E8"/>
    <w:rsid w:val="00C42AB5"/>
    <w:rsid w:val="00C520A6"/>
    <w:rsid w:val="00C86F4C"/>
    <w:rsid w:val="00CB3FF9"/>
    <w:rsid w:val="00CE0088"/>
    <w:rsid w:val="00CE42D4"/>
    <w:rsid w:val="00E069CE"/>
    <w:rsid w:val="00E12EEC"/>
    <w:rsid w:val="00E25FAE"/>
    <w:rsid w:val="00E3624C"/>
    <w:rsid w:val="00E819CE"/>
    <w:rsid w:val="00EB1E91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42</cp:revision>
  <dcterms:created xsi:type="dcterms:W3CDTF">2021-02-01T07:52:00Z</dcterms:created>
  <dcterms:modified xsi:type="dcterms:W3CDTF">2026-03-11T08:27:00Z</dcterms:modified>
</cp:coreProperties>
</file>