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2C558D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7A7D680E" w:rsidR="0050387F" w:rsidRPr="0050387F" w:rsidRDefault="00354664" w:rsidP="0050387F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50387F" w:rsidRPr="0050387F">
              <w:rPr>
                <w:rFonts w:ascii="Calibri" w:hAnsi="Calibri" w:cs="Calibri"/>
                <w:b/>
                <w:sz w:val="24"/>
                <w:szCs w:val="24"/>
              </w:rPr>
              <w:t>Uherský Brod, ul. Slovácká, Lipová a Zámost</w:t>
            </w:r>
            <w:r w:rsidR="00902EDF">
              <w:rPr>
                <w:rFonts w:ascii="Calibri" w:hAnsi="Calibri" w:cs="Calibri"/>
                <w:b/>
                <w:sz w:val="24"/>
                <w:szCs w:val="24"/>
              </w:rPr>
              <w:t>n</w:t>
            </w:r>
            <w:r w:rsidR="0050387F" w:rsidRPr="0050387F">
              <w:rPr>
                <w:rFonts w:ascii="Calibri" w:hAnsi="Calibri" w:cs="Calibri"/>
                <w:b/>
                <w:sz w:val="24"/>
                <w:szCs w:val="24"/>
              </w:rPr>
              <w:t>í – oprava vodovodní</w:t>
            </w:r>
            <w:r w:rsidR="001A5278">
              <w:rPr>
                <w:rFonts w:ascii="Calibri" w:hAnsi="Calibri" w:cs="Calibri"/>
                <w:b/>
                <w:sz w:val="24"/>
                <w:szCs w:val="24"/>
              </w:rPr>
              <w:t>ch</w:t>
            </w:r>
            <w:r w:rsidR="0050387F" w:rsidRPr="0050387F">
              <w:rPr>
                <w:rFonts w:ascii="Calibri" w:hAnsi="Calibri" w:cs="Calibri"/>
                <w:b/>
                <w:sz w:val="24"/>
                <w:szCs w:val="24"/>
              </w:rPr>
              <w:t xml:space="preserve"> řad</w:t>
            </w:r>
            <w:r w:rsidR="001A5278">
              <w:rPr>
                <w:rFonts w:ascii="Calibri" w:hAnsi="Calibri" w:cs="Calibri"/>
                <w:b/>
                <w:sz w:val="24"/>
                <w:szCs w:val="24"/>
              </w:rPr>
              <w:t>ů</w:t>
            </w:r>
            <w:r w:rsidR="0050387F" w:rsidRPr="0050387F">
              <w:rPr>
                <w:rFonts w:ascii="Calibri" w:hAnsi="Calibri" w:cs="Calibri"/>
                <w:b/>
                <w:sz w:val="24"/>
                <w:szCs w:val="24"/>
              </w:rPr>
              <w:t xml:space="preserve"> A-52 a A-52-1</w:t>
            </w:r>
            <w:r w:rsidR="007512AE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152C29" w:rsidRPr="005B7EEF" w14:paraId="3899A721" w14:textId="77777777" w:rsidTr="002C558D">
        <w:trPr>
          <w:trHeight w:val="55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C558D" w:rsidRPr="005B7EEF" w14:paraId="25F4F209" w14:textId="77777777" w:rsidTr="002C558D">
        <w:trPr>
          <w:trHeight w:val="59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2C558D" w:rsidRPr="005B7EEF" w:rsidRDefault="002C558D" w:rsidP="002C558D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2C558D" w:rsidRPr="005B7EEF" w:rsidRDefault="002C558D" w:rsidP="002C558D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1BE52802" w:rsidR="00F81980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13C917E" w14:textId="77777777" w:rsidR="002C558D" w:rsidRPr="00054305" w:rsidRDefault="002C558D" w:rsidP="00F81980">
      <w:pPr>
        <w:ind w:left="-426" w:right="-425"/>
        <w:jc w:val="both"/>
        <w:rPr>
          <w:rFonts w:asciiTheme="minorHAnsi" w:hAnsiTheme="minorHAnsi" w:cstheme="minorHAnsi"/>
        </w:rPr>
      </w:pPr>
    </w:p>
    <w:p w14:paraId="4BD12C25" w14:textId="77777777" w:rsidR="002C558D" w:rsidRDefault="002C558D" w:rsidP="00F81980">
      <w:pPr>
        <w:ind w:right="-425"/>
        <w:rPr>
          <w:color w:val="FF0000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sectPr w:rsidR="00F93DDE" w:rsidRPr="005B7EEF" w:rsidSect="00A75A08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498A" w14:textId="77777777" w:rsidR="007240F6" w:rsidRDefault="007240F6" w:rsidP="000371C7">
      <w:pPr>
        <w:spacing w:line="240" w:lineRule="auto"/>
      </w:pPr>
      <w:r>
        <w:separator/>
      </w:r>
    </w:p>
  </w:endnote>
  <w:endnote w:type="continuationSeparator" w:id="0">
    <w:p w14:paraId="6D851C89" w14:textId="77777777" w:rsidR="007240F6" w:rsidRDefault="007240F6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1023A" w14:textId="77777777" w:rsidR="007240F6" w:rsidRDefault="007240F6" w:rsidP="000371C7">
      <w:pPr>
        <w:spacing w:line="240" w:lineRule="auto"/>
      </w:pPr>
      <w:r>
        <w:separator/>
      </w:r>
    </w:p>
  </w:footnote>
  <w:footnote w:type="continuationSeparator" w:id="0">
    <w:p w14:paraId="084127C9" w14:textId="77777777" w:rsidR="007240F6" w:rsidRDefault="007240F6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D2275"/>
    <w:rsid w:val="00127B31"/>
    <w:rsid w:val="00152C29"/>
    <w:rsid w:val="00162387"/>
    <w:rsid w:val="00192065"/>
    <w:rsid w:val="001A5278"/>
    <w:rsid w:val="00263AC2"/>
    <w:rsid w:val="00277F50"/>
    <w:rsid w:val="002854F8"/>
    <w:rsid w:val="002C3596"/>
    <w:rsid w:val="002C558D"/>
    <w:rsid w:val="00354664"/>
    <w:rsid w:val="003F469D"/>
    <w:rsid w:val="00445B9D"/>
    <w:rsid w:val="00470418"/>
    <w:rsid w:val="0049209F"/>
    <w:rsid w:val="0050387F"/>
    <w:rsid w:val="00542F68"/>
    <w:rsid w:val="00553448"/>
    <w:rsid w:val="00564C64"/>
    <w:rsid w:val="005B7EEF"/>
    <w:rsid w:val="005E213C"/>
    <w:rsid w:val="00681A02"/>
    <w:rsid w:val="006A3376"/>
    <w:rsid w:val="006F42C5"/>
    <w:rsid w:val="007240F6"/>
    <w:rsid w:val="00727F13"/>
    <w:rsid w:val="00741CDE"/>
    <w:rsid w:val="007512AE"/>
    <w:rsid w:val="00754B93"/>
    <w:rsid w:val="007A37D7"/>
    <w:rsid w:val="007B360C"/>
    <w:rsid w:val="007C4DD1"/>
    <w:rsid w:val="00823FF3"/>
    <w:rsid w:val="00831FE7"/>
    <w:rsid w:val="0084191F"/>
    <w:rsid w:val="008D3F02"/>
    <w:rsid w:val="008D6647"/>
    <w:rsid w:val="00902EDF"/>
    <w:rsid w:val="009220EA"/>
    <w:rsid w:val="00950881"/>
    <w:rsid w:val="00975E6A"/>
    <w:rsid w:val="009973F1"/>
    <w:rsid w:val="009B3ACF"/>
    <w:rsid w:val="009E16A6"/>
    <w:rsid w:val="00A0561A"/>
    <w:rsid w:val="00A75A08"/>
    <w:rsid w:val="00A77209"/>
    <w:rsid w:val="00A91AF1"/>
    <w:rsid w:val="00AA15D8"/>
    <w:rsid w:val="00AA5DBA"/>
    <w:rsid w:val="00B70926"/>
    <w:rsid w:val="00C05502"/>
    <w:rsid w:val="00C56229"/>
    <w:rsid w:val="00C904C3"/>
    <w:rsid w:val="00C95E55"/>
    <w:rsid w:val="00CB3FF9"/>
    <w:rsid w:val="00D71203"/>
    <w:rsid w:val="00E25FAE"/>
    <w:rsid w:val="00ED2937"/>
    <w:rsid w:val="00EF462C"/>
    <w:rsid w:val="00F0470F"/>
    <w:rsid w:val="00F81980"/>
    <w:rsid w:val="00F93DDE"/>
    <w:rsid w:val="00FA3038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47</cp:revision>
  <dcterms:created xsi:type="dcterms:W3CDTF">2021-02-01T07:52:00Z</dcterms:created>
  <dcterms:modified xsi:type="dcterms:W3CDTF">2025-07-14T08:55:00Z</dcterms:modified>
</cp:coreProperties>
</file>