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218C4535" w:rsidR="00C42AB5" w:rsidRPr="0009477D" w:rsidRDefault="005A33F8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A4095"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7D07D8" w:rsidRPr="007D07D8">
              <w:rPr>
                <w:rFonts w:ascii="Calibri" w:hAnsi="Calibri" w:cs="Calibri"/>
                <w:b/>
              </w:rPr>
              <w:t>Uherské Hradiště, Štěpnice - rekonstrukce vodovodního řadu G-17“ - projektová dokumentace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AD21" w14:textId="77777777" w:rsidR="00AE4C5B" w:rsidRDefault="00AE4C5B" w:rsidP="000371C7">
      <w:pPr>
        <w:spacing w:line="240" w:lineRule="auto"/>
      </w:pPr>
      <w:r>
        <w:separator/>
      </w:r>
    </w:p>
  </w:endnote>
  <w:endnote w:type="continuationSeparator" w:id="0">
    <w:p w14:paraId="771BD3B9" w14:textId="77777777" w:rsidR="00AE4C5B" w:rsidRDefault="00AE4C5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4920" w14:textId="77777777" w:rsidR="00AE4C5B" w:rsidRDefault="00AE4C5B" w:rsidP="000371C7">
      <w:pPr>
        <w:spacing w:line="240" w:lineRule="auto"/>
      </w:pPr>
      <w:r>
        <w:separator/>
      </w:r>
    </w:p>
  </w:footnote>
  <w:footnote w:type="continuationSeparator" w:id="0">
    <w:p w14:paraId="350DAA9A" w14:textId="77777777" w:rsidR="00AE4C5B" w:rsidRDefault="00AE4C5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68454256">
    <w:abstractNumId w:val="3"/>
  </w:num>
  <w:num w:numId="2" w16cid:durableId="286206853">
    <w:abstractNumId w:val="1"/>
  </w:num>
  <w:num w:numId="3" w16cid:durableId="704450788">
    <w:abstractNumId w:val="0"/>
  </w:num>
  <w:num w:numId="4" w16cid:durableId="1307779854">
    <w:abstractNumId w:val="4"/>
  </w:num>
  <w:num w:numId="5" w16cid:durableId="4404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92065"/>
    <w:rsid w:val="0023488D"/>
    <w:rsid w:val="002863F1"/>
    <w:rsid w:val="002A72F8"/>
    <w:rsid w:val="002C1027"/>
    <w:rsid w:val="002C4372"/>
    <w:rsid w:val="002E1EF3"/>
    <w:rsid w:val="00300C00"/>
    <w:rsid w:val="0033796B"/>
    <w:rsid w:val="003948FF"/>
    <w:rsid w:val="003F3163"/>
    <w:rsid w:val="004464A6"/>
    <w:rsid w:val="004710C1"/>
    <w:rsid w:val="004C1887"/>
    <w:rsid w:val="004F2252"/>
    <w:rsid w:val="00547F04"/>
    <w:rsid w:val="00576164"/>
    <w:rsid w:val="0058579D"/>
    <w:rsid w:val="005A33F8"/>
    <w:rsid w:val="005C78BB"/>
    <w:rsid w:val="00681A02"/>
    <w:rsid w:val="006A20B1"/>
    <w:rsid w:val="007050AF"/>
    <w:rsid w:val="00710B6D"/>
    <w:rsid w:val="0075577D"/>
    <w:rsid w:val="00787642"/>
    <w:rsid w:val="007A0300"/>
    <w:rsid w:val="007D07D8"/>
    <w:rsid w:val="007E06B8"/>
    <w:rsid w:val="008265A1"/>
    <w:rsid w:val="00841D06"/>
    <w:rsid w:val="00865385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C42AB5"/>
    <w:rsid w:val="00C81E4D"/>
    <w:rsid w:val="00C97A79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D2BCD"/>
    <w:rsid w:val="00ED46BB"/>
    <w:rsid w:val="00EF63B2"/>
    <w:rsid w:val="00F4642D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31</cp:revision>
  <cp:lastPrinted>2021-03-04T08:02:00Z</cp:lastPrinted>
  <dcterms:created xsi:type="dcterms:W3CDTF">2021-02-16T11:46:00Z</dcterms:created>
  <dcterms:modified xsi:type="dcterms:W3CDTF">2025-02-07T05:56:00Z</dcterms:modified>
</cp:coreProperties>
</file>