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49696F" w14:textId="0D566AD7" w:rsidR="004718EC" w:rsidRPr="002B5472" w:rsidRDefault="00D841E3">
      <w:pPr>
        <w:rPr>
          <w:b/>
          <w:sz w:val="28"/>
          <w:szCs w:val="28"/>
        </w:rPr>
      </w:pPr>
      <w:r w:rsidRPr="004718EC">
        <w:rPr>
          <w:b/>
          <w:sz w:val="28"/>
          <w:szCs w:val="28"/>
        </w:rPr>
        <w:t xml:space="preserve">Technické podmínky dodávky – pořízení elektrovozidla pro pečovatelskou službu Nová Bystřice </w:t>
      </w:r>
    </w:p>
    <w:p w14:paraId="255E9075" w14:textId="77777777" w:rsidR="00D841E3" w:rsidRPr="00D170A6" w:rsidRDefault="00D841E3">
      <w:pPr>
        <w:rPr>
          <w:color w:val="0070C0"/>
          <w:sz w:val="24"/>
          <w:szCs w:val="24"/>
        </w:rPr>
      </w:pPr>
      <w:r w:rsidRPr="004718EC">
        <w:rPr>
          <w:sz w:val="24"/>
          <w:szCs w:val="24"/>
        </w:rPr>
        <w:t>Značka a typ automobilu:……………………………………………………………………………………………</w:t>
      </w:r>
      <w:r w:rsidRPr="004718EC">
        <w:rPr>
          <w:color w:val="0070C0"/>
          <w:sz w:val="24"/>
          <w:szCs w:val="24"/>
        </w:rPr>
        <w:t>(uvede účastník)</w:t>
      </w:r>
    </w:p>
    <w:p w14:paraId="37D896C5" w14:textId="77777777" w:rsidR="00D841E3" w:rsidRDefault="00D841E3">
      <w:pPr>
        <w:rPr>
          <w:color w:val="0070C0"/>
        </w:rPr>
      </w:pP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3969"/>
      </w:tblGrid>
      <w:tr w:rsidR="00D841E3" w:rsidRPr="00D841E3" w14:paraId="19922CB4" w14:textId="77777777" w:rsidTr="004718EC">
        <w:trPr>
          <w:trHeight w:val="60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CDB3C" w14:textId="77777777" w:rsidR="00D841E3" w:rsidRPr="00D841E3" w:rsidRDefault="00D841E3" w:rsidP="00D84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841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Požadavky zadavatele</w:t>
            </w:r>
            <w:r w:rsidR="004718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– nákup vozidla M1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35433" w14:textId="77777777" w:rsidR="00D841E3" w:rsidRPr="00D841E3" w:rsidRDefault="00D841E3" w:rsidP="00D84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841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Požadavky dodavatele</w:t>
            </w:r>
            <w:r w:rsidRPr="00D84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4718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– </w:t>
            </w:r>
            <w:r w:rsidRPr="00D841E3">
              <w:rPr>
                <w:rFonts w:ascii="Calibri" w:eastAsia="Times New Roman" w:hAnsi="Calibri" w:cs="Calibri"/>
                <w:color w:val="0070C0"/>
                <w:sz w:val="24"/>
                <w:szCs w:val="24"/>
                <w:lang w:eastAsia="cs-CZ"/>
              </w:rPr>
              <w:t>(uveďte hodnotu u nabízeného automobilu)</w:t>
            </w:r>
          </w:p>
        </w:tc>
      </w:tr>
      <w:tr w:rsidR="00D841E3" w:rsidRPr="00D841E3" w14:paraId="0AC7BA01" w14:textId="77777777" w:rsidTr="004718EC">
        <w:trPr>
          <w:trHeight w:val="46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9B8C1" w14:textId="77777777" w:rsidR="00D841E3" w:rsidRPr="00D841E3" w:rsidRDefault="00D841E3" w:rsidP="003B2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841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Emisní limit:</w:t>
            </w:r>
            <w:r w:rsidR="004718EC" w:rsidRPr="004718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BF67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  <w:r w:rsidR="004718EC" w:rsidRPr="004718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g CO</w:t>
            </w:r>
            <w:r w:rsidR="004718EC" w:rsidRPr="004718EC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bscript"/>
                <w:lang w:eastAsia="cs-CZ"/>
              </w:rPr>
              <w:t>2</w:t>
            </w:r>
            <w:r w:rsidRPr="00D84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/km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182E8" w14:textId="77777777" w:rsidR="00D841E3" w:rsidRPr="00D841E3" w:rsidRDefault="00D841E3" w:rsidP="00D84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841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Emisní limit:</w:t>
            </w:r>
          </w:p>
        </w:tc>
      </w:tr>
      <w:tr w:rsidR="00D841E3" w:rsidRPr="00D841E3" w14:paraId="14A3BAB2" w14:textId="77777777" w:rsidTr="004718EC">
        <w:trPr>
          <w:trHeight w:val="49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762ED" w14:textId="77777777" w:rsidR="00D841E3" w:rsidRPr="00D841E3" w:rsidRDefault="00D841E3" w:rsidP="00D84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841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Typ motoru:</w:t>
            </w:r>
            <w:r w:rsidRPr="00D84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elektrický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AD82C" w14:textId="77777777" w:rsidR="00D841E3" w:rsidRPr="00D841E3" w:rsidRDefault="00D841E3" w:rsidP="00D84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841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Typ motoru:</w:t>
            </w:r>
          </w:p>
        </w:tc>
      </w:tr>
      <w:tr w:rsidR="00FB7D7B" w:rsidRPr="00D841E3" w14:paraId="20F9895A" w14:textId="77777777" w:rsidTr="004718EC">
        <w:trPr>
          <w:trHeight w:val="6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B8E9F" w14:textId="4B1959E2" w:rsidR="00FB7D7B" w:rsidRPr="00725BB9" w:rsidRDefault="00725BB9" w:rsidP="00D84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Kapacita b</w:t>
            </w:r>
            <w:r w:rsidR="00FB7D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aterie: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min. 45 kWh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B4EC4" w14:textId="0CD46452" w:rsidR="00FB7D7B" w:rsidRPr="00D841E3" w:rsidRDefault="00725BB9" w:rsidP="00D84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Kapacita baterie:</w:t>
            </w:r>
          </w:p>
        </w:tc>
      </w:tr>
      <w:tr w:rsidR="00D841E3" w:rsidRPr="00D841E3" w14:paraId="4E75952E" w14:textId="77777777" w:rsidTr="004718EC">
        <w:trPr>
          <w:trHeight w:val="6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E06AB" w14:textId="77777777" w:rsidR="00D841E3" w:rsidRPr="00D841E3" w:rsidRDefault="00D841E3" w:rsidP="00D841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841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Počet přepravovaných osob</w:t>
            </w:r>
            <w:r w:rsidRPr="00D841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: min. 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2BD51" w14:textId="3E69EB32" w:rsidR="00D841E3" w:rsidRPr="00D841E3" w:rsidRDefault="00D841E3" w:rsidP="00D841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841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Počet přepravovaných osob:</w:t>
            </w:r>
            <w:r w:rsidR="003F0F3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14:paraId="0FE8EDDD" w14:textId="77777777" w:rsidR="00D841E3" w:rsidRDefault="00D841E3">
      <w:pPr>
        <w:rPr>
          <w:color w:val="0070C0"/>
        </w:rPr>
      </w:pP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2560"/>
        <w:gridCol w:w="1900"/>
        <w:gridCol w:w="2060"/>
      </w:tblGrid>
      <w:tr w:rsidR="00BF679B" w:rsidRPr="00BF679B" w14:paraId="5F4061AB" w14:textId="77777777" w:rsidTr="00BF679B">
        <w:trPr>
          <w:trHeight w:val="615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5F9FD31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Parametr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2732CB3" w14:textId="77777777" w:rsidR="00BF679B" w:rsidRPr="00BF679B" w:rsidRDefault="00BF679B" w:rsidP="00BF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Požadavky zadavatele </w:t>
            </w:r>
            <w:r w:rsidRPr="00BF679B">
              <w:rPr>
                <w:rFonts w:ascii="Calibri" w:eastAsia="Times New Roman" w:hAnsi="Calibri" w:cs="Calibri"/>
                <w:b/>
                <w:bCs/>
                <w:lang w:eastAsia="cs-CZ"/>
              </w:rPr>
              <w:t>(kupujícího)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7869815" w14:textId="77777777" w:rsidR="00BF679B" w:rsidRPr="00BF679B" w:rsidRDefault="00BF679B" w:rsidP="00BF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Dodavatel: splněno (prodávající)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853B4A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Konkrétní popis splnění požadavku</w:t>
            </w:r>
          </w:p>
        </w:tc>
      </w:tr>
      <w:tr w:rsidR="00BF679B" w:rsidRPr="00BF679B" w14:paraId="35613AD8" w14:textId="77777777" w:rsidTr="00BF679B">
        <w:trPr>
          <w:trHeight w:val="6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FCA84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Tovární značka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90B49" w14:textId="77777777" w:rsidR="00BF679B" w:rsidRPr="00BF679B" w:rsidRDefault="00BF679B" w:rsidP="00BF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/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2C77C" w14:textId="77777777" w:rsidR="00BF679B" w:rsidRPr="00BF679B" w:rsidRDefault="00BF679B" w:rsidP="00BF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BC354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70C0"/>
                <w:lang w:eastAsia="cs-CZ"/>
              </w:rPr>
              <w:t>Vyplňte tovární značku</w:t>
            </w:r>
          </w:p>
        </w:tc>
      </w:tr>
      <w:tr w:rsidR="00BF679B" w:rsidRPr="00BF679B" w14:paraId="758306A7" w14:textId="77777777" w:rsidTr="00BF679B">
        <w:trPr>
          <w:trHeight w:val="6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B3553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Obchodní označení modelu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AE96" w14:textId="77777777" w:rsidR="00BF679B" w:rsidRPr="00BF679B" w:rsidRDefault="00BF679B" w:rsidP="00BF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/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66AA" w14:textId="77777777" w:rsidR="00BF679B" w:rsidRPr="00BF679B" w:rsidRDefault="00BF679B" w:rsidP="00BF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E6E1D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70C0"/>
                <w:lang w:eastAsia="cs-CZ"/>
              </w:rPr>
              <w:t>vyplňte obchodní označení modelu</w:t>
            </w:r>
          </w:p>
        </w:tc>
      </w:tr>
      <w:tr w:rsidR="00BF679B" w:rsidRPr="00BF679B" w14:paraId="06ED39FC" w14:textId="77777777" w:rsidTr="00BF679B">
        <w:trPr>
          <w:trHeight w:val="6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336BE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Provedení karoserie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7FD74" w14:textId="77777777" w:rsidR="00BF679B" w:rsidRPr="00BF679B" w:rsidRDefault="00BF679B" w:rsidP="00BF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nezáleží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30A3C" w14:textId="77777777" w:rsidR="00BF679B" w:rsidRPr="00BF679B" w:rsidRDefault="00BF679B" w:rsidP="00BF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C5106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70C0"/>
                <w:lang w:eastAsia="cs-CZ"/>
              </w:rPr>
              <w:t>vyplňte provedení karoserie</w:t>
            </w:r>
          </w:p>
        </w:tc>
      </w:tr>
      <w:tr w:rsidR="00BF679B" w:rsidRPr="00BF679B" w14:paraId="3F7F8573" w14:textId="77777777" w:rsidTr="00BF679B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6341D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Počet dveří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A25E3" w14:textId="169FD917" w:rsidR="00BF679B" w:rsidRPr="00BF679B" w:rsidRDefault="003F0F3C" w:rsidP="00BF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C37C6" w14:textId="77777777" w:rsidR="00BF679B" w:rsidRPr="00BF679B" w:rsidRDefault="00BF679B" w:rsidP="00BF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70C0"/>
                <w:lang w:eastAsia="cs-CZ"/>
              </w:rPr>
              <w:t>Vyplňte ANO/NE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49D9E" w14:textId="77777777" w:rsidR="00BF679B" w:rsidRPr="00BF679B" w:rsidRDefault="00BF679B" w:rsidP="00BF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</w:tr>
      <w:tr w:rsidR="00BF679B" w:rsidRPr="00BF679B" w14:paraId="2151A6F4" w14:textId="77777777" w:rsidTr="00BF679B">
        <w:trPr>
          <w:trHeight w:val="615"/>
        </w:trPr>
        <w:tc>
          <w:tcPr>
            <w:tcW w:w="2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2F5875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Počet míst k sezení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614584" w14:textId="77777777" w:rsidR="00BF679B" w:rsidRPr="00BF679B" w:rsidRDefault="00BF679B" w:rsidP="00BF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min. 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B49798" w14:textId="77777777" w:rsidR="00BF679B" w:rsidRPr="00BF679B" w:rsidRDefault="00BF679B" w:rsidP="00BF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70C0"/>
                <w:lang w:eastAsia="cs-CZ"/>
              </w:rPr>
              <w:t>Vyplňte ANO/NE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28765C" w14:textId="77777777" w:rsidR="00BF679B" w:rsidRPr="00BF679B" w:rsidRDefault="00BF679B" w:rsidP="00BF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70C0"/>
                <w:lang w:eastAsia="cs-CZ"/>
              </w:rPr>
              <w:t>vyplňte počet míst k sezení</w:t>
            </w:r>
          </w:p>
        </w:tc>
      </w:tr>
      <w:tr w:rsidR="00BF679B" w:rsidRPr="00BF679B" w14:paraId="179E503A" w14:textId="77777777" w:rsidTr="00BF679B">
        <w:trPr>
          <w:trHeight w:val="315"/>
        </w:trPr>
        <w:tc>
          <w:tcPr>
            <w:tcW w:w="8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47E981C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Motor</w:t>
            </w:r>
          </w:p>
        </w:tc>
      </w:tr>
      <w:tr w:rsidR="00BF679B" w:rsidRPr="00BF679B" w14:paraId="0AF9B989" w14:textId="77777777" w:rsidTr="00BF679B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883AF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Palivo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09668" w14:textId="77777777" w:rsidR="00BF679B" w:rsidRPr="00BF679B" w:rsidRDefault="00BF679B" w:rsidP="00BF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elektrická energie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6F8B6" w14:textId="77777777" w:rsidR="00BF679B" w:rsidRPr="00BF679B" w:rsidRDefault="00BF679B" w:rsidP="00BF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70C0"/>
                <w:lang w:eastAsia="cs-CZ"/>
              </w:rPr>
              <w:t>Vyplňte ANO/NE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02B4C" w14:textId="77777777" w:rsidR="00BF679B" w:rsidRPr="00BF679B" w:rsidRDefault="00BF679B" w:rsidP="00BF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70C0"/>
                <w:lang w:eastAsia="cs-CZ"/>
              </w:rPr>
              <w:t>specifikujte</w:t>
            </w:r>
          </w:p>
        </w:tc>
      </w:tr>
      <w:tr w:rsidR="00BF679B" w:rsidRPr="00BF679B" w14:paraId="4395B511" w14:textId="77777777" w:rsidTr="00BF679B">
        <w:trPr>
          <w:trHeight w:val="12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F75B7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Výkon (kW)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3C91E" w14:textId="77777777" w:rsidR="00BF679B" w:rsidRPr="00BF679B" w:rsidRDefault="00BF679B" w:rsidP="00BF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min. 80 kW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7635B" w14:textId="77777777" w:rsidR="00BF679B" w:rsidRPr="00BF679B" w:rsidRDefault="00BF679B" w:rsidP="00BF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70C0"/>
                <w:lang w:eastAsia="cs-CZ"/>
              </w:rPr>
              <w:t>Vyplňte ANO/NE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B83A3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70C0"/>
                <w:lang w:eastAsia="cs-CZ"/>
              </w:rPr>
              <w:t>Vyplňte konkrétní popis splnění požadavku (hodnota výkonu)</w:t>
            </w:r>
          </w:p>
        </w:tc>
      </w:tr>
      <w:tr w:rsidR="00BF679B" w:rsidRPr="00BF679B" w14:paraId="472FDA24" w14:textId="77777777" w:rsidTr="00BF679B">
        <w:trPr>
          <w:trHeight w:val="915"/>
        </w:trPr>
        <w:tc>
          <w:tcPr>
            <w:tcW w:w="2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50377F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Dojezd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6DF9AC" w14:textId="77777777" w:rsidR="00BF679B" w:rsidRPr="00BF679B" w:rsidRDefault="00BF679B" w:rsidP="00BF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min. 270 km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1022F5" w14:textId="77777777" w:rsidR="00BF679B" w:rsidRPr="00BF679B" w:rsidRDefault="00BF679B" w:rsidP="00BF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70C0"/>
                <w:lang w:eastAsia="cs-CZ"/>
              </w:rPr>
              <w:t>Vyplňte ANO/NE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1A0B4A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70C0"/>
                <w:lang w:eastAsia="cs-CZ"/>
              </w:rPr>
              <w:t>Vyplňte konkrétní popis splnění požadavku</w:t>
            </w:r>
          </w:p>
        </w:tc>
      </w:tr>
      <w:tr w:rsidR="00BF679B" w:rsidRPr="00BF679B" w14:paraId="0743399F" w14:textId="77777777" w:rsidTr="00BF679B">
        <w:trPr>
          <w:trHeight w:val="315"/>
        </w:trPr>
        <w:tc>
          <w:tcPr>
            <w:tcW w:w="8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1D08321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Objemy a hmotnost</w:t>
            </w:r>
          </w:p>
        </w:tc>
      </w:tr>
      <w:tr w:rsidR="00BF679B" w:rsidRPr="00BF679B" w14:paraId="07B664CE" w14:textId="77777777" w:rsidTr="00BF679B">
        <w:trPr>
          <w:trHeight w:val="690"/>
        </w:trPr>
        <w:tc>
          <w:tcPr>
            <w:tcW w:w="2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0637D1" w14:textId="77777777" w:rsidR="00BF679B" w:rsidRPr="00CB571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571B">
              <w:rPr>
                <w:rFonts w:ascii="Calibri" w:eastAsia="Times New Roman" w:hAnsi="Calibri" w:cs="Calibri"/>
                <w:color w:val="000000"/>
                <w:lang w:eastAsia="cs-CZ"/>
              </w:rPr>
              <w:t>Min. zákl. objem zavazadlového prostoru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982976" w14:textId="77777777" w:rsidR="00BF679B" w:rsidRPr="00CB571B" w:rsidRDefault="00BF679B" w:rsidP="00BF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571B">
              <w:rPr>
                <w:rFonts w:ascii="Calibri" w:eastAsia="Times New Roman" w:hAnsi="Calibri" w:cs="Calibri"/>
                <w:color w:val="000000"/>
                <w:lang w:eastAsia="cs-CZ"/>
              </w:rPr>
              <w:t>min. 750 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7B7A37" w14:textId="77777777" w:rsidR="00BF679B" w:rsidRPr="00CB571B" w:rsidRDefault="00BF679B" w:rsidP="00BF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cs-CZ"/>
              </w:rPr>
            </w:pPr>
            <w:r w:rsidRPr="00CB571B">
              <w:rPr>
                <w:rFonts w:ascii="Calibri" w:eastAsia="Times New Roman" w:hAnsi="Calibri" w:cs="Calibri"/>
                <w:color w:val="0070C0"/>
                <w:lang w:eastAsia="cs-CZ"/>
              </w:rPr>
              <w:t>Vyplňte ANO/NE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0C94D5" w14:textId="77777777" w:rsidR="00BF679B" w:rsidRPr="00CB571B" w:rsidRDefault="00BF679B" w:rsidP="00BF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B571B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</w:tr>
      <w:tr w:rsidR="00BF679B" w:rsidRPr="00BF679B" w14:paraId="468F9AFB" w14:textId="77777777" w:rsidTr="00BF679B">
        <w:trPr>
          <w:trHeight w:val="315"/>
        </w:trPr>
        <w:tc>
          <w:tcPr>
            <w:tcW w:w="8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B45F9DD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Barva </w:t>
            </w:r>
          </w:p>
        </w:tc>
      </w:tr>
      <w:tr w:rsidR="00BF679B" w:rsidRPr="00BF679B" w14:paraId="6B2045BD" w14:textId="77777777" w:rsidTr="00BF679B">
        <w:trPr>
          <w:trHeight w:val="615"/>
        </w:trPr>
        <w:tc>
          <w:tcPr>
            <w:tcW w:w="2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39673A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Barva karosérie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39DFF4" w14:textId="77777777" w:rsidR="00BF679B" w:rsidRPr="00BF679B" w:rsidRDefault="00BF679B" w:rsidP="00BF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nezáleží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518336" w14:textId="77777777" w:rsidR="00BF679B" w:rsidRPr="00BF679B" w:rsidRDefault="00BF679B" w:rsidP="00BF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2373DB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70C0"/>
                <w:lang w:eastAsia="cs-CZ"/>
              </w:rPr>
              <w:t>Vyplňte barvu karosérie</w:t>
            </w:r>
          </w:p>
        </w:tc>
      </w:tr>
      <w:tr w:rsidR="00BF679B" w:rsidRPr="00BF679B" w14:paraId="02EF3484" w14:textId="77777777" w:rsidTr="00BF679B">
        <w:trPr>
          <w:trHeight w:val="315"/>
        </w:trPr>
        <w:tc>
          <w:tcPr>
            <w:tcW w:w="8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02051CE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Vnější rozměry</w:t>
            </w:r>
          </w:p>
        </w:tc>
      </w:tr>
      <w:tr w:rsidR="00BF679B" w:rsidRPr="00BF679B" w14:paraId="7A8E7E04" w14:textId="77777777" w:rsidTr="00BF679B">
        <w:trPr>
          <w:trHeight w:val="9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E55EA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Rozvor (mm)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2C10E" w14:textId="77777777" w:rsidR="00BF679B" w:rsidRPr="00BF679B" w:rsidRDefault="00BF679B" w:rsidP="00BF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min. 2,7 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53F21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70C0"/>
                <w:lang w:eastAsia="cs-CZ"/>
              </w:rPr>
              <w:t>Vyplňte ANO/NE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3B75F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70C0"/>
                <w:lang w:eastAsia="cs-CZ"/>
              </w:rPr>
              <w:t>Vyplňte konkrétní popis splnění požadavku (rozvor)</w:t>
            </w:r>
          </w:p>
        </w:tc>
      </w:tr>
      <w:tr w:rsidR="00BF679B" w:rsidRPr="00BF679B" w14:paraId="34332F77" w14:textId="77777777" w:rsidTr="00BF679B">
        <w:trPr>
          <w:trHeight w:val="1215"/>
        </w:trPr>
        <w:tc>
          <w:tcPr>
            <w:tcW w:w="2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855CBC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Celková délka (mm)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4366BF" w14:textId="77777777" w:rsidR="00BF679B" w:rsidRPr="00BF679B" w:rsidRDefault="00BF679B" w:rsidP="00BF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min. 4,4 m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C98E0B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70C0"/>
                <w:lang w:eastAsia="cs-CZ"/>
              </w:rPr>
              <w:t>Vyplňte ANO/NE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5B21FA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70C0"/>
                <w:lang w:eastAsia="cs-CZ"/>
              </w:rPr>
              <w:t>Vyplňte konkrétní popis splnění požadavku (celková délka)</w:t>
            </w:r>
          </w:p>
        </w:tc>
      </w:tr>
      <w:tr w:rsidR="00BF679B" w:rsidRPr="00BF679B" w14:paraId="57B099A0" w14:textId="77777777" w:rsidTr="00BF679B">
        <w:trPr>
          <w:trHeight w:val="315"/>
        </w:trPr>
        <w:tc>
          <w:tcPr>
            <w:tcW w:w="8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AB0B230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Bezpečnost</w:t>
            </w:r>
          </w:p>
        </w:tc>
      </w:tr>
      <w:tr w:rsidR="00BF679B" w:rsidRPr="00BF679B" w14:paraId="32EF7B42" w14:textId="77777777" w:rsidTr="00FC11A8">
        <w:trPr>
          <w:trHeight w:val="426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28630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Airbagy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2AAF7" w14:textId="4AF80D29" w:rsidR="00BF679B" w:rsidRPr="00BF679B" w:rsidRDefault="00C4046F" w:rsidP="00C11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Vpředu i vzadu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5A32B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70C0"/>
                <w:lang w:eastAsia="cs-CZ"/>
              </w:rPr>
              <w:t>Vyplňte ANO/NE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6F81" w14:textId="77777777" w:rsidR="00BF679B" w:rsidRPr="00BF679B" w:rsidRDefault="00BF679B" w:rsidP="00BF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70C0"/>
                <w:lang w:eastAsia="cs-CZ"/>
              </w:rPr>
              <w:t>-</w:t>
            </w:r>
          </w:p>
        </w:tc>
      </w:tr>
      <w:tr w:rsidR="00BF679B" w:rsidRPr="00BF679B" w14:paraId="7254BEB0" w14:textId="77777777" w:rsidTr="00BF679B">
        <w:trPr>
          <w:trHeight w:val="6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87330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Tempomat s omezovačem rychlosti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7B49A" w14:textId="77777777" w:rsidR="00BF679B" w:rsidRPr="00BF679B" w:rsidRDefault="00BF679B" w:rsidP="00BF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872AE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70C0"/>
                <w:lang w:eastAsia="cs-CZ"/>
              </w:rPr>
              <w:t>Vyplňte ANO/NE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444EB" w14:textId="77777777" w:rsidR="00BF679B" w:rsidRPr="00BF679B" w:rsidRDefault="00BF679B" w:rsidP="00BF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lang w:eastAsia="cs-CZ"/>
              </w:rPr>
              <w:t>-</w:t>
            </w:r>
          </w:p>
        </w:tc>
      </w:tr>
      <w:tr w:rsidR="00BF679B" w:rsidRPr="00BF679B" w14:paraId="1FE9C357" w14:textId="77777777" w:rsidTr="00BF679B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24658B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Dešťový a světelný senzor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5845DC" w14:textId="77777777" w:rsidR="00BF679B" w:rsidRPr="00BF679B" w:rsidRDefault="00BF679B" w:rsidP="00BF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CE3E3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70C0"/>
                <w:lang w:eastAsia="cs-CZ"/>
              </w:rPr>
              <w:t>Vyplňte ANO/NE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F4293" w14:textId="77777777" w:rsidR="00BF679B" w:rsidRPr="00BF679B" w:rsidRDefault="00BF679B" w:rsidP="00BF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lang w:eastAsia="cs-CZ"/>
              </w:rPr>
              <w:t>-</w:t>
            </w:r>
          </w:p>
        </w:tc>
      </w:tr>
      <w:tr w:rsidR="00BF679B" w:rsidRPr="00BF679B" w14:paraId="3096F61F" w14:textId="77777777" w:rsidTr="00BF679B">
        <w:trPr>
          <w:trHeight w:val="31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F7B473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Denní svícení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2836E" w14:textId="77777777" w:rsidR="00BF679B" w:rsidRPr="00BF679B" w:rsidRDefault="00BF679B" w:rsidP="00BF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90321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70C0"/>
                <w:lang w:eastAsia="cs-CZ"/>
              </w:rPr>
              <w:t>Vyplňte ANO/NE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9DFAE" w14:textId="77777777" w:rsidR="00BF679B" w:rsidRPr="00BF679B" w:rsidRDefault="00BF679B" w:rsidP="00BF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lang w:eastAsia="cs-CZ"/>
              </w:rPr>
              <w:t>-</w:t>
            </w:r>
          </w:p>
        </w:tc>
      </w:tr>
      <w:tr w:rsidR="00BF679B" w:rsidRPr="00BF679B" w14:paraId="2A8B213A" w14:textId="77777777" w:rsidTr="00BF679B">
        <w:trPr>
          <w:trHeight w:val="315"/>
        </w:trPr>
        <w:tc>
          <w:tcPr>
            <w:tcW w:w="8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A6CC9EC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Výbava a funkčnost</w:t>
            </w:r>
          </w:p>
        </w:tc>
      </w:tr>
      <w:tr w:rsidR="00BF679B" w:rsidRPr="00BF679B" w14:paraId="45DB983E" w14:textId="77777777" w:rsidTr="00BF679B">
        <w:trPr>
          <w:trHeight w:val="6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67447" w14:textId="799658AD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Zadní dveře otev</w:t>
            </w:r>
            <w:r w:rsidR="00C4046F">
              <w:rPr>
                <w:rFonts w:ascii="Calibri" w:eastAsia="Times New Roman" w:hAnsi="Calibri" w:cs="Calibri"/>
                <w:color w:val="000000"/>
                <w:lang w:eastAsia="cs-CZ"/>
              </w:rPr>
              <w:t>í</w:t>
            </w: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ratelné do úhlu 180</w:t>
            </w:r>
            <w:r w:rsidR="00562178">
              <w:rPr>
                <w:rFonts w:ascii="Calibri" w:eastAsia="Times New Roman" w:hAnsi="Calibri" w:cs="Calibri"/>
                <w:color w:val="000000"/>
                <w:vertAlign w:val="superscript"/>
                <w:lang w:eastAsia="cs-CZ"/>
              </w:rPr>
              <w:t>o</w:t>
            </w: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. (dvoukřídlé)</w:t>
            </w:r>
            <w:r w:rsidR="00C20884">
              <w:rPr>
                <w:rFonts w:ascii="Calibri" w:eastAsia="Times New Roman" w:hAnsi="Calibri" w:cs="Calibri"/>
                <w:color w:val="000000"/>
                <w:lang w:eastAsia="cs-CZ"/>
              </w:rPr>
              <w:t>/ elektricky otevíratelné výklopné dveře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7A933" w14:textId="59FCFC94" w:rsidR="00BF679B" w:rsidRPr="00BF679B" w:rsidRDefault="00C20884" w:rsidP="00C208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Zadní dveře otev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í</w:t>
            </w: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ratelné do úhlu 180 st. (dvoukřídlé)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/ elektricky otevíratelné výklopné dveře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2E877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70C0"/>
                <w:lang w:eastAsia="cs-CZ"/>
              </w:rPr>
              <w:t>Vyplňte ANO/NE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CD607" w14:textId="17D4CE59" w:rsidR="00BF679B" w:rsidRPr="00BF679B" w:rsidRDefault="00C20884" w:rsidP="00C208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70C0"/>
                <w:lang w:eastAsia="cs-CZ"/>
              </w:rPr>
              <w:t>Vyplňte konkrétní popis splnění požadavku (</w:t>
            </w:r>
            <w:r>
              <w:rPr>
                <w:rFonts w:ascii="Calibri" w:eastAsia="Times New Roman" w:hAnsi="Calibri" w:cs="Calibri"/>
                <w:color w:val="0070C0"/>
                <w:lang w:eastAsia="cs-CZ"/>
              </w:rPr>
              <w:t>zadní dveře otevíratelné do úhlu 180</w:t>
            </w:r>
            <w:r>
              <w:rPr>
                <w:rFonts w:ascii="Calibri" w:eastAsia="Times New Roman" w:hAnsi="Calibri" w:cs="Calibri"/>
                <w:color w:val="0070C0"/>
                <w:vertAlign w:val="superscript"/>
                <w:lang w:eastAsia="cs-CZ"/>
              </w:rPr>
              <w:t>o</w:t>
            </w:r>
            <w:r>
              <w:rPr>
                <w:rFonts w:ascii="Calibri" w:eastAsia="Times New Roman" w:hAnsi="Calibri" w:cs="Calibri"/>
                <w:color w:val="0070C0"/>
                <w:lang w:eastAsia="cs-CZ"/>
              </w:rPr>
              <w:t>/elektricky otevíratelné výklopné dveře</w:t>
            </w:r>
            <w:r w:rsidRPr="00BF679B">
              <w:rPr>
                <w:rFonts w:ascii="Calibri" w:eastAsia="Times New Roman" w:hAnsi="Calibri" w:cs="Calibri"/>
                <w:color w:val="0070C0"/>
                <w:lang w:eastAsia="cs-CZ"/>
              </w:rPr>
              <w:t>)</w:t>
            </w:r>
          </w:p>
        </w:tc>
      </w:tr>
      <w:tr w:rsidR="00BF679B" w:rsidRPr="00BF679B" w14:paraId="2250C4E4" w14:textId="77777777" w:rsidTr="00BF679B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C6A3A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Boční zadní posuvné dveře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3F589" w14:textId="77777777" w:rsidR="00BF679B" w:rsidRPr="00BF679B" w:rsidRDefault="00BF679B" w:rsidP="00BF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F40AA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70C0"/>
                <w:lang w:eastAsia="cs-CZ"/>
              </w:rPr>
              <w:t>Vyplňte ANO/NE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0A6EE" w14:textId="77777777" w:rsidR="00BF679B" w:rsidRPr="007B025B" w:rsidRDefault="00BF679B" w:rsidP="00BF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 w:rsidRPr="007B025B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-</w:t>
            </w:r>
          </w:p>
        </w:tc>
      </w:tr>
      <w:tr w:rsidR="00BF679B" w:rsidRPr="00BF679B" w14:paraId="5A746A09" w14:textId="77777777" w:rsidTr="00BF679B">
        <w:trPr>
          <w:trHeight w:val="12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E1CCC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Klimatizace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379E7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mechanická nebo automatická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86ACF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70C0"/>
                <w:lang w:eastAsia="cs-CZ"/>
              </w:rPr>
              <w:t>Vyplňte ANO/NE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66383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70C0"/>
                <w:lang w:eastAsia="cs-CZ"/>
              </w:rPr>
              <w:t>Vyplňte konkrétní popis splnění požadavku (typ klimatizace)</w:t>
            </w:r>
          </w:p>
        </w:tc>
      </w:tr>
      <w:tr w:rsidR="00BF679B" w:rsidRPr="00BF679B" w14:paraId="27396752" w14:textId="77777777" w:rsidTr="00BF679B">
        <w:trPr>
          <w:trHeight w:val="6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4C61E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Vnější zpětná zrcátka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1477D" w14:textId="10765D64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elektricky ovládaná a sklopná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0510B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70C0"/>
                <w:lang w:eastAsia="cs-CZ"/>
              </w:rPr>
              <w:t>Vyplňte ANO/NE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1C32D" w14:textId="77777777" w:rsidR="00BF679B" w:rsidRPr="00BF679B" w:rsidRDefault="00BF679B" w:rsidP="00BF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70C0"/>
                <w:lang w:eastAsia="cs-CZ"/>
              </w:rPr>
              <w:t>-</w:t>
            </w:r>
          </w:p>
        </w:tc>
      </w:tr>
      <w:tr w:rsidR="00BF679B" w:rsidRPr="00BF679B" w14:paraId="6BDDB343" w14:textId="77777777" w:rsidTr="00BF679B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D83B0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Centrální zamykání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1DB0B" w14:textId="77777777" w:rsidR="00BF679B" w:rsidRPr="00BF679B" w:rsidRDefault="00BF679B" w:rsidP="00BF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D0240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70C0"/>
                <w:lang w:eastAsia="cs-CZ"/>
              </w:rPr>
              <w:t>Vyplňte ANO/NE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C0F25" w14:textId="77777777" w:rsidR="00BF679B" w:rsidRPr="00BF679B" w:rsidRDefault="00BF679B" w:rsidP="00BF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lang w:eastAsia="cs-CZ"/>
              </w:rPr>
              <w:t>-</w:t>
            </w:r>
          </w:p>
        </w:tc>
      </w:tr>
      <w:tr w:rsidR="00BF679B" w:rsidRPr="00BF679B" w14:paraId="382CF3E1" w14:textId="77777777" w:rsidTr="00BF679B">
        <w:trPr>
          <w:trHeight w:val="6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313B7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Okna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82F6B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elektrické stahování oken předních dveří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FF0D8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70C0"/>
                <w:lang w:eastAsia="cs-CZ"/>
              </w:rPr>
              <w:t>Vyplňte ANO/NE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74133" w14:textId="77777777" w:rsidR="00BF679B" w:rsidRPr="00BF679B" w:rsidRDefault="00BF679B" w:rsidP="00BF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lang w:eastAsia="cs-CZ"/>
              </w:rPr>
              <w:t>-</w:t>
            </w:r>
          </w:p>
        </w:tc>
      </w:tr>
      <w:tr w:rsidR="00BF679B" w:rsidRPr="00BF679B" w14:paraId="6C9A7734" w14:textId="77777777" w:rsidTr="00BF679B">
        <w:trPr>
          <w:trHeight w:val="6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4DAFA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Radio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1734C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originální z výroby a integrované v palubní desce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11994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70C0"/>
                <w:lang w:eastAsia="cs-CZ"/>
              </w:rPr>
              <w:t>Vyplňte ANO/NE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F1D0D" w14:textId="77777777" w:rsidR="00BF679B" w:rsidRPr="00BF679B" w:rsidRDefault="00BF679B" w:rsidP="00BF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lang w:eastAsia="cs-CZ"/>
              </w:rPr>
              <w:t>-</w:t>
            </w:r>
          </w:p>
        </w:tc>
      </w:tr>
      <w:tr w:rsidR="002B5472" w:rsidRPr="00BF679B" w14:paraId="63E0FE67" w14:textId="77777777" w:rsidTr="00804F77">
        <w:trPr>
          <w:trHeight w:val="6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BECEA" w14:textId="6C65A375" w:rsidR="002B5472" w:rsidRPr="00725BB9" w:rsidRDefault="002B5472" w:rsidP="002B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5BB9">
              <w:rPr>
                <w:rFonts w:ascii="Calibri" w:eastAsia="Times New Roman" w:hAnsi="Calibri" w:cs="Calibri"/>
                <w:color w:val="000000"/>
                <w:lang w:eastAsia="cs-CZ"/>
              </w:rPr>
              <w:t>Interiér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CC3EC" w14:textId="3C2F3B8F" w:rsidR="002B5472" w:rsidRPr="00725BB9" w:rsidRDefault="002B5472" w:rsidP="002B54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5BB9">
              <w:rPr>
                <w:rFonts w:ascii="Calibri" w:eastAsia="Times New Roman" w:hAnsi="Calibri" w:cs="Calibri"/>
                <w:color w:val="000000"/>
                <w:lang w:eastAsia="cs-CZ"/>
              </w:rPr>
              <w:t>plastová podlaha kabiny a zavazadlového prostoru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/gumové rohože kabiny a zavazadlového prostoru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4F267" w14:textId="2F912ECB" w:rsidR="002B5472" w:rsidRPr="00725BB9" w:rsidRDefault="002B5472" w:rsidP="002B5472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cs-CZ"/>
              </w:rPr>
            </w:pPr>
            <w:r w:rsidRPr="00725BB9">
              <w:rPr>
                <w:rFonts w:ascii="Calibri" w:eastAsia="Times New Roman" w:hAnsi="Calibri" w:cs="Calibri"/>
                <w:color w:val="0070C0"/>
                <w:lang w:eastAsia="cs-CZ"/>
              </w:rPr>
              <w:t>Vyplňte ANO/NE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41FB3" w14:textId="3C692511" w:rsidR="002B5472" w:rsidRPr="00F84F96" w:rsidRDefault="002B5472" w:rsidP="002B5472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2B5472">
              <w:rPr>
                <w:rFonts w:ascii="Calibri" w:eastAsia="Times New Roman" w:hAnsi="Calibri" w:cs="Calibri"/>
                <w:color w:val="0070C0"/>
                <w:lang w:eastAsia="cs-CZ"/>
              </w:rPr>
              <w:t>Vyplňte konkrétní popis splnění požadavku (plastová podlaha kabiny a zavazadlového prostoru/gumové rohože kabiny a zavazadlového prostoru)</w:t>
            </w:r>
          </w:p>
        </w:tc>
      </w:tr>
      <w:tr w:rsidR="00BF679B" w:rsidRPr="00BF679B" w14:paraId="4FC498BF" w14:textId="77777777" w:rsidTr="00BF679B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904E" w14:textId="26D6886A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Zadní parkovací kamera</w:t>
            </w:r>
            <w:r w:rsidR="00F84F96">
              <w:rPr>
                <w:rFonts w:ascii="Calibri" w:eastAsia="Times New Roman" w:hAnsi="Calibri" w:cs="Calibri"/>
                <w:color w:val="000000"/>
                <w:lang w:eastAsia="cs-CZ"/>
              </w:rPr>
              <w:t>/</w:t>
            </w:r>
            <w:r w:rsidR="00FC11A8"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parkovací senzory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E6D7" w14:textId="0AE046D4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Zadní parkovací kamera</w:t>
            </w:r>
            <w:r w:rsidR="00F84F96">
              <w:rPr>
                <w:rFonts w:ascii="Calibri" w:eastAsia="Times New Roman" w:hAnsi="Calibri" w:cs="Calibri"/>
                <w:color w:val="000000"/>
                <w:lang w:eastAsia="cs-CZ"/>
              </w:rPr>
              <w:t>/</w:t>
            </w:r>
            <w:r w:rsidR="00F84F96"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parkovací senzory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8C2B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70C0"/>
                <w:lang w:eastAsia="cs-CZ"/>
              </w:rPr>
              <w:t>Vyplňte ANO/NE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9FABA" w14:textId="46E7008C" w:rsidR="00BF679B" w:rsidRPr="00BF679B" w:rsidRDefault="00FC11A8" w:rsidP="00BF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70C0"/>
                <w:lang w:eastAsia="cs-CZ"/>
              </w:rPr>
              <w:t>Vyplňte konkrétní popis splnění požadavku (</w:t>
            </w:r>
            <w:r>
              <w:rPr>
                <w:rFonts w:ascii="Calibri" w:eastAsia="Times New Roman" w:hAnsi="Calibri" w:cs="Calibri"/>
                <w:color w:val="0070C0"/>
                <w:lang w:eastAsia="cs-CZ"/>
              </w:rPr>
              <w:t>zadní parkovací kamera/parkovací senzory)</w:t>
            </w:r>
          </w:p>
        </w:tc>
      </w:tr>
      <w:tr w:rsidR="00BF679B" w:rsidRPr="00BF679B" w14:paraId="76EA30A7" w14:textId="77777777" w:rsidTr="00BF679B">
        <w:trPr>
          <w:trHeight w:val="15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093B8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Rezerva / sada na opravu pneumatik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FB424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Rezerva / sada na opravu pneumatik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88B1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70C0"/>
                <w:lang w:eastAsia="cs-CZ"/>
              </w:rPr>
              <w:t>Vyplňte ANO/NE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ED04E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70C0"/>
                <w:lang w:eastAsia="cs-CZ"/>
              </w:rPr>
              <w:t>Vyplňte konkrétní popis splnění požadavku (rezerva nebo sada na opravu pneumatik)</w:t>
            </w:r>
          </w:p>
        </w:tc>
      </w:tr>
      <w:tr w:rsidR="00BF679B" w:rsidRPr="00BF679B" w14:paraId="75544500" w14:textId="77777777" w:rsidTr="00BF679B">
        <w:trPr>
          <w:trHeight w:val="9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95B3A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Nabíjecí kabel pro nabíjení vozidla z </w:t>
            </w:r>
            <w:proofErr w:type="spellStart"/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Wallboxu</w:t>
            </w:r>
            <w:proofErr w:type="spellEnd"/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veřejného nabíjení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6A8E" w14:textId="77777777" w:rsidR="00BF679B" w:rsidRPr="00BF679B" w:rsidRDefault="00BF679B" w:rsidP="00BF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A30E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70C0"/>
                <w:lang w:eastAsia="cs-CZ"/>
              </w:rPr>
              <w:t>Vyplňte ANO/NE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FEEB" w14:textId="77777777" w:rsidR="00BF679B" w:rsidRPr="007B025B" w:rsidRDefault="00BF679B" w:rsidP="00BF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025B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</w:tr>
      <w:tr w:rsidR="00BF679B" w:rsidRPr="00BF679B" w14:paraId="336B27F0" w14:textId="77777777" w:rsidTr="00BF679B">
        <w:trPr>
          <w:trHeight w:val="6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803B7" w14:textId="5B328520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Nabíjecí kabel do zásuvky 1</w:t>
            </w:r>
            <w:r w:rsidR="002C562D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360EB" w14:textId="77777777" w:rsidR="00BF679B" w:rsidRPr="00BF679B" w:rsidRDefault="00BF679B" w:rsidP="00725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9DE41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70C0"/>
                <w:lang w:eastAsia="cs-CZ"/>
              </w:rPr>
              <w:t>Vyplňte ANO/NE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03703" w14:textId="77777777" w:rsidR="00BF679B" w:rsidRPr="007B025B" w:rsidRDefault="00BF679B" w:rsidP="00BF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025B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</w:tr>
      <w:tr w:rsidR="00BF679B" w:rsidRPr="00BF679B" w14:paraId="4FB2BB4A" w14:textId="77777777" w:rsidTr="00BF679B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7DE5B" w14:textId="77777777" w:rsidR="00BF679B" w:rsidRPr="00725BB9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5BB9">
              <w:rPr>
                <w:rFonts w:ascii="Calibri" w:eastAsia="Times New Roman" w:hAnsi="Calibri" w:cs="Calibri"/>
                <w:color w:val="000000"/>
                <w:lang w:eastAsia="cs-CZ"/>
              </w:rPr>
              <w:t>AC nabíjení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A1D6D" w14:textId="77777777" w:rsidR="00BF679B" w:rsidRPr="00725BB9" w:rsidRDefault="00BF679B" w:rsidP="00BF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5BB9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7CCAC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70C0"/>
                <w:lang w:eastAsia="cs-CZ"/>
              </w:rPr>
              <w:t>Vyplňte ANO/NE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38F70" w14:textId="77777777" w:rsidR="00BF679B" w:rsidRPr="007B025B" w:rsidRDefault="00BF679B" w:rsidP="00BF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B025B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</w:tr>
      <w:tr w:rsidR="00BF679B" w:rsidRPr="00BF679B" w14:paraId="44361733" w14:textId="77777777" w:rsidTr="00BF679B">
        <w:trPr>
          <w:trHeight w:val="9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7EC9D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Záruka na elektrovozidlo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CF7A3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min. 60 měsíců nebo                min. 100 000 km (dle toho, co nastane dříve)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4EF52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70C0"/>
                <w:lang w:eastAsia="cs-CZ"/>
              </w:rPr>
              <w:t>Vyplňte ANO/NE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E0517" w14:textId="1B2D13AC" w:rsidR="00BF679B" w:rsidRPr="00BF679B" w:rsidRDefault="00BF679B" w:rsidP="002B5472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70C0"/>
                <w:lang w:eastAsia="cs-CZ"/>
              </w:rPr>
              <w:t xml:space="preserve">Prodávající doplní také do </w:t>
            </w:r>
            <w:r w:rsidR="002B5472">
              <w:rPr>
                <w:rFonts w:ascii="Calibri" w:eastAsia="Times New Roman" w:hAnsi="Calibri" w:cs="Calibri"/>
                <w:color w:val="0070C0"/>
                <w:lang w:eastAsia="cs-CZ"/>
              </w:rPr>
              <w:t>kupní smlouvy</w:t>
            </w:r>
          </w:p>
        </w:tc>
      </w:tr>
      <w:tr w:rsidR="00BF679B" w:rsidRPr="00BF679B" w14:paraId="2AECCBC8" w14:textId="77777777" w:rsidTr="00BF679B">
        <w:trPr>
          <w:trHeight w:val="9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4E32E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Záruka na trakční baterii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C4BE1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min. 96 měsíců nebo min. 160 000 km (dle toho, co nastane dříve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7CD5B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70C0"/>
                <w:lang w:eastAsia="cs-CZ"/>
              </w:rPr>
              <w:t>Vyplňte ANO/NE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DF4FF" w14:textId="77D1B771" w:rsidR="00BF679B" w:rsidRPr="00BF679B" w:rsidRDefault="00BF679B" w:rsidP="002B5472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70C0"/>
                <w:lang w:eastAsia="cs-CZ"/>
              </w:rPr>
              <w:t xml:space="preserve">Prodávající doplní také do </w:t>
            </w:r>
            <w:r w:rsidR="002B5472">
              <w:rPr>
                <w:rFonts w:ascii="Calibri" w:eastAsia="Times New Roman" w:hAnsi="Calibri" w:cs="Calibri"/>
                <w:color w:val="0070C0"/>
                <w:lang w:eastAsia="cs-CZ"/>
              </w:rPr>
              <w:t>kupní smlouvy</w:t>
            </w:r>
          </w:p>
        </w:tc>
      </w:tr>
      <w:tr w:rsidR="00BF679B" w:rsidRPr="00BF679B" w14:paraId="15719898" w14:textId="77777777" w:rsidTr="00BF679B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275EC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Povinná výbava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2B666" w14:textId="77777777" w:rsidR="00BF679B" w:rsidRPr="00BF679B" w:rsidRDefault="00BF679B" w:rsidP="007B02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C54D2" w14:textId="77777777" w:rsidR="00BF679B" w:rsidRPr="00BF679B" w:rsidRDefault="00BF679B" w:rsidP="00BF679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70C0"/>
                <w:lang w:eastAsia="cs-CZ"/>
              </w:rPr>
              <w:t>Vyplňte ANO/NE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F0077" w14:textId="77777777" w:rsidR="00BF679B" w:rsidRPr="00BF679B" w:rsidRDefault="00BF679B" w:rsidP="00BF6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F679B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</w:tr>
    </w:tbl>
    <w:p w14:paraId="41F7BE02" w14:textId="77777777" w:rsidR="005C2F15" w:rsidRDefault="005C2F15">
      <w:pPr>
        <w:rPr>
          <w:color w:val="0070C0"/>
        </w:rPr>
      </w:pPr>
    </w:p>
    <w:p w14:paraId="3AFCB3B2" w14:textId="0BE7CB89" w:rsidR="007B025B" w:rsidRPr="007B025B" w:rsidRDefault="007B025B" w:rsidP="007B025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7B025B">
        <w:rPr>
          <w:rFonts w:ascii="Calibri" w:eastAsia="Times New Roman" w:hAnsi="Calibri" w:cs="Calibri"/>
          <w:color w:val="000000"/>
          <w:lang w:eastAsia="cs-CZ"/>
        </w:rPr>
        <w:t>* Uvedené parametry a výbava jsou minimálními požadavky zadavatele, jejich nesplnění (nižší</w:t>
      </w:r>
      <w:bookmarkStart w:id="0" w:name="_GoBack"/>
      <w:bookmarkEnd w:id="0"/>
      <w:r w:rsidRPr="007B025B">
        <w:rPr>
          <w:rFonts w:ascii="Calibri" w:eastAsia="Times New Roman" w:hAnsi="Calibri" w:cs="Calibri"/>
          <w:color w:val="000000"/>
          <w:lang w:eastAsia="cs-CZ"/>
        </w:rPr>
        <w:t xml:space="preserve"> hodnota nebo odpověď NE) je nesplněním zadávacích podmínek.</w:t>
      </w:r>
    </w:p>
    <w:p w14:paraId="669ED72F" w14:textId="77777777" w:rsidR="007B025B" w:rsidRPr="00D841E3" w:rsidRDefault="007B025B">
      <w:pPr>
        <w:rPr>
          <w:color w:val="0070C0"/>
        </w:rPr>
      </w:pPr>
    </w:p>
    <w:sectPr w:rsidR="007B025B" w:rsidRPr="00D841E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ABBDF1" w14:textId="77777777" w:rsidR="00B466ED" w:rsidRDefault="00B466ED" w:rsidP="00D841E3">
      <w:pPr>
        <w:spacing w:after="0" w:line="240" w:lineRule="auto"/>
      </w:pPr>
      <w:r>
        <w:separator/>
      </w:r>
    </w:p>
  </w:endnote>
  <w:endnote w:type="continuationSeparator" w:id="0">
    <w:p w14:paraId="68884725" w14:textId="77777777" w:rsidR="00B466ED" w:rsidRDefault="00B466ED" w:rsidP="00D8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21739B" w14:textId="77777777" w:rsidR="00B466ED" w:rsidRDefault="00B466ED" w:rsidP="00D841E3">
      <w:pPr>
        <w:spacing w:after="0" w:line="240" w:lineRule="auto"/>
      </w:pPr>
      <w:r>
        <w:separator/>
      </w:r>
    </w:p>
  </w:footnote>
  <w:footnote w:type="continuationSeparator" w:id="0">
    <w:p w14:paraId="078ECD1B" w14:textId="77777777" w:rsidR="00B466ED" w:rsidRDefault="00B466ED" w:rsidP="00D84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4E325" w14:textId="77777777" w:rsidR="00D841E3" w:rsidRDefault="00D841E3">
    <w:pPr>
      <w:pStyle w:val="Zhlav"/>
    </w:pPr>
    <w:r>
      <w:t>Příloha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1E3"/>
    <w:rsid w:val="001745A9"/>
    <w:rsid w:val="002B5472"/>
    <w:rsid w:val="002C562D"/>
    <w:rsid w:val="003123D2"/>
    <w:rsid w:val="003301F5"/>
    <w:rsid w:val="003B27B1"/>
    <w:rsid w:val="003C1849"/>
    <w:rsid w:val="003F0F3C"/>
    <w:rsid w:val="004718EC"/>
    <w:rsid w:val="00507D82"/>
    <w:rsid w:val="00562178"/>
    <w:rsid w:val="005C2F15"/>
    <w:rsid w:val="006543B3"/>
    <w:rsid w:val="006712CC"/>
    <w:rsid w:val="00725BB9"/>
    <w:rsid w:val="007537FD"/>
    <w:rsid w:val="007B025B"/>
    <w:rsid w:val="007D4D85"/>
    <w:rsid w:val="008831BB"/>
    <w:rsid w:val="00912F7B"/>
    <w:rsid w:val="00A3432D"/>
    <w:rsid w:val="00B466ED"/>
    <w:rsid w:val="00BE5DAC"/>
    <w:rsid w:val="00BF679B"/>
    <w:rsid w:val="00C1169F"/>
    <w:rsid w:val="00C168BC"/>
    <w:rsid w:val="00C20884"/>
    <w:rsid w:val="00C40021"/>
    <w:rsid w:val="00C4046F"/>
    <w:rsid w:val="00CB571B"/>
    <w:rsid w:val="00D170A6"/>
    <w:rsid w:val="00D841E3"/>
    <w:rsid w:val="00E51026"/>
    <w:rsid w:val="00EC0069"/>
    <w:rsid w:val="00ED648C"/>
    <w:rsid w:val="00F10B9C"/>
    <w:rsid w:val="00F84F96"/>
    <w:rsid w:val="00FB7D7B"/>
    <w:rsid w:val="00FC11A8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FC408"/>
  <w15:chartTrackingRefBased/>
  <w15:docId w15:val="{FE3ECE30-D005-45FE-9A66-057FF1AF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4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41E3"/>
  </w:style>
  <w:style w:type="paragraph" w:styleId="Zpat">
    <w:name w:val="footer"/>
    <w:basedOn w:val="Normln"/>
    <w:link w:val="ZpatChar"/>
    <w:uiPriority w:val="99"/>
    <w:unhideWhenUsed/>
    <w:rsid w:val="00D84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4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532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Budošová</dc:creator>
  <cp:keywords/>
  <dc:description/>
  <cp:lastModifiedBy>Štěpánka Budošová</cp:lastModifiedBy>
  <cp:revision>4</cp:revision>
  <dcterms:created xsi:type="dcterms:W3CDTF">2024-04-18T07:49:00Z</dcterms:created>
  <dcterms:modified xsi:type="dcterms:W3CDTF">2024-04-23T12:09:00Z</dcterms:modified>
</cp:coreProperties>
</file>