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EF0C1" w14:textId="578B06B9" w:rsidR="00F56031" w:rsidRPr="001F5B0E" w:rsidRDefault="00B25307">
      <w:pPr>
        <w:pStyle w:val="BodyA"/>
        <w:spacing w:before="240"/>
        <w:jc w:val="center"/>
        <w:rPr>
          <w:rFonts w:ascii="Verdana" w:eastAsia="Verdana" w:hAnsi="Verdana" w:cs="Verdana"/>
          <w:b/>
          <w:bCs/>
          <w:sz w:val="40"/>
          <w:szCs w:val="40"/>
          <w:lang w:val="cs-CZ"/>
        </w:rPr>
      </w:pPr>
      <w:r w:rsidRPr="001F5B0E">
        <w:rPr>
          <w:rFonts w:ascii="Verdana" w:hAnsi="Verdana"/>
          <w:b/>
          <w:bCs/>
          <w:sz w:val="40"/>
          <w:szCs w:val="40"/>
          <w:lang w:val="cs-CZ"/>
        </w:rPr>
        <w:t xml:space="preserve">Přehled </w:t>
      </w:r>
      <w:r w:rsidR="007E7FA9">
        <w:rPr>
          <w:rFonts w:ascii="Verdana" w:hAnsi="Verdana"/>
          <w:b/>
          <w:bCs/>
          <w:sz w:val="40"/>
          <w:szCs w:val="40"/>
          <w:lang w:val="cs-CZ"/>
        </w:rPr>
        <w:t>pod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t>dodavatelů</w:t>
      </w:r>
      <w:r w:rsidRPr="001F5B0E">
        <w:rPr>
          <w:rFonts w:ascii="Verdana" w:hAnsi="Verdana"/>
          <w:b/>
          <w:bCs/>
          <w:sz w:val="40"/>
          <w:szCs w:val="40"/>
          <w:lang w:val="cs-CZ"/>
        </w:rPr>
        <w:br/>
      </w:r>
      <w:r w:rsidRPr="001F5B0E">
        <w:rPr>
          <w:rFonts w:ascii="Verdana" w:hAnsi="Verdana"/>
          <w:sz w:val="28"/>
          <w:szCs w:val="28"/>
          <w:lang w:val="cs-CZ"/>
        </w:rPr>
        <w:t xml:space="preserve">  čestné prohlášení </w:t>
      </w:r>
      <w:r w:rsidR="007A5C52">
        <w:rPr>
          <w:rFonts w:ascii="Verdana" w:hAnsi="Verdana"/>
          <w:sz w:val="28"/>
          <w:szCs w:val="28"/>
          <w:lang w:val="cs-CZ"/>
        </w:rPr>
        <w:t>účastníka</w:t>
      </w:r>
    </w:p>
    <w:tbl>
      <w:tblPr>
        <w:tblW w:w="94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12"/>
      </w:tblGrid>
      <w:tr w:rsidR="00F56031" w:rsidRPr="001F5B0E" w14:paraId="6E4A106E" w14:textId="77777777">
        <w:trPr>
          <w:trHeight w:val="397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700E4" w14:textId="0B8DC625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Název</w:t>
            </w:r>
            <w:r w:rsidR="007A5C52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 veřejné </w:t>
            </w: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zakázky</w:t>
            </w:r>
          </w:p>
        </w:tc>
      </w:tr>
      <w:tr w:rsidR="00F56031" w:rsidRPr="001F5B0E" w14:paraId="0728670C" w14:textId="77777777">
        <w:trPr>
          <w:trHeight w:val="976"/>
          <w:jc w:val="center"/>
        </w:trPr>
        <w:tc>
          <w:tcPr>
            <w:tcW w:w="9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80863" w14:textId="77777777" w:rsidR="00D96998" w:rsidRPr="00406FE6" w:rsidRDefault="00D96998" w:rsidP="00D96998">
            <w:pPr>
              <w:pStyle w:val="Header"/>
              <w:tabs>
                <w:tab w:val="right" w:pos="8280"/>
              </w:tabs>
              <w:spacing w:line="276" w:lineRule="auto"/>
              <w:jc w:val="center"/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</w:rPr>
            </w:pPr>
            <w:r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</w:rPr>
              <w:t>Dodávka a instalace klimatizace</w:t>
            </w:r>
            <w:r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</w:rPr>
              <w:br/>
              <w:t>pro budovu radnice MČ Praha 9</w:t>
            </w:r>
          </w:p>
          <w:p w14:paraId="2A65317E" w14:textId="0FB2C371" w:rsidR="00F56031" w:rsidRPr="00812C89" w:rsidRDefault="006E5880" w:rsidP="00812C89">
            <w:pPr>
              <w:pStyle w:val="Header"/>
              <w:tabs>
                <w:tab w:val="right" w:pos="8280"/>
              </w:tabs>
              <w:spacing w:line="276" w:lineRule="auto"/>
              <w:jc w:val="center"/>
              <w:rPr>
                <w:rFonts w:ascii="Verdana" w:hAnsi="Verdana"/>
                <w:b/>
                <w:bCs/>
                <w:color w:val="000000" w:themeColor="text1"/>
                <w:sz w:val="36"/>
                <w:szCs w:val="36"/>
                <w:u w:color="00000A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>z</w:t>
            </w:r>
            <w:r w:rsidRPr="007A4C23">
              <w:rPr>
                <w:rFonts w:ascii="Verdana" w:hAnsi="Verdana"/>
                <w:sz w:val="20"/>
                <w:szCs w:val="20"/>
              </w:rPr>
              <w:t>adavatel: Městská část Praha 9</w:t>
            </w:r>
          </w:p>
        </w:tc>
      </w:tr>
    </w:tbl>
    <w:p w14:paraId="548D33D4" w14:textId="35B2B6C2" w:rsidR="00F56031" w:rsidRPr="001F5B0E" w:rsidRDefault="00F56031">
      <w:pPr>
        <w:pStyle w:val="BodyA"/>
        <w:spacing w:after="0" w:line="240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F56031" w:rsidRPr="001F5B0E" w14:paraId="46F6A444" w14:textId="77777777">
        <w:trPr>
          <w:trHeight w:val="340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A1C90" w14:textId="1620BEAD" w:rsidR="00F56031" w:rsidRPr="001F5B0E" w:rsidRDefault="00B25307">
            <w:pPr>
              <w:pStyle w:val="BodyA"/>
              <w:spacing w:after="0" w:line="240" w:lineRule="auto"/>
              <w:jc w:val="center"/>
              <w:rPr>
                <w:lang w:val="cs-CZ"/>
              </w:rPr>
            </w:pPr>
            <w:r w:rsidRPr="001F5B0E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Identifikace </w:t>
            </w:r>
            <w:r w:rsidR="007A5C52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účastníka</w:t>
            </w:r>
            <w:r w:rsidR="00812C89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 zadávacího řízení</w:t>
            </w:r>
          </w:p>
        </w:tc>
      </w:tr>
      <w:tr w:rsidR="00F56031" w:rsidRPr="001F5B0E" w14:paraId="00D001BD" w14:textId="77777777">
        <w:trPr>
          <w:trHeight w:val="305"/>
          <w:jc w:val="center"/>
        </w:trPr>
        <w:tc>
          <w:tcPr>
            <w:tcW w:w="30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AA61" w14:textId="17230954" w:rsidR="00F56031" w:rsidRPr="001F5B0E" w:rsidRDefault="007A5C52">
            <w:pPr>
              <w:pStyle w:val="Body"/>
              <w:rPr>
                <w:lang w:val="cs-CZ"/>
              </w:rPr>
            </w:pPr>
            <w:r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/ </w:t>
            </w:r>
            <w:r w:rsidR="00B25307"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obchodní firma: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37BD" w14:textId="77777777" w:rsidR="00F56031" w:rsidRPr="001F5B0E" w:rsidRDefault="00F56031"/>
        </w:tc>
      </w:tr>
      <w:tr w:rsidR="00F56031" w:rsidRPr="001F5B0E" w14:paraId="095C2660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F6C5A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977C" w14:textId="77777777" w:rsidR="00F56031" w:rsidRPr="001F5B0E" w:rsidRDefault="00F56031"/>
        </w:tc>
      </w:tr>
      <w:tr w:rsidR="00F56031" w:rsidRPr="001F5B0E" w14:paraId="0D8084ED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8D870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20"/>
                <w:szCs w:val="20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416EE" w14:textId="77777777" w:rsidR="00F56031" w:rsidRPr="001F5B0E" w:rsidRDefault="00F56031"/>
        </w:tc>
      </w:tr>
      <w:tr w:rsidR="00F56031" w:rsidRPr="001F5B0E" w14:paraId="491B56FD" w14:textId="77777777">
        <w:trPr>
          <w:trHeight w:val="152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8311F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1C012E82" w14:textId="389021D5" w:rsidR="00F56031" w:rsidRPr="001F5B0E" w:rsidRDefault="007A5C52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Účastník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zvolí variantu č. 1</w:t>
            </w:r>
            <w:r w:rsidR="008C753A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>,</w:t>
            </w:r>
            <w:r w:rsidR="00B25307" w:rsidRPr="001F5B0E"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  <w:t xml:space="preserve"> nebo variantu č. 2:</w:t>
            </w:r>
          </w:p>
          <w:p w14:paraId="7461E633" w14:textId="77777777" w:rsidR="00F56031" w:rsidRPr="001F5B0E" w:rsidRDefault="00F56031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z w:val="20"/>
                <w:szCs w:val="20"/>
                <w:lang w:val="cs-CZ"/>
              </w:rPr>
            </w:pPr>
          </w:p>
          <w:p w14:paraId="6AC91C79" w14:textId="77777777" w:rsidR="00F56031" w:rsidRPr="001F5B0E" w:rsidRDefault="00B25307">
            <w:pPr>
              <w:pStyle w:val="BodyA"/>
              <w:spacing w:after="0" w:line="240" w:lineRule="auto"/>
              <w:jc w:val="both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1:</w:t>
            </w:r>
          </w:p>
          <w:p w14:paraId="4056482A" w14:textId="00B42809" w:rsidR="00F56031" w:rsidRPr="001F5B0E" w:rsidRDefault="00B25307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Seznam </w:t>
            </w:r>
            <w:r w:rsidR="008C753A"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dodavatelů, kterým má </w:t>
            </w:r>
            <w:r w:rsidR="007A5C52">
              <w:rPr>
                <w:rFonts w:ascii="Verdana" w:hAnsi="Verdana"/>
                <w:shd w:val="clear" w:color="auto" w:fill="FFFF00"/>
                <w:lang w:val="cs-CZ"/>
              </w:rPr>
              <w:t>účastník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v úmyslu zadat určitou část výše uvedené </w:t>
            </w:r>
            <w:r w:rsidR="00C05549">
              <w:rPr>
                <w:rFonts w:ascii="Verdana" w:hAnsi="Verdana"/>
                <w:shd w:val="clear" w:color="auto" w:fill="FFFF00"/>
                <w:lang w:val="cs-CZ"/>
              </w:rPr>
              <w:t xml:space="preserve">veřejné </w:t>
            </w:r>
            <w:r w:rsidRPr="001F5B0E">
              <w:rPr>
                <w:rFonts w:ascii="Verdana" w:hAnsi="Verdana"/>
                <w:shd w:val="clear" w:color="auto" w:fill="FFFF00"/>
                <w:lang w:val="cs-CZ"/>
              </w:rPr>
              <w:t>zakázky:</w:t>
            </w:r>
          </w:p>
        </w:tc>
      </w:tr>
      <w:tr w:rsidR="00F56031" w:rsidRPr="001F5B0E" w14:paraId="02E59FDC" w14:textId="77777777">
        <w:trPr>
          <w:trHeight w:val="305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4F8AF" w14:textId="3C64A3F8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2412" w14:textId="77777777" w:rsidR="00F56031" w:rsidRPr="001F5B0E" w:rsidRDefault="00F56031"/>
        </w:tc>
      </w:tr>
      <w:tr w:rsidR="00F56031" w:rsidRPr="001F5B0E" w14:paraId="6ED20B1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5BD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930CE" w14:textId="77777777" w:rsidR="00F56031" w:rsidRPr="001F5B0E" w:rsidRDefault="00F56031"/>
        </w:tc>
      </w:tr>
      <w:tr w:rsidR="00F56031" w:rsidRPr="001F5B0E" w14:paraId="3BE94EC2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D99B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BD2F9" w14:textId="77777777" w:rsidR="00F56031" w:rsidRPr="001F5B0E" w:rsidRDefault="00F56031"/>
        </w:tc>
      </w:tr>
      <w:tr w:rsidR="00F56031" w:rsidRPr="001F5B0E" w14:paraId="5AE2EB8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3A14" w14:textId="00D4B2AA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 w:rsidR="00E82806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BD53" w14:textId="77777777" w:rsidR="00F56031" w:rsidRPr="001F5B0E" w:rsidRDefault="00F56031"/>
        </w:tc>
      </w:tr>
      <w:tr w:rsidR="00F56031" w:rsidRPr="001F5B0E" w14:paraId="6F342490" w14:textId="77777777">
        <w:trPr>
          <w:trHeight w:val="52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1646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BB58" w14:textId="77777777" w:rsidR="00F56031" w:rsidRPr="001F5B0E" w:rsidRDefault="00F56031"/>
        </w:tc>
      </w:tr>
      <w:tr w:rsidR="00F56031" w:rsidRPr="001F5B0E" w14:paraId="42692A7F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A36C" w14:textId="77777777" w:rsidR="00F56031" w:rsidRPr="001F5B0E" w:rsidRDefault="00F56031"/>
        </w:tc>
      </w:tr>
      <w:tr w:rsidR="00F56031" w:rsidRPr="001F5B0E" w14:paraId="5A19199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00FD2" w14:textId="05B1074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BC248" w14:textId="77777777" w:rsidR="00F56031" w:rsidRPr="001F5B0E" w:rsidRDefault="00F56031"/>
        </w:tc>
      </w:tr>
      <w:tr w:rsidR="00F56031" w:rsidRPr="001F5B0E" w14:paraId="22B08D9F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F8F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8F58B" w14:textId="77777777" w:rsidR="00F56031" w:rsidRPr="001F5B0E" w:rsidRDefault="00F56031"/>
        </w:tc>
      </w:tr>
      <w:tr w:rsidR="00F56031" w:rsidRPr="001F5B0E" w14:paraId="4C58DD09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C21C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4929A" w14:textId="77777777" w:rsidR="00F56031" w:rsidRPr="001F5B0E" w:rsidRDefault="00F56031"/>
        </w:tc>
      </w:tr>
      <w:tr w:rsidR="00F56031" w:rsidRPr="001F5B0E" w14:paraId="62BE4223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79DD" w14:textId="751F6BC6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3D3B8" w14:textId="77777777" w:rsidR="00F56031" w:rsidRPr="001F5B0E" w:rsidRDefault="00F56031"/>
        </w:tc>
      </w:tr>
      <w:tr w:rsidR="00F56031" w:rsidRPr="001F5B0E" w14:paraId="1B99FDA0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C2224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lastRenderedPageBreak/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6885B" w14:textId="77777777" w:rsidR="00F56031" w:rsidRPr="001F5B0E" w:rsidRDefault="00F56031"/>
        </w:tc>
      </w:tr>
      <w:tr w:rsidR="00F56031" w:rsidRPr="001F5B0E" w14:paraId="0C059362" w14:textId="77777777">
        <w:trPr>
          <w:trHeight w:val="300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3B28C" w14:textId="77777777" w:rsidR="00F56031" w:rsidRPr="001F5B0E" w:rsidRDefault="00F56031"/>
        </w:tc>
      </w:tr>
      <w:tr w:rsidR="00F56031" w:rsidRPr="001F5B0E" w14:paraId="2B5A6EF4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3C714" w14:textId="446D2168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název 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pod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dodavatele: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381C" w14:textId="77777777" w:rsidR="00F56031" w:rsidRPr="001F5B0E" w:rsidRDefault="00F56031"/>
        </w:tc>
      </w:tr>
      <w:tr w:rsidR="00F56031" w:rsidRPr="001F5B0E" w14:paraId="41124543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45E1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sídlo: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AE45" w14:textId="77777777" w:rsidR="00F56031" w:rsidRPr="001F5B0E" w:rsidRDefault="00F56031"/>
        </w:tc>
      </w:tr>
      <w:tr w:rsidR="00F56031" w:rsidRPr="001F5B0E" w14:paraId="644DD316" w14:textId="77777777">
        <w:trPr>
          <w:trHeight w:val="30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7FE04" w14:textId="77777777" w:rsidR="00F56031" w:rsidRPr="001F5B0E" w:rsidRDefault="00B25307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IČO: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E81F" w14:textId="77777777" w:rsidR="00F56031" w:rsidRPr="001F5B0E" w:rsidRDefault="00F56031"/>
        </w:tc>
      </w:tr>
      <w:tr w:rsidR="00F56031" w:rsidRPr="001F5B0E" w14:paraId="715E8F8C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ED6E" w14:textId="47801A3E" w:rsidR="00F56031" w:rsidRPr="001F5B0E" w:rsidRDefault="00E82806">
            <w:pPr>
              <w:pStyle w:val="Body"/>
              <w:rPr>
                <w:lang w:val="cs-CZ"/>
              </w:rPr>
            </w:pP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část plnění</w:t>
            </w:r>
            <w:r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zakázky</w:t>
            </w:r>
            <w:r w:rsidRPr="001F5B0E">
              <w:rPr>
                <w:rFonts w:ascii="Verdana" w:hAnsi="Verdana"/>
                <w:sz w:val="18"/>
                <w:szCs w:val="18"/>
                <w:lang w:val="cs-CZ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již mu hodlá zadat + podíl: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C40CA" w14:textId="77777777" w:rsidR="00F56031" w:rsidRPr="001F5B0E" w:rsidRDefault="00F56031"/>
        </w:tc>
      </w:tr>
      <w:tr w:rsidR="00F56031" w:rsidRPr="001F5B0E" w14:paraId="3EAD925E" w14:textId="77777777">
        <w:trPr>
          <w:trHeight w:val="460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5EBF6" w14:textId="77777777" w:rsidR="00F56031" w:rsidRPr="001F5B0E" w:rsidRDefault="00B25307">
            <w:pPr>
              <w:pStyle w:val="BodyA"/>
              <w:spacing w:after="0" w:line="240" w:lineRule="auto"/>
              <w:rPr>
                <w:lang w:val="cs-CZ"/>
              </w:rPr>
            </w:pPr>
            <w:r w:rsidRPr="001F5B0E">
              <w:rPr>
                <w:rFonts w:ascii="Verdana" w:hAnsi="Verdana"/>
                <w:i/>
                <w:iCs/>
                <w:sz w:val="18"/>
                <w:szCs w:val="18"/>
                <w:lang w:val="cs-CZ"/>
              </w:rPr>
              <w:t>Příp. poznámka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312F" w14:textId="77777777" w:rsidR="00F56031" w:rsidRPr="001F5B0E" w:rsidRDefault="00F56031"/>
        </w:tc>
      </w:tr>
      <w:tr w:rsidR="00F56031" w:rsidRPr="001F5B0E" w14:paraId="71EE9FCE" w14:textId="77777777">
        <w:trPr>
          <w:trHeight w:val="1095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50621" w14:textId="77777777" w:rsidR="00F56031" w:rsidRPr="001F5B0E" w:rsidRDefault="00B25307">
            <w:pPr>
              <w:pStyle w:val="BodyA"/>
              <w:spacing w:after="0" w:line="240" w:lineRule="auto"/>
              <w:rPr>
                <w:rFonts w:ascii="Verdana" w:eastAsia="Verdana" w:hAnsi="Verdana" w:cs="Verdana"/>
                <w:b/>
                <w:bCs/>
                <w:shd w:val="clear" w:color="auto" w:fill="FFFF00"/>
                <w:lang w:val="cs-CZ"/>
              </w:rPr>
            </w:pPr>
            <w:r w:rsidRPr="001F5B0E">
              <w:rPr>
                <w:rFonts w:ascii="Verdana" w:hAnsi="Verdana"/>
                <w:b/>
                <w:bCs/>
                <w:shd w:val="clear" w:color="auto" w:fill="FFFF00"/>
                <w:lang w:val="cs-CZ"/>
              </w:rPr>
              <w:t>Varianta 2:</w:t>
            </w:r>
          </w:p>
          <w:p w14:paraId="3E58DBA2" w14:textId="72CADCC9" w:rsidR="00F56031" w:rsidRPr="001F5B0E" w:rsidRDefault="00DB5D59">
            <w:pPr>
              <w:pStyle w:val="BodyA"/>
              <w:spacing w:after="0" w:line="240" w:lineRule="auto"/>
              <w:jc w:val="both"/>
              <w:rPr>
                <w:lang w:val="cs-CZ"/>
              </w:rPr>
            </w:pPr>
            <w:r>
              <w:rPr>
                <w:rFonts w:ascii="Verdana" w:hAnsi="Verdana"/>
                <w:shd w:val="clear" w:color="auto" w:fill="FFFF00"/>
                <w:lang w:val="cs-CZ"/>
              </w:rPr>
              <w:t>Účastník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 nemá v úmyslu zadat žádnou část výše uvedené </w:t>
            </w:r>
            <w:r w:rsidR="008B2857">
              <w:rPr>
                <w:rFonts w:ascii="Verdana" w:hAnsi="Verdana"/>
                <w:shd w:val="clear" w:color="auto" w:fill="FFFF00"/>
                <w:lang w:val="cs-CZ"/>
              </w:rPr>
              <w:t xml:space="preserve"> veřejné 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 xml:space="preserve">zakázky jiné osobě, tj. </w:t>
            </w:r>
            <w:r w:rsidR="00E82806">
              <w:rPr>
                <w:rFonts w:ascii="Verdana" w:hAnsi="Verdana"/>
                <w:shd w:val="clear" w:color="auto" w:fill="FFFF00"/>
                <w:lang w:val="cs-CZ"/>
              </w:rPr>
              <w:t>pod</w:t>
            </w:r>
            <w:r w:rsidR="00B25307" w:rsidRPr="001F5B0E">
              <w:rPr>
                <w:rFonts w:ascii="Verdana" w:hAnsi="Verdana"/>
                <w:shd w:val="clear" w:color="auto" w:fill="FFFF00"/>
                <w:lang w:val="cs-CZ"/>
              </w:rPr>
              <w:t>dodavateli.</w:t>
            </w:r>
          </w:p>
        </w:tc>
      </w:tr>
    </w:tbl>
    <w:p w14:paraId="6D8BB0FA" w14:textId="77777777" w:rsidR="007B1550" w:rsidRDefault="007B1550" w:rsidP="007B1550">
      <w:pPr>
        <w:rPr>
          <w:rFonts w:ascii="Verdana" w:hAnsi="Verdana"/>
        </w:rPr>
      </w:pPr>
    </w:p>
    <w:p w14:paraId="6BB3197B" w14:textId="77777777" w:rsidR="007B1550" w:rsidRDefault="007B1550" w:rsidP="007B1550">
      <w:pPr>
        <w:rPr>
          <w:rFonts w:ascii="Verdana" w:hAnsi="Verdana"/>
        </w:rPr>
      </w:pPr>
    </w:p>
    <w:p w14:paraId="0EC81B3D" w14:textId="77777777" w:rsidR="007B1550" w:rsidRDefault="007B1550" w:rsidP="007B1550">
      <w:pPr>
        <w:rPr>
          <w:rFonts w:ascii="Verdana" w:hAnsi="Verdana"/>
        </w:rPr>
      </w:pPr>
    </w:p>
    <w:p w14:paraId="18911504" w14:textId="50E57BB8" w:rsidR="007B1550" w:rsidRDefault="007B1550" w:rsidP="007B1550">
      <w:pPr>
        <w:rPr>
          <w:rFonts w:ascii="Verdana" w:eastAsia="Verdana" w:hAnsi="Verdana" w:cs="Verdana"/>
        </w:rPr>
      </w:pPr>
      <w:r>
        <w:rPr>
          <w:rFonts w:ascii="Verdana" w:hAnsi="Verdana"/>
        </w:rPr>
        <w:t>V _____________ dne _________</w:t>
      </w:r>
    </w:p>
    <w:p w14:paraId="10DFFDAB" w14:textId="77777777" w:rsidR="007B1550" w:rsidRDefault="007B1550" w:rsidP="007B1550">
      <w:pPr>
        <w:tabs>
          <w:tab w:val="center" w:pos="6521"/>
        </w:tabs>
        <w:rPr>
          <w:rFonts w:ascii="Verdana" w:eastAsia="Verdana" w:hAnsi="Verdana" w:cs="Verdana"/>
        </w:rPr>
      </w:pPr>
    </w:p>
    <w:p w14:paraId="2A4D00EF" w14:textId="77777777" w:rsidR="007B1550" w:rsidRDefault="007B1550" w:rsidP="007B1550">
      <w:pPr>
        <w:tabs>
          <w:tab w:val="center" w:pos="6521"/>
        </w:tabs>
        <w:rPr>
          <w:rFonts w:ascii="Verdana" w:eastAsia="Verdana" w:hAnsi="Verdana" w:cs="Verdana"/>
        </w:rPr>
      </w:pPr>
    </w:p>
    <w:p w14:paraId="4271455B" w14:textId="77777777" w:rsidR="007B1550" w:rsidRDefault="007B1550" w:rsidP="007B1550">
      <w:pPr>
        <w:tabs>
          <w:tab w:val="center" w:pos="6521"/>
        </w:tabs>
        <w:rPr>
          <w:rFonts w:ascii="Verdana" w:eastAsia="Verdana" w:hAnsi="Verdana" w:cs="Verdana"/>
        </w:rPr>
      </w:pPr>
    </w:p>
    <w:p w14:paraId="7C1339F9" w14:textId="67299CCD" w:rsidR="007B1550" w:rsidRDefault="007B1550" w:rsidP="007B1550">
      <w:pPr>
        <w:tabs>
          <w:tab w:val="center" w:pos="6521"/>
        </w:tabs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ab/>
        <w:t>________________________________</w:t>
      </w:r>
    </w:p>
    <w:p w14:paraId="08A3EFC9" w14:textId="66432505" w:rsidR="007B1550" w:rsidRDefault="007B1550" w:rsidP="007B1550">
      <w:pPr>
        <w:tabs>
          <w:tab w:val="center" w:pos="6521"/>
        </w:tabs>
      </w:pPr>
      <w:r>
        <w:rPr>
          <w:rFonts w:ascii="Verdana" w:hAnsi="Verdana"/>
        </w:rPr>
        <w:t xml:space="preserve">                                         podpis oprávněného zástupce účastníka</w:t>
      </w:r>
    </w:p>
    <w:p w14:paraId="26703B3D" w14:textId="54499D10" w:rsidR="00F56031" w:rsidRPr="001F5B0E" w:rsidRDefault="00F56031" w:rsidP="007B1550">
      <w:pPr>
        <w:pStyle w:val="BodyA"/>
        <w:spacing w:after="0" w:line="240" w:lineRule="auto"/>
        <w:rPr>
          <w:rFonts w:ascii="Verdana" w:eastAsia="Verdana" w:hAnsi="Verdana" w:cs="Verdana"/>
          <w:sz w:val="18"/>
          <w:szCs w:val="18"/>
          <w:lang w:val="cs-CZ"/>
        </w:rPr>
      </w:pPr>
    </w:p>
    <w:sectPr w:rsidR="00F56031" w:rsidRPr="001F5B0E">
      <w:headerReference w:type="default" r:id="rId6"/>
      <w:pgSz w:w="11900" w:h="16840"/>
      <w:pgMar w:top="1134" w:right="1800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DE1B8" w14:textId="77777777" w:rsidR="00EF54BD" w:rsidRDefault="00EF54BD">
      <w:r>
        <w:separator/>
      </w:r>
    </w:p>
  </w:endnote>
  <w:endnote w:type="continuationSeparator" w:id="0">
    <w:p w14:paraId="7A8F3063" w14:textId="77777777" w:rsidR="00EF54BD" w:rsidRDefault="00EF5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B3524" w14:textId="77777777" w:rsidR="00EF54BD" w:rsidRDefault="00EF54BD">
      <w:r>
        <w:separator/>
      </w:r>
    </w:p>
  </w:footnote>
  <w:footnote w:type="continuationSeparator" w:id="0">
    <w:p w14:paraId="22E4CB9A" w14:textId="77777777" w:rsidR="00EF54BD" w:rsidRDefault="00EF5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B1860" w14:textId="77777777" w:rsidR="00D96998" w:rsidRPr="00406FE6" w:rsidRDefault="00D96998" w:rsidP="00D96998">
    <w:pPr>
      <w:pStyle w:val="Header"/>
      <w:tabs>
        <w:tab w:val="right" w:pos="8280"/>
      </w:tabs>
      <w:spacing w:line="276" w:lineRule="auto"/>
      <w:jc w:val="right"/>
      <w:rPr>
        <w:rFonts w:ascii="Verdana" w:hAnsi="Verdana"/>
        <w:b/>
        <w:bCs/>
        <w:color w:val="A7A7A7"/>
        <w:sz w:val="16"/>
        <w:szCs w:val="16"/>
        <w:u w:color="00000A"/>
      </w:rPr>
    </w:pPr>
    <w:r>
      <w:rPr>
        <w:rFonts w:ascii="Verdana" w:hAnsi="Verdana"/>
        <w:b/>
        <w:bCs/>
        <w:color w:val="A7A7A7"/>
        <w:sz w:val="16"/>
        <w:szCs w:val="16"/>
        <w:u w:color="00000A"/>
      </w:rPr>
      <w:t>Dodávka a instalace klimatizace</w:t>
    </w:r>
    <w:r>
      <w:rPr>
        <w:rFonts w:ascii="Verdana" w:hAnsi="Verdana"/>
        <w:b/>
        <w:bCs/>
        <w:color w:val="A7A7A7"/>
        <w:sz w:val="16"/>
        <w:szCs w:val="16"/>
        <w:u w:color="00000A"/>
      </w:rPr>
      <w:br/>
      <w:t>pro budovu radnice MČ Praha 9</w:t>
    </w:r>
  </w:p>
  <w:p w14:paraId="67831036" w14:textId="6DA87985" w:rsidR="00D96998" w:rsidRPr="00406FE6" w:rsidRDefault="00D96998" w:rsidP="00D96998">
    <w:pPr>
      <w:pStyle w:val="Header"/>
      <w:tabs>
        <w:tab w:val="right" w:pos="8280"/>
      </w:tabs>
      <w:spacing w:line="276" w:lineRule="auto"/>
      <w:jc w:val="right"/>
      <w:rPr>
        <w:rFonts w:ascii="Verdana" w:eastAsia="Verdana" w:hAnsi="Verdana" w:cs="Verdana"/>
        <w:color w:val="A7A7A7"/>
        <w:sz w:val="16"/>
        <w:szCs w:val="16"/>
        <w:u w:color="999999"/>
      </w:rPr>
    </w:pPr>
    <w:r w:rsidRPr="00406FE6">
      <w:rPr>
        <w:rFonts w:ascii="Verdana" w:hAnsi="Verdana"/>
        <w:color w:val="A7A7A7"/>
        <w:sz w:val="16"/>
        <w:szCs w:val="16"/>
        <w:u w:color="999999"/>
      </w:rPr>
      <w:t xml:space="preserve"> příloha č. </w:t>
    </w:r>
    <w:r>
      <w:rPr>
        <w:rFonts w:ascii="Verdana" w:hAnsi="Verdana"/>
        <w:color w:val="A7A7A7"/>
        <w:sz w:val="16"/>
        <w:szCs w:val="16"/>
        <w:u w:color="999999"/>
      </w:rPr>
      <w:t>5</w:t>
    </w:r>
    <w:r w:rsidRPr="00406FE6">
      <w:rPr>
        <w:rFonts w:ascii="Verdana" w:hAnsi="Verdana"/>
        <w:color w:val="A7A7A7"/>
        <w:sz w:val="16"/>
        <w:szCs w:val="16"/>
        <w:u w:color="999999"/>
      </w:rPr>
      <w:t xml:space="preserve"> zadávací dokumentace</w:t>
    </w:r>
  </w:p>
  <w:p w14:paraId="3921F478" w14:textId="77777777" w:rsidR="00B353D8" w:rsidRPr="001F5B0E" w:rsidRDefault="00B353D8" w:rsidP="00B353D8">
    <w:pPr>
      <w:pStyle w:val="Header"/>
    </w:pPr>
  </w:p>
  <w:p w14:paraId="31A924BD" w14:textId="26C48681" w:rsidR="00F56031" w:rsidRPr="001F5B0E" w:rsidRDefault="00F56031" w:rsidP="00B353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031"/>
    <w:rsid w:val="000C721F"/>
    <w:rsid w:val="000F5D16"/>
    <w:rsid w:val="00103246"/>
    <w:rsid w:val="001860D0"/>
    <w:rsid w:val="001F5B0E"/>
    <w:rsid w:val="0021043E"/>
    <w:rsid w:val="002E73B1"/>
    <w:rsid w:val="004516B5"/>
    <w:rsid w:val="00533EEA"/>
    <w:rsid w:val="00575D84"/>
    <w:rsid w:val="00583F0A"/>
    <w:rsid w:val="005C723B"/>
    <w:rsid w:val="00602AA0"/>
    <w:rsid w:val="00673CE5"/>
    <w:rsid w:val="006D0B4D"/>
    <w:rsid w:val="006E5880"/>
    <w:rsid w:val="007A5C52"/>
    <w:rsid w:val="007B1550"/>
    <w:rsid w:val="007E7FA9"/>
    <w:rsid w:val="00812C89"/>
    <w:rsid w:val="00824FD7"/>
    <w:rsid w:val="008A0D1E"/>
    <w:rsid w:val="008B2857"/>
    <w:rsid w:val="008C753A"/>
    <w:rsid w:val="008D6D94"/>
    <w:rsid w:val="00A10E83"/>
    <w:rsid w:val="00A6353A"/>
    <w:rsid w:val="00B25307"/>
    <w:rsid w:val="00B353D8"/>
    <w:rsid w:val="00BB5241"/>
    <w:rsid w:val="00C05549"/>
    <w:rsid w:val="00C26652"/>
    <w:rsid w:val="00CA0A5D"/>
    <w:rsid w:val="00D66066"/>
    <w:rsid w:val="00D96998"/>
    <w:rsid w:val="00DB5D59"/>
    <w:rsid w:val="00E55687"/>
    <w:rsid w:val="00E82806"/>
    <w:rsid w:val="00EF54BD"/>
    <w:rsid w:val="00F11323"/>
    <w:rsid w:val="00F36636"/>
    <w:rsid w:val="00F56031"/>
    <w:rsid w:val="00FF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8719B"/>
  <w15:docId w15:val="{EED1CDB9-DBC4-EE43-8710-6DC940DE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nhideWhenUsed/>
    <w:rsid w:val="00B353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353D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353D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53D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 Suchomel</cp:lastModifiedBy>
  <cp:revision>28</cp:revision>
  <dcterms:created xsi:type="dcterms:W3CDTF">2022-01-27T08:59:00Z</dcterms:created>
  <dcterms:modified xsi:type="dcterms:W3CDTF">2025-01-08T11:20:00Z</dcterms:modified>
</cp:coreProperties>
</file>